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77F83" w14:textId="77777777" w:rsidR="00906E8C" w:rsidRDefault="00D86112">
      <w:pPr>
        <w:ind w:left="2960" w:right="2980"/>
        <w:rPr>
          <w:sz w:val="2"/>
        </w:rPr>
      </w:pPr>
      <w:r>
        <w:pict w14:anchorId="034161D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3.75pt;height:76.5pt">
            <v:imagedata r:id="rId6" o:title=""/>
          </v:shape>
        </w:pict>
      </w:r>
    </w:p>
    <w:p w14:paraId="69C3A698" w14:textId="77777777" w:rsidR="00906E8C" w:rsidRDefault="00906E8C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06E8C" w14:paraId="1A703D53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1DB058A" w14:textId="77777777" w:rsidR="00906E8C" w:rsidRDefault="00DD77F5">
            <w:pPr>
              <w:jc w:val="center"/>
              <w:rPr>
                <w:rFonts w:ascii="Nirmala UI Semilight" w:eastAsia="Nirmala UI Semilight" w:hAnsi="Nirmala UI Semilight" w:cs="Nirmala UI Semilight"/>
                <w:b/>
                <w:color w:val="FFFFFF"/>
                <w:sz w:val="2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EED69D9" w14:textId="77777777" w:rsidR="00906E8C" w:rsidRDefault="00DD77F5">
      <w:pPr>
        <w:spacing w:line="240" w:lineRule="exact"/>
      </w:pPr>
      <w:r>
        <w:t xml:space="preserve"> </w:t>
      </w:r>
    </w:p>
    <w:p w14:paraId="55029BB9" w14:textId="77777777" w:rsidR="00906E8C" w:rsidRDefault="00906E8C">
      <w:pPr>
        <w:spacing w:after="120" w:line="240" w:lineRule="exact"/>
      </w:pPr>
    </w:p>
    <w:p w14:paraId="601CE5A4" w14:textId="77777777" w:rsidR="00906E8C" w:rsidRDefault="00DD77F5">
      <w:pPr>
        <w:jc w:val="center"/>
        <w:rPr>
          <w:rFonts w:ascii="Nirmala UI Semilight" w:eastAsia="Nirmala UI Semilight" w:hAnsi="Nirmala UI Semilight" w:cs="Nirmala UI Semilight"/>
          <w:b/>
          <w:color w:val="000000"/>
          <w:sz w:val="28"/>
          <w:lang w:val="fr-FR"/>
        </w:rPr>
      </w:pPr>
      <w:r>
        <w:rPr>
          <w:rFonts w:ascii="Nirmala UI Semilight" w:eastAsia="Nirmala UI Semilight" w:hAnsi="Nirmala UI Semilight" w:cs="Nirmala UI Semilight"/>
          <w:b/>
          <w:color w:val="000000"/>
          <w:sz w:val="28"/>
          <w:lang w:val="fr-FR"/>
        </w:rPr>
        <w:t>MARCHÉ PUBLIC DE TRAVAUX</w:t>
      </w:r>
    </w:p>
    <w:p w14:paraId="4FA2B1D3" w14:textId="77777777" w:rsidR="00906E8C" w:rsidRDefault="00906E8C">
      <w:pPr>
        <w:spacing w:line="240" w:lineRule="exact"/>
      </w:pPr>
    </w:p>
    <w:p w14:paraId="2F8CBF0D" w14:textId="77777777" w:rsidR="00906E8C" w:rsidRDefault="00906E8C">
      <w:pPr>
        <w:spacing w:line="240" w:lineRule="exact"/>
      </w:pPr>
    </w:p>
    <w:p w14:paraId="458A0F91" w14:textId="77777777" w:rsidR="00906E8C" w:rsidRDefault="00906E8C">
      <w:pPr>
        <w:spacing w:line="240" w:lineRule="exact"/>
      </w:pPr>
    </w:p>
    <w:p w14:paraId="5C841034" w14:textId="77777777" w:rsidR="00906E8C" w:rsidRDefault="00906E8C">
      <w:pPr>
        <w:spacing w:line="240" w:lineRule="exact"/>
      </w:pPr>
    </w:p>
    <w:p w14:paraId="516E959F" w14:textId="77777777" w:rsidR="00906E8C" w:rsidRDefault="00906E8C">
      <w:pPr>
        <w:spacing w:line="240" w:lineRule="exact"/>
      </w:pPr>
    </w:p>
    <w:p w14:paraId="1A6EE2D6" w14:textId="77777777" w:rsidR="00906E8C" w:rsidRDefault="00906E8C">
      <w:pPr>
        <w:spacing w:line="240" w:lineRule="exact"/>
      </w:pPr>
    </w:p>
    <w:p w14:paraId="2B00D8B3" w14:textId="77777777" w:rsidR="00906E8C" w:rsidRDefault="00906E8C">
      <w:pPr>
        <w:spacing w:line="240" w:lineRule="exact"/>
      </w:pPr>
    </w:p>
    <w:p w14:paraId="5A862444" w14:textId="77777777" w:rsidR="00906E8C" w:rsidRDefault="00906E8C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06E8C" w:rsidRPr="00D86112" w14:paraId="57CE160D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72A2B5A" w14:textId="77777777" w:rsidR="00906E8C" w:rsidRDefault="00DD77F5">
            <w:pPr>
              <w:spacing w:line="372" w:lineRule="exact"/>
              <w:jc w:val="center"/>
              <w:rPr>
                <w:rFonts w:ascii="Nirmala UI Semilight" w:eastAsia="Nirmala UI Semilight" w:hAnsi="Nirmala UI Semilight" w:cs="Nirmala UI Semilight"/>
                <w:b/>
                <w:color w:val="000000"/>
                <w:sz w:val="2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28"/>
                <w:lang w:val="fr-FR"/>
              </w:rPr>
              <w:t>Remplacement des aérothermes du bâtiment "STS Composites" sur la ZI Portuaire de Caen-Blainville</w:t>
            </w:r>
          </w:p>
        </w:tc>
      </w:tr>
    </w:tbl>
    <w:p w14:paraId="1830E251" w14:textId="77777777" w:rsidR="00906E8C" w:rsidRPr="00DD77F5" w:rsidRDefault="00DD77F5">
      <w:pPr>
        <w:spacing w:line="240" w:lineRule="exact"/>
        <w:rPr>
          <w:lang w:val="fr-FR"/>
        </w:rPr>
      </w:pPr>
      <w:r w:rsidRPr="00DD77F5">
        <w:rPr>
          <w:lang w:val="fr-FR"/>
        </w:rPr>
        <w:t xml:space="preserve"> </w:t>
      </w:r>
    </w:p>
    <w:p w14:paraId="2666FEFD" w14:textId="77777777" w:rsidR="00906E8C" w:rsidRPr="00DD77F5" w:rsidRDefault="00906E8C">
      <w:pPr>
        <w:spacing w:line="240" w:lineRule="exact"/>
        <w:rPr>
          <w:lang w:val="fr-FR"/>
        </w:rPr>
      </w:pPr>
    </w:p>
    <w:p w14:paraId="58510746" w14:textId="77777777" w:rsidR="00906E8C" w:rsidRPr="00DD77F5" w:rsidRDefault="00906E8C">
      <w:pPr>
        <w:spacing w:line="240" w:lineRule="exact"/>
        <w:rPr>
          <w:lang w:val="fr-FR"/>
        </w:rPr>
      </w:pPr>
    </w:p>
    <w:p w14:paraId="379100B1" w14:textId="77777777" w:rsidR="00906E8C" w:rsidRPr="00DD77F5" w:rsidRDefault="00906E8C">
      <w:pPr>
        <w:spacing w:line="240" w:lineRule="exact"/>
        <w:rPr>
          <w:lang w:val="fr-FR"/>
        </w:rPr>
      </w:pPr>
    </w:p>
    <w:p w14:paraId="50D44E3B" w14:textId="77777777" w:rsidR="00906E8C" w:rsidRPr="00DD77F5" w:rsidRDefault="00906E8C">
      <w:pPr>
        <w:spacing w:line="240" w:lineRule="exact"/>
        <w:rPr>
          <w:lang w:val="fr-FR"/>
        </w:rPr>
      </w:pPr>
    </w:p>
    <w:p w14:paraId="7BCA15A8" w14:textId="77777777" w:rsidR="00906E8C" w:rsidRPr="00DD77F5" w:rsidRDefault="00906E8C">
      <w:pPr>
        <w:spacing w:after="40" w:line="240" w:lineRule="exact"/>
        <w:rPr>
          <w:lang w:val="fr-FR"/>
        </w:rPr>
      </w:pPr>
    </w:p>
    <w:p w14:paraId="12ADC146" w14:textId="77777777" w:rsidR="00906E8C" w:rsidRDefault="00DD77F5">
      <w:pPr>
        <w:spacing w:after="40"/>
        <w:ind w:left="1780" w:right="1680"/>
        <w:rPr>
          <w:rFonts w:ascii="Nirmala UI Semilight" w:eastAsia="Nirmala UI Semilight" w:hAnsi="Nirmala UI Semilight" w:cs="Nirmala UI Semilight"/>
          <w:color w:val="000000"/>
          <w:sz w:val="14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906E8C" w14:paraId="1B097013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C5BFE" w14:textId="77777777" w:rsidR="00906E8C" w:rsidRDefault="00DD77F5">
            <w:pP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1F6A4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FC379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AE740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66A79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F9733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840F0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026FA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44552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44856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7D426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28588" w14:textId="77777777" w:rsidR="00906E8C" w:rsidRDefault="00906E8C">
            <w:pPr>
              <w:rPr>
                <w:sz w:val="2"/>
              </w:rPr>
            </w:pPr>
          </w:p>
        </w:tc>
      </w:tr>
      <w:tr w:rsidR="00906E8C" w14:paraId="1D347D18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D4F2F" w14:textId="77777777" w:rsidR="00906E8C" w:rsidRDefault="00906E8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3A674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56498" w14:textId="77777777" w:rsidR="00906E8C" w:rsidRDefault="00DD77F5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0D463" w14:textId="77777777" w:rsidR="00906E8C" w:rsidRDefault="00DD77F5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0CA81" w14:textId="77777777" w:rsidR="00906E8C" w:rsidRDefault="00DD77F5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5B052" w14:textId="77777777" w:rsidR="00906E8C" w:rsidRDefault="00DD77F5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A247C" w14:textId="77777777" w:rsidR="00906E8C" w:rsidRDefault="00DD77F5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69C11" w14:textId="77777777" w:rsidR="00906E8C" w:rsidRDefault="00DD77F5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DE4C3" w14:textId="77777777" w:rsidR="00906E8C" w:rsidRDefault="00DD77F5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DC33D" w14:textId="77777777" w:rsidR="00906E8C" w:rsidRDefault="00DD77F5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7D00E" w14:textId="77777777" w:rsidR="00906E8C" w:rsidRDefault="00DD77F5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57B35" w14:textId="77777777" w:rsidR="00906E8C" w:rsidRDefault="00DD77F5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</w:tr>
      <w:tr w:rsidR="00906E8C" w14:paraId="0E29A9F8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FB739" w14:textId="77777777" w:rsidR="00906E8C" w:rsidRDefault="00906E8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4AD58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AE62F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D620E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789C7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D7734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2CC8D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DFBB7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E61B1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67E59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9D4E7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98114" w14:textId="77777777" w:rsidR="00906E8C" w:rsidRDefault="00906E8C">
            <w:pPr>
              <w:rPr>
                <w:sz w:val="2"/>
              </w:rPr>
            </w:pPr>
          </w:p>
        </w:tc>
      </w:tr>
    </w:tbl>
    <w:p w14:paraId="6F6A506E" w14:textId="77777777" w:rsidR="00906E8C" w:rsidRDefault="00DD77F5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906E8C" w14:paraId="5A9F7332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C74C9" w14:textId="77777777" w:rsidR="00906E8C" w:rsidRDefault="00DD77F5">
            <w:pP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9215A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16DD6" w14:textId="77777777" w:rsidR="00906E8C" w:rsidRDefault="00DD77F5">
            <w:pPr>
              <w:rPr>
                <w:rFonts w:ascii="Nirmala UI Semilight" w:eastAsia="Nirmala UI Semilight" w:hAnsi="Nirmala UI Semilight" w:cs="Nirmala UI Semilight"/>
                <w:color w:val="000000"/>
                <w:sz w:val="16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321337CE" w14:textId="77777777" w:rsidR="00906E8C" w:rsidRDefault="00DD77F5">
      <w:pPr>
        <w:spacing w:line="240" w:lineRule="exact"/>
      </w:pPr>
      <w:r>
        <w:t xml:space="preserve"> </w:t>
      </w:r>
    </w:p>
    <w:p w14:paraId="2650B03B" w14:textId="77777777" w:rsidR="00906E8C" w:rsidRDefault="00906E8C">
      <w:pPr>
        <w:spacing w:after="100" w:line="240" w:lineRule="exact"/>
      </w:pPr>
    </w:p>
    <w:p w14:paraId="00858B79" w14:textId="77777777" w:rsidR="00906E8C" w:rsidRDefault="00DD77F5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b/>
          <w:color w:val="000000"/>
          <w:lang w:val="fr-FR"/>
        </w:rPr>
        <w:t xml:space="preserve">Chambre de Commerce et d'Industrie Caen Normandie </w:t>
      </w:r>
    </w:p>
    <w:p w14:paraId="1E4451BD" w14:textId="77777777" w:rsidR="00906E8C" w:rsidRDefault="00DD77F5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lang w:val="fr-FR"/>
        </w:rPr>
        <w:t>1 Rue René Cassin - Saint-Contest</w:t>
      </w:r>
    </w:p>
    <w:p w14:paraId="3E007CA7" w14:textId="77777777" w:rsidR="00906E8C" w:rsidRDefault="00DD77F5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lang w:val="fr-FR"/>
        </w:rPr>
        <w:t>14911 CAEN CEDEX</w:t>
      </w:r>
    </w:p>
    <w:p w14:paraId="33BAF277" w14:textId="77777777" w:rsidR="00906E8C" w:rsidRDefault="00906E8C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  <w:sectPr w:rsidR="00906E8C">
          <w:pgSz w:w="11900" w:h="16840"/>
          <w:pgMar w:top="1400" w:right="1140" w:bottom="1440" w:left="1140" w:header="1400" w:footer="1440" w:gutter="0"/>
          <w:cols w:space="708"/>
        </w:sectPr>
      </w:pPr>
    </w:p>
    <w:p w14:paraId="25F48EA8" w14:textId="77777777" w:rsidR="00906E8C" w:rsidRPr="00DD77F5" w:rsidRDefault="00906E8C">
      <w:pPr>
        <w:spacing w:line="200" w:lineRule="exact"/>
        <w:rPr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906E8C" w14:paraId="66158734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18B30" w14:textId="77777777" w:rsidR="00906E8C" w:rsidRDefault="00DD77F5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906E8C" w:rsidRPr="00D86112" w14:paraId="1BBA65B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0BCC4" w14:textId="77777777" w:rsidR="00906E8C" w:rsidRDefault="00906E8C">
            <w:pPr>
              <w:spacing w:line="140" w:lineRule="exact"/>
              <w:rPr>
                <w:sz w:val="14"/>
              </w:rPr>
            </w:pPr>
          </w:p>
          <w:p w14:paraId="4886941A" w14:textId="77777777" w:rsidR="00906E8C" w:rsidRDefault="00D86112">
            <w:pPr>
              <w:ind w:left="420"/>
              <w:rPr>
                <w:sz w:val="2"/>
              </w:rPr>
            </w:pPr>
            <w:r>
              <w:pict w14:anchorId="7E5431C0"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C8EAC" w14:textId="77777777" w:rsidR="00906E8C" w:rsidRDefault="00DD77F5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A4589" w14:textId="77777777" w:rsidR="00906E8C" w:rsidRDefault="00DD77F5">
            <w:pPr>
              <w:spacing w:before="60" w:after="60" w:line="239" w:lineRule="exact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Remplacement des aérothermes du bâtiment "STS Composites" sur la ZI Portuaire de Caen-Blainville</w:t>
            </w:r>
          </w:p>
        </w:tc>
      </w:tr>
      <w:tr w:rsidR="00906E8C" w14:paraId="5275AB8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D3296" w14:textId="77777777" w:rsidR="00906E8C" w:rsidRPr="00DD77F5" w:rsidRDefault="00906E8C">
            <w:pPr>
              <w:spacing w:line="140" w:lineRule="exact"/>
              <w:rPr>
                <w:sz w:val="14"/>
                <w:lang w:val="fr-FR"/>
              </w:rPr>
            </w:pPr>
          </w:p>
          <w:p w14:paraId="38EA902A" w14:textId="77777777" w:rsidR="00906E8C" w:rsidRDefault="00D86112">
            <w:pPr>
              <w:ind w:left="420"/>
              <w:rPr>
                <w:sz w:val="2"/>
              </w:rPr>
            </w:pPr>
            <w:r>
              <w:pict w14:anchorId="7F05841E"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975C6" w14:textId="77777777" w:rsidR="00906E8C" w:rsidRDefault="00DD77F5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F098" w14:textId="77777777" w:rsidR="00906E8C" w:rsidRDefault="00DD77F5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Procédure adaptée ouverte</w:t>
            </w:r>
          </w:p>
        </w:tc>
      </w:tr>
      <w:tr w:rsidR="00906E8C" w14:paraId="710693C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1DEEB" w14:textId="77777777" w:rsidR="00906E8C" w:rsidRDefault="00906E8C">
            <w:pPr>
              <w:spacing w:line="140" w:lineRule="exact"/>
              <w:rPr>
                <w:sz w:val="14"/>
              </w:rPr>
            </w:pPr>
          </w:p>
          <w:p w14:paraId="0511896F" w14:textId="77777777" w:rsidR="00906E8C" w:rsidRDefault="00D86112">
            <w:pPr>
              <w:ind w:left="420"/>
              <w:rPr>
                <w:sz w:val="2"/>
              </w:rPr>
            </w:pPr>
            <w:r>
              <w:pict w14:anchorId="11AA5CED"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21350" w14:textId="77777777" w:rsidR="00906E8C" w:rsidRDefault="00DD77F5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B8913" w14:textId="77777777" w:rsidR="00906E8C" w:rsidRDefault="00DD77F5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Marché public</w:t>
            </w:r>
          </w:p>
        </w:tc>
      </w:tr>
      <w:tr w:rsidR="00906E8C" w14:paraId="30BF557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F9568" w14:textId="77777777" w:rsidR="00906E8C" w:rsidRDefault="00906E8C">
            <w:pPr>
              <w:spacing w:line="140" w:lineRule="exact"/>
              <w:rPr>
                <w:sz w:val="14"/>
              </w:rPr>
            </w:pPr>
          </w:p>
          <w:p w14:paraId="01F36A1C" w14:textId="77777777" w:rsidR="00906E8C" w:rsidRDefault="00D86112">
            <w:pPr>
              <w:ind w:left="420"/>
              <w:rPr>
                <w:sz w:val="2"/>
              </w:rPr>
            </w:pPr>
            <w:r>
              <w:pict w14:anchorId="4FBBA479"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A77E8" w14:textId="77777777" w:rsidR="00906E8C" w:rsidRDefault="00DD77F5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6E0EA" w14:textId="77777777" w:rsidR="00906E8C" w:rsidRDefault="00DD77F5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Prix global forfaitaire</w:t>
            </w:r>
          </w:p>
        </w:tc>
      </w:tr>
      <w:tr w:rsidR="00906E8C" w14:paraId="1AA2B8B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F6624" w14:textId="77777777" w:rsidR="00906E8C" w:rsidRDefault="00906E8C">
            <w:pPr>
              <w:spacing w:line="140" w:lineRule="exact"/>
              <w:rPr>
                <w:sz w:val="14"/>
              </w:rPr>
            </w:pPr>
          </w:p>
          <w:p w14:paraId="163E42BB" w14:textId="77777777" w:rsidR="00906E8C" w:rsidRDefault="00D86112">
            <w:pPr>
              <w:ind w:left="420"/>
              <w:rPr>
                <w:sz w:val="2"/>
              </w:rPr>
            </w:pPr>
            <w:r>
              <w:pict w14:anchorId="6CA18E85"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2B6A1" w14:textId="77777777" w:rsidR="00906E8C" w:rsidRDefault="00DD77F5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52F42" w14:textId="77777777" w:rsidR="00906E8C" w:rsidRDefault="00DD77F5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  <w:tr w:rsidR="00906E8C" w14:paraId="7425048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41D3D" w14:textId="77777777" w:rsidR="00906E8C" w:rsidRDefault="00906E8C">
            <w:pPr>
              <w:spacing w:line="140" w:lineRule="exact"/>
              <w:rPr>
                <w:sz w:val="14"/>
              </w:rPr>
            </w:pPr>
          </w:p>
          <w:p w14:paraId="20329D2E" w14:textId="77777777" w:rsidR="00906E8C" w:rsidRDefault="00D86112">
            <w:pPr>
              <w:ind w:left="420"/>
              <w:rPr>
                <w:sz w:val="2"/>
              </w:rPr>
            </w:pPr>
            <w:r>
              <w:pict w14:anchorId="0CE578FC"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4B677" w14:textId="77777777" w:rsidR="00906E8C" w:rsidRDefault="00DD77F5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8DB62" w14:textId="77777777" w:rsidR="00906E8C" w:rsidRDefault="00DD77F5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Avec</w:t>
            </w:r>
          </w:p>
        </w:tc>
      </w:tr>
      <w:tr w:rsidR="00906E8C" w14:paraId="35330C8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ADB1F" w14:textId="77777777" w:rsidR="00906E8C" w:rsidRDefault="00906E8C">
            <w:pPr>
              <w:spacing w:line="180" w:lineRule="exact"/>
              <w:rPr>
                <w:sz w:val="18"/>
              </w:rPr>
            </w:pPr>
          </w:p>
          <w:p w14:paraId="462523AE" w14:textId="77777777" w:rsidR="00906E8C" w:rsidRDefault="00D86112">
            <w:pPr>
              <w:ind w:left="420"/>
              <w:rPr>
                <w:sz w:val="2"/>
              </w:rPr>
            </w:pPr>
            <w:r>
              <w:pict w14:anchorId="5A5F07FA">
                <v:shape id="_x0000_i1032" type="#_x0000_t75" style="width:18pt;height:12.7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6A7E0" w14:textId="77777777" w:rsidR="00906E8C" w:rsidRDefault="00DD77F5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2F1CC" w14:textId="77777777" w:rsidR="00906E8C" w:rsidRDefault="00DD77F5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Avec</w:t>
            </w:r>
          </w:p>
        </w:tc>
      </w:tr>
      <w:tr w:rsidR="00906E8C" w14:paraId="483D90D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39233" w14:textId="77777777" w:rsidR="00906E8C" w:rsidRDefault="00906E8C">
            <w:pPr>
              <w:spacing w:line="140" w:lineRule="exact"/>
              <w:rPr>
                <w:sz w:val="14"/>
              </w:rPr>
            </w:pPr>
          </w:p>
          <w:p w14:paraId="26BC6022" w14:textId="77777777" w:rsidR="00906E8C" w:rsidRDefault="00D86112">
            <w:pPr>
              <w:ind w:left="420"/>
              <w:rPr>
                <w:sz w:val="2"/>
              </w:rPr>
            </w:pPr>
            <w:r>
              <w:pict w14:anchorId="0AC1F703"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0B546" w14:textId="77777777" w:rsidR="00906E8C" w:rsidRDefault="00DD77F5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6FC66" w14:textId="77777777" w:rsidR="00906E8C" w:rsidRDefault="00DD77F5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  <w:tr w:rsidR="00906E8C" w14:paraId="275E3D8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AACB8" w14:textId="77777777" w:rsidR="00906E8C" w:rsidRDefault="00906E8C">
            <w:pPr>
              <w:spacing w:line="140" w:lineRule="exact"/>
              <w:rPr>
                <w:sz w:val="14"/>
              </w:rPr>
            </w:pPr>
          </w:p>
          <w:p w14:paraId="51F11185" w14:textId="77777777" w:rsidR="00906E8C" w:rsidRDefault="00D86112">
            <w:pPr>
              <w:ind w:left="420"/>
              <w:rPr>
                <w:sz w:val="2"/>
              </w:rPr>
            </w:pPr>
            <w:r>
              <w:pict w14:anchorId="4E2DE4DD"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9ECC4" w14:textId="77777777" w:rsidR="00906E8C" w:rsidRDefault="00DD77F5">
            <w:pPr>
              <w:spacing w:before="60" w:after="60" w:line="239" w:lineRule="exact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CDFB0" w14:textId="77777777" w:rsidR="00906E8C" w:rsidRDefault="00DD77F5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</w:tbl>
    <w:p w14:paraId="656B2EAB" w14:textId="77777777" w:rsidR="00906E8C" w:rsidRDefault="00906E8C">
      <w:pPr>
        <w:sectPr w:rsidR="00906E8C">
          <w:pgSz w:w="11900" w:h="16840"/>
          <w:pgMar w:top="1440" w:right="1160" w:bottom="1440" w:left="1140" w:header="1440" w:footer="1440" w:gutter="0"/>
          <w:cols w:space="708"/>
        </w:sectPr>
      </w:pPr>
    </w:p>
    <w:p w14:paraId="5BEA5306" w14:textId="77777777" w:rsidR="00906E8C" w:rsidRDefault="00DD77F5">
      <w:pPr>
        <w:spacing w:after="60"/>
        <w:jc w:val="center"/>
        <w:rPr>
          <w:rFonts w:ascii="Nirmala UI Semilight" w:eastAsia="Nirmala UI Semilight" w:hAnsi="Nirmala UI Semilight" w:cs="Nirmala UI Semilight"/>
          <w:b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b/>
          <w:color w:val="000000"/>
          <w:lang w:val="fr-FR"/>
        </w:rPr>
        <w:lastRenderedPageBreak/>
        <w:t>SOMMAIRE</w:t>
      </w:r>
    </w:p>
    <w:p w14:paraId="47800584" w14:textId="77777777" w:rsidR="00906E8C" w:rsidRDefault="00906E8C">
      <w:pPr>
        <w:spacing w:after="80" w:line="240" w:lineRule="exact"/>
      </w:pPr>
    </w:p>
    <w:p w14:paraId="6D1181BB" w14:textId="625764C3" w:rsidR="00A470CC" w:rsidRDefault="00DD77F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fldChar w:fldCharType="begin"/>
      </w: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instrText xml:space="preserve"> TOC \h </w:instrText>
      </w: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fldChar w:fldCharType="separate"/>
      </w:r>
      <w:hyperlink w:anchor="_Toc208236371" w:history="1">
        <w:r w:rsidR="00A470CC" w:rsidRPr="00D16E79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1 - Identification de l'acheteur</w:t>
        </w:r>
        <w:r w:rsidR="00A470CC">
          <w:rPr>
            <w:noProof/>
          </w:rPr>
          <w:tab/>
        </w:r>
        <w:r w:rsidR="00A470CC">
          <w:rPr>
            <w:noProof/>
          </w:rPr>
          <w:fldChar w:fldCharType="begin"/>
        </w:r>
        <w:r w:rsidR="00A470CC">
          <w:rPr>
            <w:noProof/>
          </w:rPr>
          <w:instrText xml:space="preserve"> PAGEREF _Toc208236371 \h </w:instrText>
        </w:r>
        <w:r w:rsidR="00A470CC">
          <w:rPr>
            <w:noProof/>
          </w:rPr>
        </w:r>
        <w:r w:rsidR="00A470CC">
          <w:rPr>
            <w:noProof/>
          </w:rPr>
          <w:fldChar w:fldCharType="separate"/>
        </w:r>
        <w:r w:rsidR="00A470CC">
          <w:rPr>
            <w:noProof/>
          </w:rPr>
          <w:t>4</w:t>
        </w:r>
        <w:r w:rsidR="00A470CC">
          <w:rPr>
            <w:noProof/>
          </w:rPr>
          <w:fldChar w:fldCharType="end"/>
        </w:r>
      </w:hyperlink>
    </w:p>
    <w:p w14:paraId="53AADAAB" w14:textId="133EA856" w:rsidR="00A470CC" w:rsidRDefault="00A470C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8236372" w:history="1">
        <w:r w:rsidRPr="00D16E79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_Toc208236372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5C93B626" w14:textId="79A93FB5" w:rsidR="00A470CC" w:rsidRDefault="00A470C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8236373" w:history="1">
        <w:r w:rsidRPr="00D16E79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_Toc208236373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9BFBC74" w14:textId="647FC84F" w:rsidR="00A470CC" w:rsidRDefault="00A470C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8236374" w:history="1">
        <w:r w:rsidRPr="00D16E79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_Toc208236374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BAD7027" w14:textId="15A56741" w:rsidR="00A470CC" w:rsidRDefault="00A470C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8236375" w:history="1">
        <w:r w:rsidRPr="00D16E79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_Toc208236375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7B462FC" w14:textId="3D44E040" w:rsidR="00A470CC" w:rsidRDefault="00A470C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8236376" w:history="1">
        <w:r w:rsidRPr="00D16E79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_Toc208236376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E4616B8" w14:textId="5AC4B8C9" w:rsidR="00A470CC" w:rsidRDefault="00A470C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8236377" w:history="1">
        <w:r w:rsidRPr="00D16E79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3.4 - Acceptation CCAP CCTP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_Toc208236377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1E25B06" w14:textId="25647CE3" w:rsidR="00A470CC" w:rsidRDefault="00A470C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8236378" w:history="1">
        <w:r w:rsidRPr="00D16E79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_Toc208236378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3CAC846" w14:textId="7A93BCE8" w:rsidR="00A470CC" w:rsidRDefault="00A470C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8236379" w:history="1">
        <w:r w:rsidRPr="00D16E79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_Toc208236379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5721021" w14:textId="27D1E5FC" w:rsidR="00A470CC" w:rsidRDefault="00A470C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8236380" w:history="1">
        <w:r w:rsidRPr="00D16E79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_Toc208236380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3E18EA4" w14:textId="10189247" w:rsidR="00A470CC" w:rsidRDefault="00A470C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8236381" w:history="1">
        <w:r w:rsidRPr="00D16E79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_Toc208236381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F29FC73" w14:textId="1CE41903" w:rsidR="00A470CC" w:rsidRDefault="00A470C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8236382" w:history="1">
        <w:r w:rsidRPr="00D16E79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_Toc208236382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8C69D92" w14:textId="1F115BBD" w:rsidR="00A470CC" w:rsidRDefault="00A470C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8236383" w:history="1">
        <w:r w:rsidRPr="00D16E79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_Toc208236383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697C30F" w14:textId="2B789CB2" w:rsidR="00A470CC" w:rsidRDefault="00A470C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8236384" w:history="1">
        <w:r w:rsidRPr="00D16E79">
          <w:rPr>
            <w:rStyle w:val="Lienhypertexte"/>
            <w:rFonts w:ascii="Nirmala UI Semilight" w:eastAsia="Nirmala UI Semilight" w:hAnsi="Nirmala UI Semilight" w:cs="Nirmala UI Semilight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_Toc208236384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513B4297" w14:textId="0722C1D6" w:rsidR="00906E8C" w:rsidRDefault="00DD77F5">
      <w:pPr>
        <w:spacing w:after="80"/>
        <w:jc w:val="both"/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sectPr w:rsidR="00906E8C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fldChar w:fldCharType="end"/>
      </w:r>
    </w:p>
    <w:p w14:paraId="697687E0" w14:textId="77777777" w:rsidR="00906E8C" w:rsidRDefault="00DD77F5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0" w:name="ArtL1_AE-3-A2"/>
      <w:bookmarkStart w:id="1" w:name="_Toc208236371"/>
      <w:bookmarkEnd w:id="0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0347813C" w14:textId="77777777" w:rsidR="00906E8C" w:rsidRPr="00DD77F5" w:rsidRDefault="00DD77F5">
      <w:pPr>
        <w:spacing w:line="60" w:lineRule="exact"/>
        <w:rPr>
          <w:sz w:val="6"/>
          <w:lang w:val="fr-FR"/>
        </w:rPr>
      </w:pPr>
      <w:r w:rsidRPr="00DD77F5">
        <w:rPr>
          <w:lang w:val="fr-FR"/>
        </w:rPr>
        <w:t xml:space="preserve"> </w:t>
      </w:r>
    </w:p>
    <w:p w14:paraId="69357AA4" w14:textId="77777777" w:rsidR="00906E8C" w:rsidRDefault="00DD77F5">
      <w:pPr>
        <w:pStyle w:val="ParagrapheIndent1"/>
        <w:spacing w:after="240"/>
        <w:jc w:val="both"/>
        <w:rPr>
          <w:color w:val="000000"/>
          <w:lang w:val="fr-FR"/>
        </w:rPr>
      </w:pPr>
      <w:r w:rsidRPr="00DD77F5">
        <w:rPr>
          <w:color w:val="000000"/>
          <w:u w:val="single"/>
          <w:lang w:val="fr-FR"/>
        </w:rPr>
        <w:t xml:space="preserve">Nom de l'organisme </w:t>
      </w:r>
      <w:r>
        <w:rPr>
          <w:color w:val="000000"/>
          <w:lang w:val="fr-FR"/>
        </w:rPr>
        <w:t>: Chambre de Commerce et d'Industrie Caen Normandie</w:t>
      </w:r>
    </w:p>
    <w:p w14:paraId="43AEC6FD" w14:textId="77777777" w:rsidR="00906E8C" w:rsidRDefault="00DD77F5">
      <w:pPr>
        <w:pStyle w:val="ParagrapheIndent1"/>
        <w:spacing w:after="240"/>
        <w:jc w:val="both"/>
        <w:rPr>
          <w:color w:val="000000"/>
          <w:lang w:val="fr-FR"/>
        </w:rPr>
      </w:pPr>
      <w:r w:rsidRPr="00DD77F5">
        <w:rPr>
          <w:color w:val="000000"/>
          <w:u w:val="single"/>
          <w:lang w:val="fr-FR"/>
        </w:rPr>
        <w:t>Personne habilitée à donner les renseignements relatifs aux nantissements et cessions de créances</w:t>
      </w:r>
      <w:r>
        <w:rPr>
          <w:color w:val="000000"/>
          <w:lang w:val="fr-FR"/>
        </w:rPr>
        <w:t xml:space="preserve"> : Cellule marchés publics</w:t>
      </w:r>
    </w:p>
    <w:p w14:paraId="2314A77C" w14:textId="77777777" w:rsidR="00906E8C" w:rsidRDefault="00DD77F5">
      <w:pPr>
        <w:pStyle w:val="ParagrapheIndent1"/>
        <w:spacing w:after="240"/>
        <w:jc w:val="both"/>
        <w:rPr>
          <w:color w:val="000000"/>
          <w:lang w:val="fr-FR"/>
        </w:rPr>
      </w:pPr>
      <w:r w:rsidRPr="00DD77F5">
        <w:rPr>
          <w:color w:val="000000"/>
          <w:u w:val="single"/>
          <w:lang w:val="fr-FR"/>
        </w:rPr>
        <w:t>Ordonnateur :</w:t>
      </w:r>
      <w:r>
        <w:rPr>
          <w:color w:val="000000"/>
          <w:lang w:val="fr-FR"/>
        </w:rPr>
        <w:t xml:space="preserve"> Monsieur le Président</w:t>
      </w:r>
    </w:p>
    <w:p w14:paraId="6A6A1623" w14:textId="77777777" w:rsidR="00906E8C" w:rsidRDefault="00DD77F5">
      <w:pPr>
        <w:pStyle w:val="ParagrapheIndent1"/>
        <w:spacing w:after="240"/>
        <w:jc w:val="both"/>
        <w:rPr>
          <w:color w:val="000000"/>
          <w:lang w:val="fr-FR"/>
        </w:rPr>
      </w:pPr>
      <w:r w:rsidRPr="00DD77F5">
        <w:rPr>
          <w:color w:val="000000"/>
          <w:u w:val="single"/>
          <w:lang w:val="fr-FR"/>
        </w:rPr>
        <w:t>Comptable assignataire des paiements</w:t>
      </w:r>
      <w:r>
        <w:rPr>
          <w:color w:val="000000"/>
          <w:lang w:val="fr-FR"/>
        </w:rPr>
        <w:t xml:space="preserve"> : Antoine DOBROWOLSKI</w:t>
      </w:r>
    </w:p>
    <w:p w14:paraId="02E0319B" w14:textId="77777777" w:rsidR="00906E8C" w:rsidRDefault="00DD77F5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DD77F5">
        <w:rPr>
          <w:b/>
          <w:color w:val="000000"/>
          <w:u w:val="single"/>
          <w:lang w:val="fr-FR"/>
        </w:rPr>
        <w:t>Maître d'œuvre</w:t>
      </w:r>
      <w:r>
        <w:rPr>
          <w:b/>
          <w:color w:val="000000"/>
          <w:lang w:val="fr-FR"/>
        </w:rPr>
        <w:t xml:space="preserve"> : Optimal Energy</w:t>
      </w:r>
    </w:p>
    <w:p w14:paraId="6DDBC892" w14:textId="77777777" w:rsidR="00906E8C" w:rsidRDefault="00906E8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23AA6AE6" w14:textId="77777777" w:rsidR="00906E8C" w:rsidRDefault="00DD77F5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14:paraId="5BD3CCA6" w14:textId="77777777" w:rsidR="00906E8C" w:rsidRDefault="00DD77F5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" w:name="ArtL1_AE-3-A3"/>
      <w:bookmarkStart w:id="3" w:name="_Toc208236372"/>
      <w:bookmarkEnd w:id="2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2 - Identification du co-contractant</w:t>
      </w:r>
      <w:bookmarkEnd w:id="3"/>
    </w:p>
    <w:p w14:paraId="675EE700" w14:textId="77777777" w:rsidR="00906E8C" w:rsidRPr="00DD77F5" w:rsidRDefault="00DD77F5">
      <w:pPr>
        <w:spacing w:line="60" w:lineRule="exact"/>
        <w:rPr>
          <w:sz w:val="6"/>
          <w:lang w:val="fr-FR"/>
        </w:rPr>
      </w:pPr>
      <w:r w:rsidRPr="00DD77F5">
        <w:rPr>
          <w:lang w:val="fr-FR"/>
        </w:rPr>
        <w:t xml:space="preserve"> </w:t>
      </w:r>
    </w:p>
    <w:p w14:paraId="3ED0DE04" w14:textId="77777777" w:rsidR="00906E8C" w:rsidRDefault="00DD77F5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06E8C" w14:paraId="49750F1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21252" w14:textId="77777777" w:rsidR="00906E8C" w:rsidRDefault="00D86112">
            <w:pPr>
              <w:rPr>
                <w:sz w:val="2"/>
              </w:rPr>
            </w:pPr>
            <w:r>
              <w:pict w14:anchorId="51B1C3A8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5CFF3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75001" w14:textId="77777777" w:rsidR="00906E8C" w:rsidRDefault="00DD77F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906E8C" w14:paraId="5382799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D04E81" w14:textId="77777777" w:rsidR="00906E8C" w:rsidRDefault="00DD77F5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607558" w14:textId="77777777" w:rsidR="00906E8C" w:rsidRDefault="00906E8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906E8C" w14:paraId="1A389B0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7ED69E" w14:textId="77777777" w:rsidR="00906E8C" w:rsidRDefault="00DD77F5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FC398C" w14:textId="77777777" w:rsidR="00906E8C" w:rsidRDefault="00906E8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089F6BD4" w14:textId="77777777" w:rsidR="00906E8C" w:rsidRDefault="00DD77F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06E8C" w:rsidRPr="00D86112" w14:paraId="07C3431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85E28" w14:textId="77777777" w:rsidR="00906E8C" w:rsidRDefault="00D86112">
            <w:pPr>
              <w:rPr>
                <w:sz w:val="2"/>
              </w:rPr>
            </w:pPr>
            <w:r>
              <w:pict w14:anchorId="2BABE7EA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122EF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61513" w14:textId="77777777" w:rsidR="00906E8C" w:rsidRDefault="00DD77F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906E8C" w:rsidRPr="00D86112" w14:paraId="27D6C14C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F24E67" w14:textId="77777777" w:rsidR="00906E8C" w:rsidRDefault="00DD77F5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B6BF54" w14:textId="77777777" w:rsidR="00906E8C" w:rsidRDefault="00906E8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906E8C" w14:paraId="4FA7F38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C25AE5" w14:textId="77777777" w:rsidR="00906E8C" w:rsidRDefault="00DD77F5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25FEAC" w14:textId="77777777" w:rsidR="00906E8C" w:rsidRDefault="00906E8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906E8C" w14:paraId="0F45B6F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35B90F" w14:textId="77777777" w:rsidR="00906E8C" w:rsidRDefault="00DD77F5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0977CD" w14:textId="77777777" w:rsidR="00906E8C" w:rsidRDefault="00906E8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906E8C" w14:paraId="4D0B61B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89AE47" w14:textId="77777777" w:rsidR="00906E8C" w:rsidRDefault="00DD77F5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EF8D45" w14:textId="77777777" w:rsidR="00906E8C" w:rsidRDefault="00906E8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906E8C" w14:paraId="6CF2B04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B17483" w14:textId="77777777" w:rsidR="00906E8C" w:rsidRDefault="00DD77F5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CFB229" w14:textId="77777777" w:rsidR="00906E8C" w:rsidRDefault="00906E8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906E8C" w14:paraId="3ACFEB9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6258E8" w14:textId="77777777" w:rsidR="00906E8C" w:rsidRDefault="00DD77F5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F99B85" w14:textId="77777777" w:rsidR="00906E8C" w:rsidRDefault="00906E8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906E8C" w14:paraId="081AE99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8F1657" w14:textId="77777777" w:rsidR="00906E8C" w:rsidRDefault="00DD77F5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58F0CD" w14:textId="77777777" w:rsidR="00906E8C" w:rsidRDefault="00906E8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0B7F850C" w14:textId="77777777" w:rsidR="00906E8C" w:rsidRDefault="00DD77F5">
      <w:pPr>
        <w:spacing w:line="20" w:lineRule="exact"/>
        <w:rPr>
          <w:sz w:val="2"/>
        </w:rPr>
      </w:pPr>
      <w:r>
        <w:t xml:space="preserve"> </w:t>
      </w:r>
    </w:p>
    <w:p w14:paraId="361FCC44" w14:textId="77777777" w:rsidR="00906E8C" w:rsidRDefault="00DD77F5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DD77F5">
        <w:rPr>
          <w:color w:val="000000"/>
          <w:u w:val="single"/>
          <w:lang w:val="fr-FR"/>
        </w:rPr>
        <w:t>Cocher le régime de TVA</w:t>
      </w:r>
      <w:r>
        <w:rPr>
          <w:color w:val="000000"/>
          <w:lang w:val="fr-FR"/>
        </w:rPr>
        <w:t xml:space="preserve"> :</w:t>
      </w:r>
    </w:p>
    <w:p w14:paraId="7CEC1B4D" w14:textId="77777777" w:rsidR="00906E8C" w:rsidRDefault="00DD77F5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DD77F5">
        <w:rPr>
          <w:color w:val="000000"/>
          <w:u w:val="single"/>
          <w:lang w:val="fr-FR"/>
        </w:rPr>
        <w:t xml:space="preserve">Débit </w:t>
      </w:r>
      <w:r>
        <w:rPr>
          <w:color w:val="000000"/>
          <w:lang w:val="fr-FR"/>
        </w:rPr>
        <w:t>: O</w:t>
      </w:r>
    </w:p>
    <w:p w14:paraId="08E04792" w14:textId="77777777" w:rsidR="00906E8C" w:rsidRDefault="00DD77F5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DD77F5">
        <w:rPr>
          <w:color w:val="000000"/>
          <w:u w:val="single"/>
          <w:lang w:val="fr-FR"/>
        </w:rPr>
        <w:t>Encaissement</w:t>
      </w:r>
      <w:r>
        <w:rPr>
          <w:color w:val="000000"/>
          <w:lang w:val="fr-FR"/>
        </w:rPr>
        <w:t xml:space="preserve"> : O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06E8C" w:rsidRPr="00D86112" w14:paraId="01D883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6636A" w14:textId="77777777" w:rsidR="00906E8C" w:rsidRDefault="00D86112">
            <w:pPr>
              <w:rPr>
                <w:sz w:val="2"/>
              </w:rPr>
            </w:pPr>
            <w:r>
              <w:pict w14:anchorId="7CECB45A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095E7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381D4" w14:textId="77777777" w:rsidR="00906E8C" w:rsidRDefault="00DD77F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906E8C" w:rsidRPr="00D86112" w14:paraId="33F8BB2C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4224A6" w14:textId="77777777" w:rsidR="00906E8C" w:rsidRDefault="00DD77F5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84E959" w14:textId="77777777" w:rsidR="00906E8C" w:rsidRDefault="00906E8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906E8C" w14:paraId="0B670F1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315788" w14:textId="77777777" w:rsidR="00906E8C" w:rsidRDefault="00DD77F5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F7E05C" w14:textId="77777777" w:rsidR="00906E8C" w:rsidRDefault="00906E8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906E8C" w14:paraId="670F23F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BB1E95" w14:textId="77777777" w:rsidR="00906E8C" w:rsidRDefault="00DD77F5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90EE35" w14:textId="77777777" w:rsidR="00906E8C" w:rsidRDefault="00906E8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4AE2D9B3" w14:textId="77777777" w:rsidR="00906E8C" w:rsidRDefault="00906E8C">
      <w:pPr>
        <w:sectPr w:rsidR="00906E8C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06E8C" w14:paraId="4391D8D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6793F" w14:textId="77777777" w:rsidR="00906E8C" w:rsidRDefault="00DD77F5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266232" w14:textId="77777777" w:rsidR="00906E8C" w:rsidRDefault="00906E8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906E8C" w14:paraId="5BC1797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380D7D" w14:textId="77777777" w:rsidR="00906E8C" w:rsidRDefault="00DD77F5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6A5165" w14:textId="77777777" w:rsidR="00906E8C" w:rsidRDefault="00906E8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906E8C" w14:paraId="54FD467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5E9C89" w14:textId="77777777" w:rsidR="00906E8C" w:rsidRDefault="00DD77F5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A7EB5E" w14:textId="77777777" w:rsidR="00906E8C" w:rsidRDefault="00906E8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906E8C" w14:paraId="6360B76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846054" w14:textId="77777777" w:rsidR="00906E8C" w:rsidRDefault="00DD77F5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7032FB" w14:textId="77777777" w:rsidR="00906E8C" w:rsidRDefault="00906E8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1069AE30" w14:textId="77777777" w:rsidR="00906E8C" w:rsidRDefault="00DD77F5">
      <w:pPr>
        <w:spacing w:line="20" w:lineRule="exact"/>
        <w:rPr>
          <w:sz w:val="2"/>
        </w:rPr>
      </w:pPr>
      <w:r>
        <w:t xml:space="preserve"> </w:t>
      </w:r>
    </w:p>
    <w:p w14:paraId="414C15E5" w14:textId="77777777" w:rsidR="00906E8C" w:rsidRDefault="00DD77F5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DD77F5">
        <w:rPr>
          <w:color w:val="000000"/>
          <w:u w:val="single"/>
          <w:lang w:val="fr-FR"/>
        </w:rPr>
        <w:t>Cocher le régime de TVA</w:t>
      </w:r>
      <w:r>
        <w:rPr>
          <w:color w:val="000000"/>
          <w:lang w:val="fr-FR"/>
        </w:rPr>
        <w:t xml:space="preserve"> :</w:t>
      </w:r>
    </w:p>
    <w:p w14:paraId="1EF0BD59" w14:textId="77777777" w:rsidR="00906E8C" w:rsidRDefault="00DD77F5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DD77F5">
        <w:rPr>
          <w:color w:val="000000"/>
          <w:u w:val="single"/>
          <w:lang w:val="fr-FR"/>
        </w:rPr>
        <w:t xml:space="preserve">Débit </w:t>
      </w:r>
      <w:r>
        <w:rPr>
          <w:color w:val="000000"/>
          <w:lang w:val="fr-FR"/>
        </w:rPr>
        <w:t>: O</w:t>
      </w:r>
    </w:p>
    <w:p w14:paraId="149CB9EE" w14:textId="77777777" w:rsidR="00906E8C" w:rsidRDefault="00DD77F5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DD77F5">
        <w:rPr>
          <w:color w:val="000000"/>
          <w:u w:val="single"/>
          <w:lang w:val="fr-FR"/>
        </w:rPr>
        <w:t xml:space="preserve">Encaissement </w:t>
      </w:r>
      <w:r>
        <w:rPr>
          <w:color w:val="000000"/>
          <w:lang w:val="fr-FR"/>
        </w:rPr>
        <w:t>: O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06E8C" w14:paraId="1F437EC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59495" w14:textId="77777777" w:rsidR="00906E8C" w:rsidRDefault="00D86112">
            <w:pPr>
              <w:rPr>
                <w:sz w:val="2"/>
              </w:rPr>
            </w:pPr>
            <w:r>
              <w:pict w14:anchorId="1FCFD151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21004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D34E7" w14:textId="77777777" w:rsidR="00906E8C" w:rsidRDefault="00DD77F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906E8C" w14:paraId="2BD6B90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6256E6" w14:textId="77777777" w:rsidR="00906E8C" w:rsidRDefault="00DD77F5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CBCE1" w14:textId="77777777" w:rsidR="00906E8C" w:rsidRDefault="00906E8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906E8C" w14:paraId="55FE4C8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84878C" w14:textId="77777777" w:rsidR="00906E8C" w:rsidRDefault="00DD77F5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0EF6E" w14:textId="77777777" w:rsidR="00906E8C" w:rsidRDefault="00906E8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17CB3475" w14:textId="77777777" w:rsidR="00906E8C" w:rsidRDefault="00DD77F5">
      <w:pPr>
        <w:spacing w:after="20" w:line="240" w:lineRule="exact"/>
      </w:pPr>
      <w:r>
        <w:t xml:space="preserve"> </w:t>
      </w:r>
    </w:p>
    <w:p w14:paraId="69A83CAD" w14:textId="77777777" w:rsidR="00906E8C" w:rsidRDefault="00DD77F5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DD77F5">
        <w:rPr>
          <w:color w:val="000000"/>
          <w:u w:val="single"/>
          <w:lang w:val="fr-FR"/>
        </w:rPr>
        <w:t>désigné mandataire</w:t>
      </w:r>
      <w:r>
        <w:rPr>
          <w:color w:val="000000"/>
          <w:lang w:val="fr-FR"/>
        </w:rPr>
        <w:t xml:space="preserve"> :</w:t>
      </w:r>
    </w:p>
    <w:p w14:paraId="762CA052" w14:textId="77777777" w:rsidR="00906E8C" w:rsidRDefault="00906E8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06E8C" w14:paraId="6E15FD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F6413" w14:textId="77777777" w:rsidR="00906E8C" w:rsidRDefault="00D86112">
            <w:pPr>
              <w:rPr>
                <w:sz w:val="2"/>
              </w:rPr>
            </w:pPr>
            <w:r>
              <w:pict w14:anchorId="029DC435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EF129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69DF0" w14:textId="77777777" w:rsidR="00906E8C" w:rsidRDefault="00DD77F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CAC92FD" w14:textId="77777777" w:rsidR="00906E8C" w:rsidRDefault="00DD77F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06E8C" w14:paraId="62BAFAB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FD77D" w14:textId="77777777" w:rsidR="00906E8C" w:rsidRDefault="00D86112">
            <w:pPr>
              <w:rPr>
                <w:sz w:val="2"/>
              </w:rPr>
            </w:pPr>
            <w:r>
              <w:pict w14:anchorId="797CC612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ABF9D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59E68" w14:textId="77777777" w:rsidR="00906E8C" w:rsidRDefault="00DD77F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A30E691" w14:textId="77777777" w:rsidR="00906E8C" w:rsidRDefault="00DD77F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06E8C" w:rsidRPr="00D86112" w14:paraId="1543962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A2956" w14:textId="77777777" w:rsidR="00906E8C" w:rsidRDefault="00D86112">
            <w:pPr>
              <w:rPr>
                <w:sz w:val="2"/>
              </w:rPr>
            </w:pPr>
            <w:r>
              <w:pict w14:anchorId="42C78FCF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087DA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8BE91" w14:textId="77777777" w:rsidR="00906E8C" w:rsidRDefault="00DD77F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5CE4D320" w14:textId="77777777" w:rsidR="00906E8C" w:rsidRPr="00DD77F5" w:rsidRDefault="00DD77F5">
      <w:pPr>
        <w:spacing w:line="240" w:lineRule="exact"/>
        <w:rPr>
          <w:lang w:val="fr-FR"/>
        </w:rPr>
      </w:pPr>
      <w:r w:rsidRPr="00DD77F5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06E8C" w:rsidRPr="00D86112" w14:paraId="21BFC51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8454DB" w14:textId="77777777" w:rsidR="00906E8C" w:rsidRDefault="00DD77F5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8346B" w14:textId="77777777" w:rsidR="00906E8C" w:rsidRDefault="00906E8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906E8C" w14:paraId="599D68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F7C8A2" w14:textId="77777777" w:rsidR="00906E8C" w:rsidRDefault="00DD77F5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8D62E" w14:textId="77777777" w:rsidR="00906E8C" w:rsidRDefault="00906E8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906E8C" w14:paraId="79C6CC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C6412B" w14:textId="77777777" w:rsidR="00906E8C" w:rsidRDefault="00DD77F5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BED38D" w14:textId="77777777" w:rsidR="00906E8C" w:rsidRDefault="00906E8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906E8C" w14:paraId="787622D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A4C81A" w14:textId="77777777" w:rsidR="00906E8C" w:rsidRDefault="00DD77F5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9D6D46" w14:textId="77777777" w:rsidR="00906E8C" w:rsidRDefault="00906E8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906E8C" w14:paraId="27D701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23A197" w14:textId="77777777" w:rsidR="00906E8C" w:rsidRDefault="00DD77F5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FB1810" w14:textId="77777777" w:rsidR="00906E8C" w:rsidRDefault="00906E8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906E8C" w14:paraId="318C94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602265" w14:textId="77777777" w:rsidR="00906E8C" w:rsidRDefault="00DD77F5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1479AC" w14:textId="77777777" w:rsidR="00906E8C" w:rsidRDefault="00906E8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906E8C" w14:paraId="726A3BD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26E45F" w14:textId="77777777" w:rsidR="00906E8C" w:rsidRDefault="00DD77F5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141B5A" w14:textId="77777777" w:rsidR="00906E8C" w:rsidRDefault="00906E8C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708763E6" w14:textId="77777777" w:rsidR="00906E8C" w:rsidRDefault="00DD77F5">
      <w:pPr>
        <w:spacing w:line="20" w:lineRule="exact"/>
        <w:rPr>
          <w:sz w:val="2"/>
        </w:rPr>
      </w:pPr>
      <w:r>
        <w:t xml:space="preserve"> </w:t>
      </w:r>
    </w:p>
    <w:p w14:paraId="15106DDC" w14:textId="77777777" w:rsidR="00906E8C" w:rsidRDefault="00DD77F5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DD77F5">
        <w:rPr>
          <w:color w:val="000000"/>
          <w:u w:val="single"/>
          <w:lang w:val="fr-FR"/>
        </w:rPr>
        <w:t>Cocher le régime de TVA</w:t>
      </w:r>
      <w:r>
        <w:rPr>
          <w:color w:val="000000"/>
          <w:lang w:val="fr-FR"/>
        </w:rPr>
        <w:t xml:space="preserve"> :</w:t>
      </w:r>
    </w:p>
    <w:p w14:paraId="32535BC7" w14:textId="77777777" w:rsidR="00906E8C" w:rsidRDefault="00DD77F5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DD77F5">
        <w:rPr>
          <w:color w:val="000000"/>
          <w:u w:val="single"/>
          <w:lang w:val="fr-FR"/>
        </w:rPr>
        <w:t xml:space="preserve">Débit </w:t>
      </w:r>
      <w:r>
        <w:rPr>
          <w:color w:val="000000"/>
          <w:lang w:val="fr-FR"/>
        </w:rPr>
        <w:t>: O</w:t>
      </w:r>
    </w:p>
    <w:p w14:paraId="42F4A661" w14:textId="77777777" w:rsidR="00906E8C" w:rsidRDefault="00DD77F5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DD77F5">
        <w:rPr>
          <w:color w:val="000000"/>
          <w:u w:val="single"/>
          <w:lang w:val="fr-FR"/>
        </w:rPr>
        <w:t xml:space="preserve">Encaissement </w:t>
      </w:r>
      <w:r>
        <w:rPr>
          <w:color w:val="000000"/>
          <w:lang w:val="fr-FR"/>
        </w:rPr>
        <w:t>: O</w:t>
      </w:r>
    </w:p>
    <w:p w14:paraId="3E9F9CD9" w14:textId="77777777" w:rsidR="00906E8C" w:rsidRDefault="00DD77F5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C5100DC" w14:textId="77777777" w:rsidR="00906E8C" w:rsidRDefault="00906E8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1A9AAB1A" w14:textId="77777777" w:rsidR="00906E8C" w:rsidRDefault="00DD77F5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3AA2BA3F" w14:textId="77777777" w:rsidR="00906E8C" w:rsidRDefault="00DD77F5" w:rsidP="00DD77F5">
      <w:pPr>
        <w:pStyle w:val="ParagrapheIndent1"/>
        <w:spacing w:line="239" w:lineRule="exact"/>
        <w:rPr>
          <w:color w:val="000000"/>
          <w:lang w:val="fr-FR"/>
        </w:rPr>
        <w:sectPr w:rsidR="00906E8C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0FCFC666" w14:textId="77777777" w:rsidR="00906E8C" w:rsidRDefault="00DD77F5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4" w:name="ArtL1_AE-3-A4"/>
      <w:bookmarkStart w:id="5" w:name="_Toc208236373"/>
      <w:bookmarkEnd w:id="4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30FB03C8" w14:textId="77777777" w:rsidR="00906E8C" w:rsidRPr="00DD77F5" w:rsidRDefault="00DD77F5">
      <w:pPr>
        <w:spacing w:line="60" w:lineRule="exact"/>
        <w:rPr>
          <w:sz w:val="6"/>
          <w:lang w:val="fr-FR"/>
        </w:rPr>
      </w:pPr>
      <w:r w:rsidRPr="00DD77F5">
        <w:rPr>
          <w:lang w:val="fr-FR"/>
        </w:rPr>
        <w:t xml:space="preserve"> </w:t>
      </w:r>
    </w:p>
    <w:p w14:paraId="28CCE97F" w14:textId="77777777" w:rsidR="00906E8C" w:rsidRDefault="00DD77F5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6" w:name="ArtL2_AE-3-A4.1"/>
      <w:bookmarkStart w:id="7" w:name="_Toc208236374"/>
      <w:bookmarkEnd w:id="6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3.1 - Objet</w:t>
      </w:r>
      <w:bookmarkEnd w:id="7"/>
    </w:p>
    <w:p w14:paraId="58267ECF" w14:textId="77777777" w:rsidR="00906E8C" w:rsidRDefault="00DD77F5">
      <w:pPr>
        <w:pStyle w:val="ParagrapheIndent2"/>
        <w:spacing w:line="239" w:lineRule="exact"/>
        <w:jc w:val="both"/>
        <w:rPr>
          <w:color w:val="000000"/>
          <w:lang w:val="fr-FR"/>
        </w:rPr>
      </w:pPr>
      <w:r w:rsidRPr="00DD77F5">
        <w:rPr>
          <w:color w:val="000000"/>
          <w:u w:val="single"/>
          <w:lang w:val="fr-FR"/>
        </w:rPr>
        <w:t xml:space="preserve">Le présent Acte d'Engagement concerne </w:t>
      </w:r>
      <w:r>
        <w:rPr>
          <w:color w:val="000000"/>
          <w:lang w:val="fr-FR"/>
        </w:rPr>
        <w:t>:</w:t>
      </w:r>
    </w:p>
    <w:p w14:paraId="57DBA496" w14:textId="77777777" w:rsidR="00906E8C" w:rsidRDefault="00DD77F5">
      <w:pPr>
        <w:pStyle w:val="ParagrapheIndent2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Remplacement des aérothermes du bâtiment "STS Composites" sur la ZI Portuaire de Caen-Blainville</w:t>
      </w:r>
    </w:p>
    <w:p w14:paraId="20460315" w14:textId="77777777" w:rsidR="00906E8C" w:rsidRDefault="00DD77F5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8" w:name="ArtL2_AE-3-A4.2"/>
      <w:bookmarkStart w:id="9" w:name="_Toc208236375"/>
      <w:bookmarkEnd w:id="8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3.2 - Mode de passation</w:t>
      </w:r>
      <w:bookmarkEnd w:id="9"/>
    </w:p>
    <w:p w14:paraId="38F10862" w14:textId="77777777" w:rsidR="00906E8C" w:rsidRDefault="00DD77F5">
      <w:pPr>
        <w:pStyle w:val="ParagrapheIndent2"/>
        <w:spacing w:after="240" w:line="239" w:lineRule="exact"/>
        <w:jc w:val="both"/>
        <w:rPr>
          <w:color w:val="000000"/>
          <w:lang w:val="fr-FR"/>
        </w:rPr>
      </w:pPr>
      <w:r w:rsidRPr="00DD77F5">
        <w:rPr>
          <w:color w:val="000000"/>
          <w:u w:val="single"/>
          <w:lang w:val="fr-FR"/>
        </w:rPr>
        <w:t>La procédure de passation est</w:t>
      </w:r>
      <w:r>
        <w:rPr>
          <w:color w:val="000000"/>
          <w:lang w:val="fr-FR"/>
        </w:rPr>
        <w:t xml:space="preserve"> : la procédure adaptée ouverte. Elle est soumise aux dispositions des articles L. 2123-1 et R. 2123-1 1° du Code de la commande publique.</w:t>
      </w:r>
    </w:p>
    <w:p w14:paraId="11DB6395" w14:textId="77777777" w:rsidR="00906E8C" w:rsidRDefault="00DD77F5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10" w:name="ArtL2_AE-3-A4.3"/>
      <w:bookmarkStart w:id="11" w:name="_Toc208236376"/>
      <w:bookmarkEnd w:id="10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3.3 - Forme de contrat</w:t>
      </w:r>
      <w:bookmarkEnd w:id="11"/>
    </w:p>
    <w:p w14:paraId="288805A6" w14:textId="77777777" w:rsidR="00906E8C" w:rsidRDefault="00DD77F5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054D85D4" w14:textId="77777777" w:rsidR="00906E8C" w:rsidRDefault="00DD77F5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12" w:name="ArtL2_NA4.4"/>
      <w:bookmarkStart w:id="13" w:name="_Toc208236377"/>
      <w:bookmarkEnd w:id="12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3.4 - Acceptation CCAP CCTP</w:t>
      </w:r>
      <w:bookmarkEnd w:id="13"/>
    </w:p>
    <w:p w14:paraId="0A13C54D" w14:textId="48035613" w:rsidR="00906E8C" w:rsidRDefault="00DD77F5">
      <w:pPr>
        <w:pStyle w:val="ParagrapheIndent2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signant l'Acte d'Engagement, le candidat consent formellement aux clauses du marché (documents constitutifs du marché, tels que le CCAP, le CCTP et le CCAG).</w:t>
      </w:r>
    </w:p>
    <w:p w14:paraId="3384BFB0" w14:textId="77777777" w:rsidR="00906E8C" w:rsidRDefault="00DD77F5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14" w:name="ArtL1_AE-3-A5"/>
      <w:bookmarkStart w:id="15" w:name="_Toc208236378"/>
      <w:bookmarkEnd w:id="14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4 - Prix</w:t>
      </w:r>
      <w:bookmarkEnd w:id="15"/>
    </w:p>
    <w:p w14:paraId="06BA9CEE" w14:textId="77777777" w:rsidR="00906E8C" w:rsidRPr="00DD77F5" w:rsidRDefault="00DD77F5">
      <w:pPr>
        <w:spacing w:line="60" w:lineRule="exact"/>
        <w:rPr>
          <w:sz w:val="6"/>
          <w:lang w:val="fr-FR"/>
        </w:rPr>
      </w:pPr>
      <w:r w:rsidRPr="00DD77F5">
        <w:rPr>
          <w:lang w:val="fr-FR"/>
        </w:rPr>
        <w:t xml:space="preserve"> </w:t>
      </w:r>
    </w:p>
    <w:p w14:paraId="40230FB5" w14:textId="77777777" w:rsidR="00906E8C" w:rsidRDefault="00DD77F5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DD77F5">
        <w:rPr>
          <w:b/>
          <w:color w:val="000000"/>
          <w:u w:val="single"/>
          <w:lang w:val="fr-FR"/>
        </w:rPr>
        <w:t xml:space="preserve">Les prestations seront rémunérées par application du prix global forfaitaire suivant </w:t>
      </w:r>
      <w:r>
        <w:rPr>
          <w:b/>
          <w:color w:val="000000"/>
          <w:lang w:val="fr-FR"/>
        </w:rPr>
        <w:t>:</w:t>
      </w:r>
    </w:p>
    <w:p w14:paraId="1C1E63E7" w14:textId="77777777" w:rsidR="00906E8C" w:rsidRDefault="00906E8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06E8C" w14:paraId="6898115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B63E4" w14:textId="77777777" w:rsidR="00906E8C" w:rsidRDefault="00DD77F5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40CE6" w14:textId="77777777" w:rsidR="00906E8C" w:rsidRDefault="00DD77F5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FC30C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A87FC" w14:textId="77777777" w:rsidR="00906E8C" w:rsidRDefault="00DD77F5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FCC93" w14:textId="77777777" w:rsidR="00906E8C" w:rsidRDefault="00DD77F5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Euros</w:t>
            </w:r>
          </w:p>
        </w:tc>
      </w:tr>
      <w:tr w:rsidR="00906E8C" w14:paraId="335C4CB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D628A" w14:textId="77777777" w:rsidR="00906E8C" w:rsidRDefault="00DD77F5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A0340" w14:textId="77777777" w:rsidR="00906E8C" w:rsidRDefault="00DD77F5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B9427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F7735" w14:textId="77777777" w:rsidR="00906E8C" w:rsidRDefault="00DD77F5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CFA53" w14:textId="77777777" w:rsidR="00906E8C" w:rsidRDefault="00DD77F5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Euros</w:t>
            </w:r>
          </w:p>
        </w:tc>
      </w:tr>
      <w:tr w:rsidR="00906E8C" w14:paraId="4655878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71CF5" w14:textId="77777777" w:rsidR="00906E8C" w:rsidRDefault="00DD77F5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ECA1C" w14:textId="77777777" w:rsidR="00906E8C" w:rsidRDefault="00DD77F5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C4541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9811E" w14:textId="77777777" w:rsidR="00906E8C" w:rsidRDefault="00DD77F5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B2B35" w14:textId="77777777" w:rsidR="00906E8C" w:rsidRDefault="00DD77F5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Euros</w:t>
            </w:r>
          </w:p>
        </w:tc>
      </w:tr>
      <w:tr w:rsidR="00906E8C" w14:paraId="0DA5837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D9990" w14:textId="77777777" w:rsidR="00906E8C" w:rsidRDefault="00DD77F5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920C0" w14:textId="77777777" w:rsidR="00906E8C" w:rsidRDefault="00DD77F5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A2DC2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A344F" w14:textId="77777777" w:rsidR="00906E8C" w:rsidRDefault="00DD77F5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21B0E14B" w14:textId="77777777" w:rsidR="00906E8C" w:rsidRDefault="00DD77F5">
      <w:pPr>
        <w:spacing w:before="40" w:after="240"/>
        <w:ind w:left="500" w:right="520"/>
        <w:jc w:val="both"/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  <w:t>..............................................................................................................</w:t>
      </w:r>
    </w:p>
    <w:p w14:paraId="19BFC028" w14:textId="77777777" w:rsidR="00906E8C" w:rsidRDefault="00DD77F5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les prestations supplémentaires éventuelles</w:t>
      </w:r>
    </w:p>
    <w:p w14:paraId="6C3B8410" w14:textId="77777777" w:rsidR="00906E8C" w:rsidRDefault="00906E8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760"/>
        <w:gridCol w:w="3080"/>
        <w:gridCol w:w="2880"/>
        <w:gridCol w:w="2880"/>
        <w:gridCol w:w="40"/>
      </w:tblGrid>
      <w:tr w:rsidR="00906E8C" w14:paraId="630B4582" w14:textId="77777777">
        <w:trPr>
          <w:trHeight w:val="252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246493B" w14:textId="77777777" w:rsidR="00906E8C" w:rsidRDefault="00DD77F5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D743A2C" w14:textId="77777777" w:rsidR="00906E8C" w:rsidRDefault="00DD77F5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EE86661" w14:textId="77777777" w:rsidR="00906E8C" w:rsidRDefault="00DD77F5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4AC5A27" w14:textId="77777777" w:rsidR="00906E8C" w:rsidRDefault="00DD77F5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906E8C" w14:paraId="4D20A3EF" w14:textId="77777777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768709" w14:textId="77777777" w:rsidR="00906E8C" w:rsidRDefault="00DD77F5">
            <w:pPr>
              <w:pStyle w:val="tableTD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PSE 1 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82732F1" w14:textId="77777777" w:rsidR="00906E8C" w:rsidRDefault="00DD77F5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Régulation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2DA3D1C" w14:textId="77777777" w:rsidR="00906E8C" w:rsidRDefault="00906E8C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9675B26" w14:textId="77777777" w:rsidR="00906E8C" w:rsidRDefault="00906E8C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906E8C" w14:paraId="7AD013DD" w14:textId="77777777">
        <w:trPr>
          <w:gridAfter w:val="1"/>
          <w:wAfter w:w="40" w:type="dxa"/>
        </w:trPr>
        <w:tc>
          <w:tcPr>
            <w:tcW w:w="96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783DED93" w14:textId="77777777" w:rsidR="00906E8C" w:rsidRDefault="00DD77F5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 Régulation</w:t>
            </w:r>
          </w:p>
        </w:tc>
      </w:tr>
    </w:tbl>
    <w:p w14:paraId="1B97020B" w14:textId="77777777" w:rsidR="00906E8C" w:rsidRDefault="00DD77F5">
      <w:pPr>
        <w:spacing w:after="120" w:line="240" w:lineRule="exact"/>
      </w:pPr>
      <w:r>
        <w:t xml:space="preserve"> </w:t>
      </w:r>
    </w:p>
    <w:p w14:paraId="0B36241C" w14:textId="77777777" w:rsidR="00906E8C" w:rsidRDefault="00DD77F5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16" w:name="ArtL1_AE-3-A6"/>
      <w:bookmarkStart w:id="17" w:name="_Toc208236379"/>
      <w:bookmarkEnd w:id="16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5 - Durée et Délais d'exécution</w:t>
      </w:r>
      <w:bookmarkEnd w:id="17"/>
    </w:p>
    <w:p w14:paraId="3713FDEB" w14:textId="77777777" w:rsidR="00906E8C" w:rsidRDefault="00DD77F5">
      <w:pPr>
        <w:spacing w:line="60" w:lineRule="exact"/>
        <w:rPr>
          <w:sz w:val="6"/>
        </w:rPr>
      </w:pPr>
      <w:r>
        <w:t xml:space="preserve"> </w:t>
      </w:r>
    </w:p>
    <w:p w14:paraId="1500FF9C" w14:textId="77777777" w:rsidR="00906E8C" w:rsidRDefault="00DD77F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625AB1FA" w14:textId="77777777" w:rsidR="00906E8C" w:rsidRDefault="00DD77F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CCAP.</w:t>
      </w:r>
    </w:p>
    <w:p w14:paraId="4C6AA766" w14:textId="77777777" w:rsidR="00906E8C" w:rsidRDefault="00DD77F5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18" w:name="ArtL1_AE-3-A8"/>
      <w:bookmarkStart w:id="19" w:name="_Toc208236380"/>
      <w:bookmarkEnd w:id="18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6 - Paiement</w:t>
      </w:r>
      <w:bookmarkEnd w:id="19"/>
    </w:p>
    <w:p w14:paraId="32A4DD41" w14:textId="77777777" w:rsidR="00906E8C" w:rsidRPr="00DD77F5" w:rsidRDefault="00DD77F5">
      <w:pPr>
        <w:spacing w:line="60" w:lineRule="exact"/>
        <w:rPr>
          <w:sz w:val="6"/>
          <w:lang w:val="fr-FR"/>
        </w:rPr>
      </w:pPr>
      <w:r w:rsidRPr="00DD77F5">
        <w:rPr>
          <w:lang w:val="fr-FR"/>
        </w:rPr>
        <w:t xml:space="preserve"> </w:t>
      </w:r>
    </w:p>
    <w:p w14:paraId="79C8E159" w14:textId="77777777" w:rsidR="00906E8C" w:rsidRDefault="00DD77F5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A7A1243" w14:textId="77777777" w:rsidR="00906E8C" w:rsidRDefault="00906E8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281B62CB" w14:textId="77777777" w:rsidR="00906E8C" w:rsidRDefault="00DD77F5" w:rsidP="00DD77F5">
      <w:pPr>
        <w:pStyle w:val="ParagrapheIndent1"/>
        <w:spacing w:line="239" w:lineRule="exact"/>
        <w:rPr>
          <w:color w:val="000000"/>
          <w:lang w:val="fr-FR"/>
        </w:rPr>
        <w:sectPr w:rsidR="00906E8C">
          <w:footerReference w:type="default" r:id="rId19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color w:val="000000"/>
          <w:lang w:val="fr-FR"/>
        </w:rPr>
        <w:t>Fournir obligatoire un RIB</w:t>
      </w:r>
      <w:r>
        <w:rPr>
          <w:color w:val="000000"/>
          <w:lang w:val="fr-FR"/>
        </w:rPr>
        <w:cr/>
      </w:r>
    </w:p>
    <w:p w14:paraId="3DA9C00A" w14:textId="77777777" w:rsidR="00906E8C" w:rsidRDefault="00DD77F5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DD77F5">
        <w:rPr>
          <w:color w:val="000000"/>
          <w:u w:val="single"/>
          <w:lang w:val="fr-FR"/>
        </w:rPr>
        <w:lastRenderedPageBreak/>
        <w:t xml:space="preserve">En cas de groupement, le paiement est effectué sur </w:t>
      </w:r>
      <w:r w:rsidRPr="00DD77F5">
        <w:rPr>
          <w:color w:val="000000"/>
          <w:sz w:val="16"/>
          <w:u w:val="single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439259C" w14:textId="77777777" w:rsidR="00906E8C" w:rsidRDefault="00906E8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06E8C" w:rsidRPr="00D86112" w14:paraId="319A134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4B3AE" w14:textId="77777777" w:rsidR="00906E8C" w:rsidRDefault="00D86112">
            <w:pPr>
              <w:rPr>
                <w:sz w:val="2"/>
              </w:rPr>
            </w:pPr>
            <w:r>
              <w:pict w14:anchorId="7CE4DEEC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DE42B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703D0" w14:textId="77777777" w:rsidR="00906E8C" w:rsidRDefault="00DD77F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7EE1BCDD" w14:textId="77777777" w:rsidR="00906E8C" w:rsidRPr="00DD77F5" w:rsidRDefault="00DD77F5">
      <w:pPr>
        <w:spacing w:line="240" w:lineRule="exact"/>
        <w:rPr>
          <w:lang w:val="fr-FR"/>
        </w:rPr>
      </w:pPr>
      <w:r w:rsidRPr="00DD77F5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06E8C" w:rsidRPr="00D86112" w14:paraId="58706BA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76E16" w14:textId="77777777" w:rsidR="00906E8C" w:rsidRDefault="00D86112">
            <w:pPr>
              <w:rPr>
                <w:sz w:val="2"/>
              </w:rPr>
            </w:pPr>
            <w:r>
              <w:pict w14:anchorId="7349050F">
                <v:shape id="_x0000_i104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708F3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F2CA4" w14:textId="77777777" w:rsidR="00906E8C" w:rsidRDefault="00DD77F5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906E8C" w:rsidRPr="00D86112" w14:paraId="40408912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F3BA9" w14:textId="77777777" w:rsidR="00906E8C" w:rsidRPr="00DD77F5" w:rsidRDefault="00906E8C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0B99A" w14:textId="77777777" w:rsidR="00906E8C" w:rsidRPr="00DD77F5" w:rsidRDefault="00906E8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D48D9" w14:textId="77777777" w:rsidR="00906E8C" w:rsidRPr="00DD77F5" w:rsidRDefault="00906E8C">
            <w:pPr>
              <w:rPr>
                <w:lang w:val="fr-FR"/>
              </w:rPr>
            </w:pPr>
          </w:p>
        </w:tc>
      </w:tr>
    </w:tbl>
    <w:p w14:paraId="06D74206" w14:textId="77777777" w:rsidR="00906E8C" w:rsidRDefault="00906E8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0B0C826D" w14:textId="77777777" w:rsidR="00906E8C" w:rsidRDefault="00DD77F5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79F44372" w14:textId="77777777" w:rsidR="00906E8C" w:rsidRDefault="00DD77F5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0" w:name="ArtL1_AE-3-A9"/>
      <w:bookmarkStart w:id="21" w:name="_Toc208236381"/>
      <w:bookmarkEnd w:id="20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7 - Avance</w:t>
      </w:r>
      <w:bookmarkEnd w:id="21"/>
    </w:p>
    <w:p w14:paraId="2ACC60EE" w14:textId="77777777" w:rsidR="00906E8C" w:rsidRPr="00DD77F5" w:rsidRDefault="00DD77F5">
      <w:pPr>
        <w:spacing w:line="60" w:lineRule="exact"/>
        <w:rPr>
          <w:sz w:val="6"/>
          <w:lang w:val="fr-FR"/>
        </w:rPr>
      </w:pPr>
      <w:r w:rsidRPr="00DD77F5">
        <w:rPr>
          <w:lang w:val="fr-FR"/>
        </w:rPr>
        <w:t xml:space="preserve"> </w:t>
      </w:r>
    </w:p>
    <w:p w14:paraId="7DAF4F51" w14:textId="77777777" w:rsidR="00906E8C" w:rsidRDefault="00DD77F5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DD77F5">
        <w:rPr>
          <w:color w:val="000000"/>
          <w:u w:val="single"/>
          <w:lang w:val="fr-FR"/>
        </w:rPr>
        <w:t>Le candidat renonce au bénéfice de l'avance (cocher la case correspondante)</w:t>
      </w:r>
      <w:r>
        <w:rPr>
          <w:color w:val="000000"/>
          <w:lang w:val="fr-FR"/>
        </w:rPr>
        <w:t xml:space="preserve"> :</w:t>
      </w:r>
    </w:p>
    <w:p w14:paraId="4982D3DB" w14:textId="77777777" w:rsidR="00906E8C" w:rsidRDefault="00906E8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06E8C" w14:paraId="1679CEF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65518" w14:textId="77777777" w:rsidR="00906E8C" w:rsidRDefault="00D86112">
            <w:pPr>
              <w:rPr>
                <w:sz w:val="2"/>
              </w:rPr>
            </w:pPr>
            <w:r>
              <w:pict w14:anchorId="5353FE12">
                <v:shape id="_x0000_i104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B6011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17106" w14:textId="77777777" w:rsidR="00906E8C" w:rsidRDefault="00DD77F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A05C720" w14:textId="77777777" w:rsidR="00906E8C" w:rsidRDefault="00DD77F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06E8C" w14:paraId="17773A4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4F7F5" w14:textId="77777777" w:rsidR="00906E8C" w:rsidRDefault="00D86112">
            <w:pPr>
              <w:rPr>
                <w:sz w:val="2"/>
              </w:rPr>
            </w:pPr>
            <w:r>
              <w:pict w14:anchorId="5846C87D">
                <v:shape id="_x0000_i104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949F7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C84D5" w14:textId="77777777" w:rsidR="00906E8C" w:rsidRDefault="00DD77F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42B79260" w14:textId="77777777" w:rsidR="00FF5970" w:rsidRPr="00FF5970" w:rsidRDefault="00FF5970" w:rsidP="00FF5970">
            <w:pPr>
              <w:rPr>
                <w:lang w:val="fr-FR"/>
              </w:rPr>
            </w:pPr>
          </w:p>
        </w:tc>
      </w:tr>
    </w:tbl>
    <w:p w14:paraId="5403819F" w14:textId="77777777" w:rsidR="00906E8C" w:rsidRDefault="00DD77F5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DD77F5">
        <w:rPr>
          <w:b/>
          <w:color w:val="000000"/>
          <w:u w:val="single"/>
          <w:lang w:val="fr-FR"/>
        </w:rPr>
        <w:t xml:space="preserve">Nota </w:t>
      </w:r>
      <w:r>
        <w:rPr>
          <w:b/>
          <w:color w:val="000000"/>
          <w:lang w:val="fr-FR"/>
        </w:rPr>
        <w:t>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259083B6" w14:textId="77777777" w:rsidR="00906E8C" w:rsidRDefault="00DD77F5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2" w:name="ArtL1_AE-3-A11"/>
      <w:bookmarkStart w:id="23" w:name="_Toc208236382"/>
      <w:bookmarkEnd w:id="22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8 - Nomenclature(s)</w:t>
      </w:r>
      <w:bookmarkEnd w:id="23"/>
    </w:p>
    <w:p w14:paraId="34199384" w14:textId="77777777" w:rsidR="00906E8C" w:rsidRPr="00DD77F5" w:rsidRDefault="00DD77F5">
      <w:pPr>
        <w:spacing w:line="60" w:lineRule="exact"/>
        <w:rPr>
          <w:sz w:val="6"/>
          <w:lang w:val="fr-FR"/>
        </w:rPr>
      </w:pPr>
      <w:r w:rsidRPr="00DD77F5">
        <w:rPr>
          <w:lang w:val="fr-FR"/>
        </w:rPr>
        <w:t xml:space="preserve"> </w:t>
      </w:r>
    </w:p>
    <w:p w14:paraId="543D03D9" w14:textId="77777777" w:rsidR="00906E8C" w:rsidRDefault="00DD77F5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DD77F5">
        <w:rPr>
          <w:color w:val="000000"/>
          <w:u w:val="single"/>
          <w:lang w:val="fr-FR"/>
        </w:rPr>
        <w:t>La classification conforme au vocabulaire commun des marchés européens (CPV) est</w:t>
      </w:r>
      <w:r>
        <w:rPr>
          <w:color w:val="000000"/>
          <w:lang w:val="fr-FR"/>
        </w:rPr>
        <w:t xml:space="preserve"> :</w:t>
      </w:r>
    </w:p>
    <w:p w14:paraId="43C96DF4" w14:textId="77777777" w:rsidR="00906E8C" w:rsidRDefault="00906E8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906E8C" w14:paraId="461AA313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C067B" w14:textId="77777777" w:rsidR="00906E8C" w:rsidRPr="00D86112" w:rsidRDefault="00DD77F5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D86112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1522F" w14:textId="77777777" w:rsidR="00906E8C" w:rsidRPr="00D86112" w:rsidRDefault="00DD77F5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D86112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Description</w:t>
            </w:r>
          </w:p>
        </w:tc>
      </w:tr>
      <w:tr w:rsidR="00906E8C" w14:paraId="271DF62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EED1E" w14:textId="77777777" w:rsidR="00906E8C" w:rsidRPr="00D86112" w:rsidRDefault="00DD77F5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D86112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45232141-2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B49E1" w14:textId="77777777" w:rsidR="00906E8C" w:rsidRPr="00D86112" w:rsidRDefault="00DD77F5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 w:rsidRPr="00D86112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Installations de chauffage</w:t>
            </w:r>
          </w:p>
        </w:tc>
      </w:tr>
    </w:tbl>
    <w:p w14:paraId="43785570" w14:textId="77777777" w:rsidR="00906E8C" w:rsidRDefault="00DD77F5">
      <w:pPr>
        <w:spacing w:after="120" w:line="240" w:lineRule="exact"/>
      </w:pPr>
      <w:r>
        <w:t xml:space="preserve"> </w:t>
      </w:r>
    </w:p>
    <w:p w14:paraId="7A72706B" w14:textId="77777777" w:rsidR="00906E8C" w:rsidRDefault="00DD77F5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4" w:name="ArtL1_AE-3-A14"/>
      <w:bookmarkStart w:id="25" w:name="_Toc208236383"/>
      <w:bookmarkEnd w:id="24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9 - Signature</w:t>
      </w:r>
      <w:bookmarkEnd w:id="25"/>
    </w:p>
    <w:p w14:paraId="134FA4B2" w14:textId="77777777" w:rsidR="00906E8C" w:rsidRDefault="00DD77F5">
      <w:pPr>
        <w:spacing w:line="60" w:lineRule="exact"/>
        <w:rPr>
          <w:sz w:val="6"/>
        </w:rPr>
      </w:pPr>
      <w:r>
        <w:t xml:space="preserve"> </w:t>
      </w:r>
    </w:p>
    <w:p w14:paraId="716E02D3" w14:textId="77777777" w:rsidR="00906E8C" w:rsidRDefault="00906E8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246F4167" w14:textId="77777777" w:rsidR="00906E8C" w:rsidRDefault="00DD77F5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B2CE3DC" w14:textId="77777777" w:rsidR="00906E8C" w:rsidRDefault="00906E8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642E47C9" w14:textId="77777777" w:rsidR="00906E8C" w:rsidRDefault="00DD77F5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E84D431" w14:textId="77777777" w:rsidR="00906E8C" w:rsidRDefault="00906E8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28CD4467" w14:textId="77777777" w:rsidR="00906E8C" w:rsidRDefault="00DD77F5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5C5ECC5" w14:textId="77777777" w:rsidR="00906E8C" w:rsidRDefault="00906E8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75193B19" w14:textId="77777777" w:rsidR="00906E8C" w:rsidRDefault="00DD77F5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3FD1FBF" w14:textId="77777777" w:rsidR="00906E8C" w:rsidRDefault="00DD77F5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0B7D15C" w14:textId="77777777" w:rsidR="00906E8C" w:rsidRDefault="00DD77F5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6E76A46" w14:textId="77777777" w:rsidR="00906E8C" w:rsidRDefault="00906E8C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16E4CD95" w14:textId="77777777" w:rsidR="00906E8C" w:rsidRDefault="00DD77F5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62AF9D6A" w14:textId="77777777" w:rsidR="00906E8C" w:rsidRDefault="00906E8C">
      <w:pPr>
        <w:pStyle w:val="style1010"/>
        <w:spacing w:line="239" w:lineRule="exact"/>
        <w:ind w:right="20"/>
        <w:jc w:val="center"/>
        <w:rPr>
          <w:color w:val="000000"/>
          <w:lang w:val="fr-FR"/>
        </w:rPr>
        <w:sectPr w:rsidR="00906E8C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0636CA42" w14:textId="77777777" w:rsidR="00906E8C" w:rsidRDefault="00DD77F5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7EFA0091" w14:textId="77777777" w:rsidR="00906E8C" w:rsidRDefault="00DD77F5">
      <w:pPr>
        <w:spacing w:before="40"/>
        <w:ind w:left="500" w:right="520"/>
        <w:jc w:val="both"/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  <w:t>Prestation(s) supplémentaire(s) éventuelle(s) retenue(s)</w:t>
      </w:r>
    </w:p>
    <w:p w14:paraId="2E6A9F7A" w14:textId="77777777" w:rsidR="00C61518" w:rsidRDefault="00C61518">
      <w:pPr>
        <w:spacing w:before="40"/>
        <w:ind w:left="500" w:right="520"/>
        <w:jc w:val="both"/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900"/>
        <w:gridCol w:w="500"/>
        <w:gridCol w:w="4400"/>
        <w:gridCol w:w="1400"/>
        <w:gridCol w:w="1400"/>
      </w:tblGrid>
      <w:tr w:rsidR="00906E8C" w14:paraId="6982CA9D" w14:textId="77777777">
        <w:trPr>
          <w:trHeight w:val="29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4BC86" w14:textId="77777777" w:rsidR="00906E8C" w:rsidRDefault="00DD77F5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Retenue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158A3" w14:textId="77777777" w:rsidR="00906E8C" w:rsidRDefault="00DD77F5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25DFF" w14:textId="77777777" w:rsidR="00906E8C" w:rsidRDefault="00DD77F5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CF85A" w14:textId="77777777" w:rsidR="00906E8C" w:rsidRDefault="00DD77F5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039B5" w14:textId="77777777" w:rsidR="00906E8C" w:rsidRDefault="00DD77F5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TTC</w:t>
            </w:r>
          </w:p>
        </w:tc>
      </w:tr>
      <w:tr w:rsidR="00906E8C" w14:paraId="2908A986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3DE85" w14:textId="77777777" w:rsidR="00906E8C" w:rsidRDefault="00906E8C">
            <w:pPr>
              <w:spacing w:line="120" w:lineRule="exact"/>
              <w:rPr>
                <w:sz w:val="12"/>
              </w:rPr>
            </w:pPr>
          </w:p>
          <w:p w14:paraId="7E9C8D52" w14:textId="77777777" w:rsidR="00906E8C" w:rsidRDefault="00D86112">
            <w:pPr>
              <w:ind w:left="300"/>
              <w:rPr>
                <w:sz w:val="2"/>
              </w:rPr>
            </w:pPr>
            <w:r>
              <w:pict w14:anchorId="2E8635FC">
                <v:shape id="_x0000_i1046" type="#_x0000_t75" style="width:9.75pt;height:9.75pt">
                  <v:imagedata r:id="rId16" o:title=""/>
                </v:shape>
              </w:pic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69067" w14:textId="77777777" w:rsidR="00906E8C" w:rsidRDefault="00DD77F5">
            <w:pPr>
              <w:spacing w:before="80" w:after="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PSE 1 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EA4F2" w14:textId="77777777" w:rsidR="00906E8C" w:rsidRDefault="00DD77F5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Régulation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AB67A" w14:textId="77777777" w:rsidR="00906E8C" w:rsidRDefault="00DD77F5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722A4" w14:textId="77777777" w:rsidR="00906E8C" w:rsidRDefault="00DD77F5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</w:t>
            </w:r>
          </w:p>
        </w:tc>
      </w:tr>
    </w:tbl>
    <w:p w14:paraId="4C5C3925" w14:textId="77777777" w:rsidR="00906E8C" w:rsidRDefault="00DD77F5">
      <w:pPr>
        <w:spacing w:after="220" w:line="240" w:lineRule="exact"/>
      </w:pPr>
      <w:r>
        <w:t xml:space="preserve"> </w:t>
      </w:r>
    </w:p>
    <w:p w14:paraId="09091484" w14:textId="77777777" w:rsidR="00906E8C" w:rsidRDefault="00DD77F5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DD77F5">
        <w:rPr>
          <w:color w:val="000000"/>
          <w:u w:val="single"/>
          <w:lang w:val="fr-FR"/>
        </w:rPr>
        <w:t>Le montant global de l'offre acceptée par le pouvoir adjudicateur est porté à</w:t>
      </w:r>
      <w:r>
        <w:rPr>
          <w:color w:val="000000"/>
          <w:lang w:val="fr-FR"/>
        </w:rPr>
        <w:t xml:space="preserve"> :</w:t>
      </w:r>
    </w:p>
    <w:p w14:paraId="3C64B7C9" w14:textId="77777777" w:rsidR="00906E8C" w:rsidRDefault="00906E8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06E8C" w14:paraId="0260DA7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B7DD2" w14:textId="77777777" w:rsidR="00906E8C" w:rsidRDefault="00DD77F5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6DF65" w14:textId="77777777" w:rsidR="00906E8C" w:rsidRDefault="00DD77F5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4F424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6E9BC" w14:textId="77777777" w:rsidR="00906E8C" w:rsidRDefault="00DD77F5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1B746" w14:textId="77777777" w:rsidR="00906E8C" w:rsidRDefault="00DD77F5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Euros</w:t>
            </w:r>
          </w:p>
        </w:tc>
      </w:tr>
      <w:tr w:rsidR="00906E8C" w14:paraId="28557FF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8C4A4" w14:textId="77777777" w:rsidR="00906E8C" w:rsidRDefault="00DD77F5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CAC22" w14:textId="77777777" w:rsidR="00906E8C" w:rsidRDefault="00DD77F5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47C0D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7E78C" w14:textId="77777777" w:rsidR="00906E8C" w:rsidRDefault="00DD77F5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AC432" w14:textId="77777777" w:rsidR="00906E8C" w:rsidRDefault="00DD77F5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Euros</w:t>
            </w:r>
          </w:p>
        </w:tc>
      </w:tr>
      <w:tr w:rsidR="00906E8C" w14:paraId="3E66AB7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A08DB" w14:textId="77777777" w:rsidR="00906E8C" w:rsidRDefault="00DD77F5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29E43" w14:textId="77777777" w:rsidR="00906E8C" w:rsidRDefault="00DD77F5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E4EF9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8901B" w14:textId="77777777" w:rsidR="00906E8C" w:rsidRDefault="00DD77F5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D39FE" w14:textId="77777777" w:rsidR="00906E8C" w:rsidRDefault="00DD77F5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Euros</w:t>
            </w:r>
          </w:p>
        </w:tc>
      </w:tr>
      <w:tr w:rsidR="00906E8C" w14:paraId="2BD88E4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D37DF" w14:textId="77777777" w:rsidR="00906E8C" w:rsidRDefault="00DD77F5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5239A" w14:textId="77777777" w:rsidR="00906E8C" w:rsidRDefault="00DD77F5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3B09F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BB055" w14:textId="77777777" w:rsidR="00906E8C" w:rsidRDefault="00DD77F5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2DD76575" w14:textId="77777777" w:rsidR="00906E8C" w:rsidRDefault="00DD77F5">
      <w:pPr>
        <w:spacing w:before="40" w:after="240"/>
        <w:ind w:left="500" w:right="520"/>
        <w:jc w:val="both"/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  <w:t>..............................................................................................................</w:t>
      </w:r>
    </w:p>
    <w:p w14:paraId="3B5BF24D" w14:textId="77777777" w:rsidR="00906E8C" w:rsidRDefault="00DD77F5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16B41AC" w14:textId="77777777" w:rsidR="00906E8C" w:rsidRDefault="00906E8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1AC34B30" w14:textId="77777777" w:rsidR="00906E8C" w:rsidRDefault="00DD77F5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12832E6" w14:textId="77777777" w:rsidR="00906E8C" w:rsidRDefault="00DD77F5">
      <w:pPr>
        <w:pStyle w:val="style1010"/>
        <w:spacing w:after="240"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E357FD1" w14:textId="77777777" w:rsidR="00906E8C" w:rsidRDefault="00DD77F5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35753BBC" w14:textId="77777777" w:rsidR="00906E8C" w:rsidRDefault="00906E8C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6D8167B9" w14:textId="77777777" w:rsidR="00906E8C" w:rsidRDefault="00906E8C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1875088A" w14:textId="77777777" w:rsidR="00906E8C" w:rsidRDefault="00906E8C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5CD55200" w14:textId="77777777" w:rsidR="00906E8C" w:rsidRDefault="00906E8C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7EB7A8DB" w14:textId="77777777" w:rsidR="00906E8C" w:rsidRDefault="00906E8C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66D5D81C" w14:textId="77777777" w:rsidR="00906E8C" w:rsidRDefault="00906E8C">
      <w:pPr>
        <w:pStyle w:val="style1010"/>
        <w:spacing w:after="240" w:line="239" w:lineRule="exact"/>
        <w:ind w:right="20"/>
        <w:jc w:val="center"/>
        <w:rPr>
          <w:color w:val="000000"/>
          <w:lang w:val="fr-FR"/>
        </w:rPr>
      </w:pPr>
    </w:p>
    <w:p w14:paraId="34D0A26F" w14:textId="77777777" w:rsidR="00906E8C" w:rsidRDefault="00DD77F5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2F44441" w14:textId="77777777" w:rsidR="00906E8C" w:rsidRDefault="00906E8C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2FEB59D7" w14:textId="77777777" w:rsidR="00906E8C" w:rsidRDefault="00DD77F5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0D2916">
        <w:rPr>
          <w:color w:val="000000"/>
          <w:u w:val="single"/>
          <w:lang w:val="fr-FR"/>
        </w:rPr>
        <w:t>Copie délivrée en unique exemplaire pour être remise à l'établissement de crédit en cas de cession ou de nantissement de créance de</w:t>
      </w:r>
      <w:r>
        <w:rPr>
          <w:color w:val="000000"/>
          <w:lang w:val="fr-FR"/>
        </w:rPr>
        <w:t xml:space="preserve">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06E8C" w14:paraId="7D6D773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259FB" w14:textId="77777777" w:rsidR="00906E8C" w:rsidRDefault="00D86112">
            <w:pPr>
              <w:rPr>
                <w:sz w:val="2"/>
              </w:rPr>
            </w:pPr>
            <w:r>
              <w:pict w14:anchorId="6DD1BE77">
                <v:shape id="_x0000_i104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2D9F5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07BDF" w14:textId="77777777" w:rsidR="00906E8C" w:rsidRDefault="00DD77F5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BECFB31" w14:textId="77777777" w:rsidR="00906E8C" w:rsidRDefault="00DD77F5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06E8C" w14:paraId="0868B46C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27E52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502CF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96BC7" w14:textId="77777777" w:rsidR="00906E8C" w:rsidRDefault="00906E8C"/>
        </w:tc>
      </w:tr>
    </w:tbl>
    <w:p w14:paraId="33DE41EA" w14:textId="77777777" w:rsidR="00906E8C" w:rsidRDefault="00DD77F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06E8C" w14:paraId="387AC36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38E10" w14:textId="77777777" w:rsidR="00906E8C" w:rsidRDefault="00D86112">
            <w:pPr>
              <w:rPr>
                <w:sz w:val="2"/>
              </w:rPr>
            </w:pPr>
            <w:r>
              <w:pict w14:anchorId="2284C4BB">
                <v:shape id="_x0000_i104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DF6C5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0C040" w14:textId="77777777" w:rsidR="00906E8C" w:rsidRDefault="00DD77F5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00CC4B8B" w14:textId="77777777" w:rsidR="00906E8C" w:rsidRDefault="00DD77F5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06E8C" w14:paraId="002BD69F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61656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3CC16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968F1" w14:textId="77777777" w:rsidR="00906E8C" w:rsidRDefault="00906E8C"/>
        </w:tc>
      </w:tr>
    </w:tbl>
    <w:p w14:paraId="2CD548E9" w14:textId="77777777" w:rsidR="00906E8C" w:rsidRDefault="00DD77F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06E8C" w14:paraId="5EEDAFB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AE080" w14:textId="77777777" w:rsidR="00906E8C" w:rsidRDefault="00D86112">
            <w:pPr>
              <w:rPr>
                <w:sz w:val="2"/>
              </w:rPr>
            </w:pPr>
            <w:r>
              <w:pict w14:anchorId="5A7C0A2E">
                <v:shape id="_x0000_i104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345CB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97EE5" w14:textId="77777777" w:rsidR="00906E8C" w:rsidRDefault="00DD77F5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10604AA" w14:textId="77777777" w:rsidR="00906E8C" w:rsidRDefault="00DD77F5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06E8C" w14:paraId="090BBC2C" w14:textId="77777777">
        <w:trPr>
          <w:trHeight w:val="40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A1382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B5158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C851F" w14:textId="77777777" w:rsidR="00906E8C" w:rsidRDefault="00906E8C"/>
        </w:tc>
      </w:tr>
    </w:tbl>
    <w:p w14:paraId="223EA985" w14:textId="77777777" w:rsidR="00906E8C" w:rsidRDefault="00DD77F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06E8C" w14:paraId="1901D1B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A1C5F" w14:textId="77777777" w:rsidR="00906E8C" w:rsidRDefault="00D86112">
            <w:pPr>
              <w:rPr>
                <w:sz w:val="2"/>
              </w:rPr>
            </w:pPr>
            <w:r>
              <w:pict w14:anchorId="639F7527">
                <v:shape id="_x0000_i105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F462D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3E1C5" w14:textId="77777777" w:rsidR="00906E8C" w:rsidRDefault="00DD77F5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B892FF6" w14:textId="77777777" w:rsidR="00906E8C" w:rsidRDefault="00DD77F5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06E8C" w14:paraId="331CB7BD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697FD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1CE8E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DEAFD" w14:textId="77777777" w:rsidR="00906E8C" w:rsidRDefault="00906E8C"/>
        </w:tc>
      </w:tr>
    </w:tbl>
    <w:p w14:paraId="6FC1A09A" w14:textId="77777777" w:rsidR="00906E8C" w:rsidRDefault="00DD77F5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p w14:paraId="112F48F8" w14:textId="77777777" w:rsidR="00DD77F5" w:rsidRPr="00DD77F5" w:rsidRDefault="00DD77F5" w:rsidP="00DD77F5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06E8C" w14:paraId="7294DBE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B3711" w14:textId="77777777" w:rsidR="00906E8C" w:rsidRDefault="00D86112">
            <w:pPr>
              <w:rPr>
                <w:sz w:val="2"/>
              </w:rPr>
            </w:pPr>
            <w:r>
              <w:pict w14:anchorId="775E4F54">
                <v:shape id="_x0000_i105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C8295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2AE3F" w14:textId="77777777" w:rsidR="00906E8C" w:rsidRDefault="00DD77F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  <w:p w14:paraId="2EEA6E43" w14:textId="77777777" w:rsidR="00DD77F5" w:rsidRPr="00DD77F5" w:rsidRDefault="00DD77F5" w:rsidP="00DD77F5">
            <w:pPr>
              <w:rPr>
                <w:lang w:val="fr-FR"/>
              </w:rPr>
            </w:pPr>
          </w:p>
        </w:tc>
      </w:tr>
      <w:tr w:rsidR="00906E8C" w14:paraId="431CB3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50568" w14:textId="77777777" w:rsidR="00906E8C" w:rsidRDefault="00D86112">
            <w:pPr>
              <w:rPr>
                <w:sz w:val="2"/>
              </w:rPr>
            </w:pPr>
            <w:r>
              <w:pict w14:anchorId="78163483">
                <v:shape id="_x0000_i105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D548D" w14:textId="77777777" w:rsidR="00906E8C" w:rsidRDefault="00906E8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18309" w14:textId="77777777" w:rsidR="00906E8C" w:rsidRDefault="00DD77F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F240CA4" w14:textId="77777777" w:rsidR="00906E8C" w:rsidRDefault="00DD77F5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6505D1A8" w14:textId="77777777" w:rsidR="00906E8C" w:rsidRDefault="00DD77F5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B491152" w14:textId="77777777" w:rsidR="00906E8C" w:rsidRDefault="00906E8C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2D2A30DC" w14:textId="77777777" w:rsidR="00906E8C" w:rsidRDefault="00DD77F5">
      <w:pPr>
        <w:pStyle w:val="style1010"/>
        <w:spacing w:line="239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906E8C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6A138FF" w14:textId="77777777" w:rsidR="00906E8C" w:rsidRDefault="00DD77F5">
      <w:pPr>
        <w:pStyle w:val="Titre1"/>
        <w:shd w:val="clear" w:color="FD2456" w:fill="FD2456"/>
        <w:jc w:val="center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6" w:name="ArtL1_A-CT"/>
      <w:bookmarkStart w:id="27" w:name="_Toc208236384"/>
      <w:bookmarkEnd w:id="26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321456A5" w14:textId="77777777" w:rsidR="00906E8C" w:rsidRPr="00DD77F5" w:rsidRDefault="00DD77F5">
      <w:pPr>
        <w:spacing w:after="60" w:line="240" w:lineRule="exact"/>
        <w:rPr>
          <w:lang w:val="fr-FR"/>
        </w:rPr>
      </w:pPr>
      <w:r w:rsidRPr="00DD77F5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06E8C" w14:paraId="4047A1B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CC0C5" w14:textId="77777777" w:rsidR="00906E8C" w:rsidRDefault="00DD77F5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C34B0" w14:textId="77777777" w:rsidR="00906E8C" w:rsidRDefault="00DD77F5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E05BA" w14:textId="77777777" w:rsidR="00906E8C" w:rsidRDefault="00DD77F5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E767A" w14:textId="77777777" w:rsidR="00906E8C" w:rsidRDefault="00DD77F5">
            <w:pPr>
              <w:spacing w:before="60"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Taux</w:t>
            </w:r>
          </w:p>
          <w:p w14:paraId="64D41237" w14:textId="77777777" w:rsidR="00906E8C" w:rsidRDefault="00DD77F5">
            <w:pPr>
              <w:spacing w:before="60" w:after="20"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BB766" w14:textId="77777777" w:rsidR="00906E8C" w:rsidRDefault="00DD77F5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TTC</w:t>
            </w:r>
          </w:p>
        </w:tc>
      </w:tr>
      <w:tr w:rsidR="00906E8C" w14:paraId="722AE83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3C545" w14:textId="77777777" w:rsidR="00906E8C" w:rsidRDefault="00DD77F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6C83AF19" w14:textId="77777777" w:rsidR="00906E8C" w:rsidRDefault="00DD77F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12E1336B" w14:textId="77777777" w:rsidR="00906E8C" w:rsidRDefault="00DD77F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647E418C" w14:textId="77777777" w:rsidR="00906E8C" w:rsidRDefault="00DD77F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5AA5821B" w14:textId="77777777" w:rsidR="00906E8C" w:rsidRDefault="00906E8C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D3561" w14:textId="77777777" w:rsidR="00906E8C" w:rsidRDefault="00906E8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58F79" w14:textId="77777777" w:rsidR="00906E8C" w:rsidRDefault="00906E8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DE880" w14:textId="77777777" w:rsidR="00906E8C" w:rsidRDefault="00906E8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D64A5" w14:textId="77777777" w:rsidR="00906E8C" w:rsidRDefault="00906E8C"/>
        </w:tc>
      </w:tr>
      <w:tr w:rsidR="00906E8C" w14:paraId="3742F6D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BF48D" w14:textId="77777777" w:rsidR="00906E8C" w:rsidRDefault="00DD77F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1281AC41" w14:textId="77777777" w:rsidR="00906E8C" w:rsidRDefault="00DD77F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13B9E3CD" w14:textId="77777777" w:rsidR="00906E8C" w:rsidRDefault="00DD77F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5D64ED10" w14:textId="77777777" w:rsidR="00906E8C" w:rsidRDefault="00DD77F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03E7647F" w14:textId="77777777" w:rsidR="00906E8C" w:rsidRDefault="00906E8C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6FBE8" w14:textId="77777777" w:rsidR="00906E8C" w:rsidRDefault="00906E8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ACDB9" w14:textId="77777777" w:rsidR="00906E8C" w:rsidRDefault="00906E8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2EEE7" w14:textId="77777777" w:rsidR="00906E8C" w:rsidRDefault="00906E8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3CC58" w14:textId="77777777" w:rsidR="00906E8C" w:rsidRDefault="00906E8C"/>
        </w:tc>
      </w:tr>
      <w:tr w:rsidR="00906E8C" w14:paraId="284B0B0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3F8F6" w14:textId="77777777" w:rsidR="00906E8C" w:rsidRDefault="00DD77F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7672B5F4" w14:textId="77777777" w:rsidR="00906E8C" w:rsidRDefault="00DD77F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29BB4183" w14:textId="77777777" w:rsidR="00906E8C" w:rsidRDefault="00DD77F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0FCCF969" w14:textId="77777777" w:rsidR="00906E8C" w:rsidRDefault="00DD77F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4588FB2C" w14:textId="77777777" w:rsidR="00906E8C" w:rsidRDefault="00906E8C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8B282" w14:textId="77777777" w:rsidR="00906E8C" w:rsidRDefault="00906E8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4F1CD" w14:textId="77777777" w:rsidR="00906E8C" w:rsidRDefault="00906E8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D37BC" w14:textId="77777777" w:rsidR="00906E8C" w:rsidRDefault="00906E8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02794" w14:textId="77777777" w:rsidR="00906E8C" w:rsidRDefault="00906E8C"/>
        </w:tc>
      </w:tr>
      <w:tr w:rsidR="00906E8C" w14:paraId="43A49A2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37A43" w14:textId="77777777" w:rsidR="00906E8C" w:rsidRDefault="00DD77F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54A6514D" w14:textId="77777777" w:rsidR="00906E8C" w:rsidRDefault="00DD77F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0B89E592" w14:textId="77777777" w:rsidR="00906E8C" w:rsidRDefault="00DD77F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4438C969" w14:textId="77777777" w:rsidR="00906E8C" w:rsidRDefault="00DD77F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5193A3E6" w14:textId="77777777" w:rsidR="00906E8C" w:rsidRDefault="00906E8C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397D5" w14:textId="77777777" w:rsidR="00906E8C" w:rsidRDefault="00906E8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481B9" w14:textId="77777777" w:rsidR="00906E8C" w:rsidRDefault="00906E8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16AA6" w14:textId="77777777" w:rsidR="00906E8C" w:rsidRDefault="00906E8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5758" w14:textId="77777777" w:rsidR="00906E8C" w:rsidRDefault="00906E8C"/>
        </w:tc>
      </w:tr>
      <w:tr w:rsidR="00906E8C" w14:paraId="416E44C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B3D3D" w14:textId="77777777" w:rsidR="00906E8C" w:rsidRDefault="00DD77F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562909ED" w14:textId="77777777" w:rsidR="00906E8C" w:rsidRDefault="00DD77F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7F6EAED9" w14:textId="77777777" w:rsidR="00906E8C" w:rsidRDefault="00DD77F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5436AE4C" w14:textId="77777777" w:rsidR="00906E8C" w:rsidRDefault="00DD77F5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50C97000" w14:textId="77777777" w:rsidR="00906E8C" w:rsidRDefault="00906E8C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A9A66" w14:textId="77777777" w:rsidR="00906E8C" w:rsidRDefault="00906E8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21233" w14:textId="77777777" w:rsidR="00906E8C" w:rsidRDefault="00906E8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0EB85" w14:textId="77777777" w:rsidR="00906E8C" w:rsidRDefault="00906E8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8219C" w14:textId="77777777" w:rsidR="00906E8C" w:rsidRDefault="00906E8C"/>
        </w:tc>
      </w:tr>
      <w:tr w:rsidR="00906E8C" w14:paraId="7118BF7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1375F" w14:textId="77777777" w:rsidR="00906E8C" w:rsidRDefault="00906E8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61060" w14:textId="77777777" w:rsidR="00906E8C" w:rsidRDefault="00DD77F5">
            <w:pPr>
              <w:spacing w:before="180" w:after="60"/>
              <w:ind w:left="80" w:right="8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F1D0C" w14:textId="77777777" w:rsidR="00906E8C" w:rsidRDefault="00906E8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A3DF5" w14:textId="77777777" w:rsidR="00906E8C" w:rsidRDefault="00906E8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7CFB8" w14:textId="77777777" w:rsidR="00906E8C" w:rsidRDefault="00906E8C"/>
        </w:tc>
      </w:tr>
    </w:tbl>
    <w:p w14:paraId="5D75977C" w14:textId="77777777" w:rsidR="00906E8C" w:rsidRDefault="00906E8C"/>
    <w:sectPr w:rsidR="00906E8C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E26DF" w14:textId="77777777" w:rsidR="00DD77F5" w:rsidRDefault="00DD77F5">
      <w:r>
        <w:separator/>
      </w:r>
    </w:p>
  </w:endnote>
  <w:endnote w:type="continuationSeparator" w:id="0">
    <w:p w14:paraId="379D1883" w14:textId="77777777" w:rsidR="00DD77F5" w:rsidRDefault="00DD7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 Semilight">
    <w:panose1 w:val="020B0402040204020203"/>
    <w:charset w:val="00"/>
    <w:family w:val="swiss"/>
    <w:pitch w:val="variable"/>
    <w:sig w:usb0="80FF8023" w:usb1="0200004A" w:usb2="000002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AB05D" w14:textId="77777777" w:rsidR="00906E8C" w:rsidRDefault="00906E8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06E8C" w14:paraId="510D50A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6CCAA2" w14:textId="77777777" w:rsidR="00906E8C" w:rsidRDefault="00DD77F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2025_TX_CCI_0017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A68371" w14:textId="77777777" w:rsidR="00906E8C" w:rsidRDefault="00DD77F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63315" w14:textId="77777777" w:rsidR="00906E8C" w:rsidRDefault="00DD77F5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9C2A1E3" w14:textId="77777777" w:rsidR="00906E8C" w:rsidRPr="00DD77F5" w:rsidRDefault="00906E8C">
    <w:pPr>
      <w:spacing w:after="140" w:line="240" w:lineRule="exact"/>
      <w:rPr>
        <w:lang w:val="fr-FR"/>
      </w:rPr>
    </w:pPr>
  </w:p>
  <w:p w14:paraId="3AC98BEF" w14:textId="77777777" w:rsidR="00906E8C" w:rsidRPr="00DD77F5" w:rsidRDefault="00906E8C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06E8C" w14:paraId="113247B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0A1D13" w14:textId="77777777" w:rsidR="00906E8C" w:rsidRDefault="00DD77F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2025_TX_CCI_0017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C0A4628" w14:textId="77777777" w:rsidR="00906E8C" w:rsidRDefault="00DD77F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66280" w14:textId="77777777" w:rsidR="00906E8C" w:rsidRDefault="00906E8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06E8C" w14:paraId="3F57934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2CD771C" w14:textId="77777777" w:rsidR="00906E8C" w:rsidRDefault="00DD77F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2025_TX_CCI_0017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5F1FE6" w14:textId="77777777" w:rsidR="00906E8C" w:rsidRDefault="00DD77F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16CD0" w14:textId="77777777" w:rsidR="00906E8C" w:rsidRDefault="00DD77F5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8985688" w14:textId="77777777" w:rsidR="00906E8C" w:rsidRDefault="00DD77F5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facultative dans le cas d'un dépôt signé électroniquement </w:t>
    </w:r>
  </w:p>
  <w:p w14:paraId="673C79B1" w14:textId="77777777" w:rsidR="00906E8C" w:rsidRPr="00DD77F5" w:rsidRDefault="00906E8C">
    <w:pPr>
      <w:spacing w:after="140" w:line="240" w:lineRule="exact"/>
      <w:rPr>
        <w:lang w:val="fr-FR"/>
      </w:rPr>
    </w:pPr>
  </w:p>
  <w:p w14:paraId="161576C9" w14:textId="77777777" w:rsidR="00906E8C" w:rsidRPr="00DD77F5" w:rsidRDefault="00906E8C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06E8C" w14:paraId="14A0B05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07ABDAF" w14:textId="77777777" w:rsidR="00906E8C" w:rsidRDefault="00DD77F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2025_TX_CCI_0017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CBB30D" w14:textId="77777777" w:rsidR="00906E8C" w:rsidRDefault="00DD77F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59052" w14:textId="77777777" w:rsidR="00906E8C" w:rsidRDefault="00DD77F5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42E9E2F" w14:textId="77777777" w:rsidR="00906E8C" w:rsidRDefault="00906E8C">
    <w:pPr>
      <w:spacing w:after="140" w:line="240" w:lineRule="exact"/>
    </w:pPr>
  </w:p>
  <w:p w14:paraId="3B776FC7" w14:textId="77777777" w:rsidR="00906E8C" w:rsidRDefault="00906E8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06E8C" w14:paraId="2DD70FF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080520" w14:textId="77777777" w:rsidR="00906E8C" w:rsidRDefault="00DD77F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2025_TX_CCI_0017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B982AD" w14:textId="77777777" w:rsidR="00906E8C" w:rsidRDefault="00DD77F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06E8C" w14:paraId="479A9DDD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9548A0" w14:textId="77777777" w:rsidR="00906E8C" w:rsidRDefault="00DD77F5">
          <w:pP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</w:pP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Consultation n°: 2025_TX_CCI_0017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10124C" w14:textId="77777777" w:rsidR="00906E8C" w:rsidRDefault="00DD77F5">
          <w:pPr>
            <w:jc w:val="right"/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</w:pP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 xml:space="preserve">Page 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begin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instrText xml:space="preserve"> PAGE </w:instrTex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separate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10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end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 xml:space="preserve"> sur 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begin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instrText xml:space="preserve"> NUMPAGES </w:instrTex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separate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10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2375C" w14:textId="77777777" w:rsidR="00DD77F5" w:rsidRDefault="00DD77F5">
      <w:r>
        <w:separator/>
      </w:r>
    </w:p>
  </w:footnote>
  <w:footnote w:type="continuationSeparator" w:id="0">
    <w:p w14:paraId="0FA7DA62" w14:textId="77777777" w:rsidR="00DD77F5" w:rsidRDefault="00DD77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6E8C"/>
    <w:rsid w:val="000D2916"/>
    <w:rsid w:val="0014718D"/>
    <w:rsid w:val="003E5DA6"/>
    <w:rsid w:val="00641030"/>
    <w:rsid w:val="0066010A"/>
    <w:rsid w:val="006B7C76"/>
    <w:rsid w:val="007917AC"/>
    <w:rsid w:val="00906E8C"/>
    <w:rsid w:val="00A470CC"/>
    <w:rsid w:val="00C61518"/>
    <w:rsid w:val="00D86112"/>
    <w:rsid w:val="00DD77F5"/>
    <w:rsid w:val="00FF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"/>
    <o:shapelayout v:ext="edit">
      <o:idmap v:ext="edit" data="1"/>
    </o:shapelayout>
  </w:shapeDefaults>
  <w:decimalSymbol w:val=","/>
  <w:listSeparator w:val=";"/>
  <w14:docId w14:val="6D1D7ECA"/>
  <w15:docId w15:val="{D219232E-5F10-4CDF-9290-282B362F7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Titletable">
    <w:name w:val="Title table"/>
    <w:basedOn w:val="Normal"/>
    <w:next w:val="Normal"/>
    <w:qFormat/>
    <w:rPr>
      <w:rFonts w:ascii="Nirmala UI Semilight" w:eastAsia="Nirmala UI Semilight" w:hAnsi="Nirmala UI Semilight" w:cs="Nirmala UI Semilight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PiedDePage">
    <w:name w:val="PiedDePage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style1">
    <w:name w:val="style1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Valign">
    <w:name w:val="Valign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ParagrapheIndent2">
    <w:name w:val="ParagrapheIndent2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tableCF">
    <w:name w:val="table CF"/>
    <w:basedOn w:val="Normal"/>
    <w:next w:val="Normal"/>
    <w:qFormat/>
    <w:rPr>
      <w:rFonts w:ascii="Nirmala UI Semilight" w:eastAsia="Nirmala UI Semilight" w:hAnsi="Nirmala UI Semilight" w:cs="Nirmala UI Semilight"/>
      <w:b/>
      <w:sz w:val="18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18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1704</Words>
  <Characters>9374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DUFOUR Clémence</cp:lastModifiedBy>
  <cp:revision>8</cp:revision>
  <dcterms:created xsi:type="dcterms:W3CDTF">2025-09-03T14:13:00Z</dcterms:created>
  <dcterms:modified xsi:type="dcterms:W3CDTF">2025-09-08T13:06:00Z</dcterms:modified>
</cp:coreProperties>
</file>