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47" w:type="dxa"/>
        <w:tblInd w:w="-429" w:type="dxa"/>
        <w:tblCellMar>
          <w:top w:w="41" w:type="dxa"/>
          <w:right w:w="86" w:type="dxa"/>
        </w:tblCellMar>
        <w:tblLook w:val="04A0" w:firstRow="1" w:lastRow="0" w:firstColumn="1" w:lastColumn="0" w:noHBand="0" w:noVBand="1"/>
      </w:tblPr>
      <w:tblGrid>
        <w:gridCol w:w="1161"/>
        <w:gridCol w:w="2099"/>
        <w:gridCol w:w="3687"/>
        <w:gridCol w:w="1701"/>
        <w:gridCol w:w="1134"/>
        <w:gridCol w:w="1265"/>
      </w:tblGrid>
      <w:tr w:rsidR="00AF44E9" w14:paraId="38F77124" w14:textId="15AC93E5" w:rsidTr="00907438">
        <w:trPr>
          <w:trHeight w:val="133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2086E4" w14:textId="77777777" w:rsidR="00761B16" w:rsidRDefault="00761B16" w:rsidP="006150BB">
            <w:pPr>
              <w:ind w:left="77"/>
              <w:jc w:val="center"/>
            </w:pPr>
          </w:p>
        </w:tc>
        <w:tc>
          <w:tcPr>
            <w:tcW w:w="748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6FA1A7" w14:textId="77777777" w:rsidR="007B4712" w:rsidRPr="000260BE" w:rsidRDefault="007B4712" w:rsidP="007B4712">
            <w:pPr>
              <w:tabs>
                <w:tab w:val="left" w:pos="426"/>
                <w:tab w:val="left" w:pos="851"/>
              </w:tabs>
              <w:jc w:val="center"/>
              <w:rPr>
                <w:rFonts w:ascii="Marianne" w:hAnsi="Marianne" w:cs="Times New Roman"/>
                <w:b/>
                <w:sz w:val="24"/>
                <w:lang w:eastAsia="en-US"/>
              </w:rPr>
            </w:pP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>FORCES ARMÉES AUX ANTILLES (972+971) – DID – Contrôles et Vérifications Périodiques Obligatoires (CVPO) des installations techniques des emprises des FAA</w:t>
            </w:r>
          </w:p>
          <w:p w14:paraId="515072EA" w14:textId="77777777" w:rsidR="008C25B1" w:rsidRDefault="008C25B1" w:rsidP="008C25B1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 xml:space="preserve">Lot n° </w:t>
            </w:r>
            <w:r>
              <w:rPr>
                <w:rFonts w:ascii="Marianne" w:hAnsi="Marianne" w:cs="Times New Roman"/>
                <w:b/>
                <w:sz w:val="24"/>
                <w:lang w:eastAsia="en-US"/>
              </w:rPr>
              <w:t>2</w:t>
            </w: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 xml:space="preserve"> : </w:t>
            </w:r>
            <w:r>
              <w:rPr>
                <w:rFonts w:ascii="Marianne" w:hAnsi="Marianne" w:cs="Times New Roman"/>
                <w:b/>
                <w:sz w:val="24"/>
                <w:lang w:eastAsia="en-US"/>
              </w:rPr>
              <w:t>Guadeloupe</w:t>
            </w: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 xml:space="preserve"> (97</w:t>
            </w:r>
            <w:r>
              <w:rPr>
                <w:rFonts w:ascii="Marianne" w:hAnsi="Marianne" w:cs="Times New Roman"/>
                <w:b/>
                <w:sz w:val="24"/>
                <w:lang w:eastAsia="en-US"/>
              </w:rPr>
              <w:t>1</w:t>
            </w: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>)</w:t>
            </w:r>
          </w:p>
          <w:p w14:paraId="22D4AF84" w14:textId="6D2E0C60" w:rsidR="00761B16" w:rsidRDefault="007B4712" w:rsidP="007B4712">
            <w:pPr>
              <w:ind w:left="317"/>
              <w:jc w:val="center"/>
            </w:pPr>
            <w:r>
              <w:rPr>
                <w:sz w:val="28"/>
              </w:rPr>
              <w:t>Devis quantitatif estimatif (DQE)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5E1925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B26347" w14:textId="77777777" w:rsidR="00761B16" w:rsidRDefault="00761B16"/>
        </w:tc>
      </w:tr>
      <w:tr w:rsidR="006A6EED" w14:paraId="57E857D5" w14:textId="0E975F48" w:rsidTr="001B6391">
        <w:trPr>
          <w:trHeight w:val="398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92713" w14:textId="13182962" w:rsidR="006A6EED" w:rsidRDefault="006A6EED" w:rsidP="00FC3F74">
            <w:pPr>
              <w:ind w:left="110"/>
              <w:jc w:val="center"/>
            </w:pPr>
            <w:r>
              <w:rPr>
                <w:sz w:val="20"/>
              </w:rPr>
              <w:t>SECTION TECHNIQUE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CE670" w14:textId="3068F7B6" w:rsidR="006A6EED" w:rsidRDefault="006A6EED" w:rsidP="006A6EED">
            <w:pPr>
              <w:ind w:left="77"/>
              <w:jc w:val="center"/>
            </w:pPr>
            <w:r w:rsidRPr="006150BB">
              <w:t>Désignation des prestations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104B1" w14:textId="59BCB651" w:rsidR="006A6EED" w:rsidRDefault="006A6EED" w:rsidP="006A6EED">
            <w:pPr>
              <w:ind w:left="101"/>
              <w:jc w:val="center"/>
            </w:pPr>
            <w:r>
              <w:rPr>
                <w:sz w:val="18"/>
              </w:rPr>
              <w:t>Unité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DE85F" w14:textId="609DA16F" w:rsidR="006A6EED" w:rsidRDefault="006A6EED" w:rsidP="006A6EED">
            <w:pPr>
              <w:ind w:left="101"/>
              <w:jc w:val="center"/>
            </w:pPr>
            <w:r>
              <w:rPr>
                <w:sz w:val="18"/>
              </w:rPr>
              <w:t>Quantité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F0161" w14:textId="0DA71204" w:rsidR="006A6EED" w:rsidRDefault="006A6EED" w:rsidP="006A6EED">
            <w:pPr>
              <w:ind w:left="10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Prix </w:t>
            </w:r>
          </w:p>
        </w:tc>
      </w:tr>
      <w:tr w:rsidR="00907438" w14:paraId="0A965B13" w14:textId="0654D73C" w:rsidTr="00907438">
        <w:trPr>
          <w:trHeight w:val="25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77E5F9F" w14:textId="701445A8" w:rsidR="00907438" w:rsidRDefault="00907438" w:rsidP="00907438">
            <w:r>
              <w:t xml:space="preserve">       ST 01</w:t>
            </w:r>
          </w:p>
        </w:tc>
        <w:tc>
          <w:tcPr>
            <w:tcW w:w="748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627170E" w14:textId="152F8D87" w:rsidR="00907438" w:rsidRDefault="00907438" w:rsidP="00907438">
            <w:pPr>
              <w:ind w:left="77"/>
              <w:jc w:val="center"/>
            </w:pPr>
            <w:r w:rsidRPr="006150BB">
              <w:t>Vérifications électriques</w:t>
            </w:r>
          </w:p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7FD1C8F9" w14:textId="77777777" w:rsidR="00907438" w:rsidRDefault="00907438" w:rsidP="00907438"/>
        </w:tc>
      </w:tr>
      <w:tr w:rsidR="00AF44E9" w14:paraId="3E483922" w14:textId="2E17F0CB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A977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1198" w14:textId="77777777" w:rsidR="00761B16" w:rsidRDefault="00761B16">
            <w:pPr>
              <w:ind w:left="34"/>
            </w:pPr>
            <w:r>
              <w:rPr>
                <w:sz w:val="16"/>
              </w:rPr>
              <w:t>Coffret de quai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9EC7A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1F2B1" w14:textId="1B5B4862" w:rsidR="00761B16" w:rsidRDefault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D6ACB" w14:textId="77777777" w:rsidR="00761B16" w:rsidRDefault="00761B16">
            <w:pPr>
              <w:ind w:left="106"/>
              <w:jc w:val="center"/>
            </w:pPr>
          </w:p>
        </w:tc>
      </w:tr>
      <w:tr w:rsidR="00AF44E9" w14:paraId="4F12885A" w14:textId="5176DFC9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4961B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F71F5" w14:textId="49EE185E" w:rsidR="00761B16" w:rsidRDefault="00761B16" w:rsidP="001D3B3B">
            <w:pPr>
              <w:ind w:left="34"/>
            </w:pPr>
            <w:r>
              <w:rPr>
                <w:sz w:val="16"/>
              </w:rPr>
              <w:t xml:space="preserve">Contrôle électrique d’un bâtiment de bureaux: O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3B06C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41911" w14:textId="1DD8754C" w:rsidR="00761B16" w:rsidRDefault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40D64" w14:textId="77777777" w:rsidR="00761B16" w:rsidRDefault="00761B16">
            <w:pPr>
              <w:ind w:left="101"/>
              <w:jc w:val="center"/>
            </w:pPr>
          </w:p>
        </w:tc>
      </w:tr>
      <w:tr w:rsidR="00AF44E9" w14:paraId="1BA14D0F" w14:textId="77329A54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5C31C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AB78E" w14:textId="227274B9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de bureaux: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86C6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F18A4" w14:textId="13801CC4" w:rsidR="00761B16" w:rsidRDefault="008C25B1">
            <w:pPr>
              <w:ind w:left="106"/>
              <w:jc w:val="center"/>
            </w:pPr>
            <w:r>
              <w:t>02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78305" w14:textId="77777777" w:rsidR="00761B16" w:rsidRDefault="00761B16">
            <w:pPr>
              <w:ind w:left="106"/>
              <w:jc w:val="center"/>
            </w:pPr>
          </w:p>
        </w:tc>
      </w:tr>
      <w:tr w:rsidR="00AF44E9" w14:paraId="7E106E91" w14:textId="174A566C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5E722" w14:textId="77777777" w:rsidR="00761B16" w:rsidRDefault="00761B16">
            <w:pPr>
              <w:ind w:left="106"/>
              <w:jc w:val="center"/>
            </w:pPr>
            <w:r>
              <w:rPr>
                <w:sz w:val="16"/>
              </w:rPr>
              <w:t>ELEC-04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0BD0B" w14:textId="2B775450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149F3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EF241" w14:textId="7EC53D3E" w:rsidR="00761B16" w:rsidRDefault="008C25B1">
            <w:pPr>
              <w:ind w:left="101"/>
              <w:jc w:val="center"/>
            </w:pPr>
            <w:r>
              <w:t>02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22D9A" w14:textId="77777777" w:rsidR="00761B16" w:rsidRDefault="00761B16">
            <w:pPr>
              <w:ind w:left="101"/>
              <w:jc w:val="center"/>
            </w:pPr>
          </w:p>
        </w:tc>
      </w:tr>
      <w:tr w:rsidR="00AF44E9" w14:paraId="647BC160" w14:textId="14FC218C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EB167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898A7" w14:textId="687A3405" w:rsidR="00761B16" w:rsidRDefault="00761B16" w:rsidP="001D3B3B">
            <w:pPr>
              <w:ind w:left="34"/>
            </w:pPr>
            <w:r>
              <w:rPr>
                <w:sz w:val="16"/>
              </w:rPr>
              <w:t xml:space="preserve">Contrôle électrique d’un bâtiment de bureaux.• 500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52F83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C7D32" w14:textId="6C87E847" w:rsidR="00761B16" w:rsidRDefault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FBEF8" w14:textId="77777777" w:rsidR="00761B16" w:rsidRDefault="00761B16">
            <w:pPr>
              <w:ind w:left="106"/>
              <w:jc w:val="center"/>
            </w:pPr>
          </w:p>
        </w:tc>
      </w:tr>
      <w:tr w:rsidR="00AF44E9" w14:paraId="7BE4813E" w14:textId="366DF208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67463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ELEC-06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BE51D" w14:textId="34B68292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bureaux: 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159C9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3C1A" w14:textId="191DF137" w:rsidR="00761B16" w:rsidRDefault="008C25B1">
            <w:pPr>
              <w:ind w:left="110"/>
              <w:jc w:val="center"/>
            </w:pPr>
            <w:r>
              <w:t>04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AF0C1" w14:textId="77777777" w:rsidR="00761B16" w:rsidRDefault="00761B16">
            <w:pPr>
              <w:ind w:left="110"/>
              <w:jc w:val="center"/>
            </w:pPr>
          </w:p>
        </w:tc>
      </w:tr>
      <w:tr w:rsidR="00AF44E9" w14:paraId="35573DDE" w14:textId="7A22D967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F1286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ELEC-07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660D7" w14:textId="0D048055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bureaux: 1500 &lt; SHOD &lt;2000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E00DB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3A900" w14:textId="31DAAA10" w:rsidR="00761B16" w:rsidRDefault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B3496" w14:textId="77777777" w:rsidR="00761B16" w:rsidRDefault="00761B16">
            <w:pPr>
              <w:ind w:left="96"/>
              <w:jc w:val="center"/>
            </w:pPr>
          </w:p>
        </w:tc>
      </w:tr>
      <w:tr w:rsidR="008C25B1" w14:paraId="7137A043" w14:textId="311D352F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D3175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ELEC-08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F3E1B" w14:textId="59FB8185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de bureaux: 2000 &lt; SHOD &lt;2500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E5B2A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C2D6D" w14:textId="651A2E53" w:rsidR="008C25B1" w:rsidRDefault="008C25B1" w:rsidP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E2BFB" w14:textId="77777777" w:rsidR="008C25B1" w:rsidRDefault="008C25B1" w:rsidP="008C25B1">
            <w:pPr>
              <w:ind w:left="96"/>
              <w:jc w:val="center"/>
            </w:pPr>
          </w:p>
        </w:tc>
      </w:tr>
      <w:tr w:rsidR="008C25B1" w14:paraId="7F650AD4" w14:textId="113A2935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C193B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ELEC-09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0E60B" w14:textId="439315BA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de bureaux: 2500 &lt; SHOD &lt;3000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60658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E2958" w14:textId="3870241C" w:rsidR="008C25B1" w:rsidRDefault="008C25B1" w:rsidP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B94BE" w14:textId="77777777" w:rsidR="008C25B1" w:rsidRDefault="008C25B1" w:rsidP="008C25B1">
            <w:pPr>
              <w:ind w:left="96"/>
              <w:jc w:val="center"/>
            </w:pPr>
          </w:p>
        </w:tc>
      </w:tr>
      <w:tr w:rsidR="008C25B1" w14:paraId="1244CDA7" w14:textId="11962999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5C80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ELEC-IO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29383" w14:textId="5C1892EA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de bureaux.• 3000 &lt; SHOD &lt;3500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1C97B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B32B3" w14:textId="4126069C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68DB3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513096D1" w14:textId="0436F1EF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24439" w14:textId="77777777" w:rsidR="008C25B1" w:rsidRDefault="008C25B1" w:rsidP="008C25B1">
            <w:pPr>
              <w:ind w:left="96"/>
              <w:jc w:val="center"/>
            </w:pPr>
            <w:r>
              <w:rPr>
                <w:sz w:val="18"/>
              </w:rPr>
              <w:t>ELEC-II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046A1" w14:textId="167990BC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ERP: O &lt; SHOD &lt;100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5525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9514C" w14:textId="6AD8709A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C1280" w14:textId="77777777" w:rsidR="008C25B1" w:rsidRDefault="008C25B1" w:rsidP="008C25B1">
            <w:pPr>
              <w:ind w:left="106"/>
              <w:jc w:val="center"/>
            </w:pPr>
          </w:p>
        </w:tc>
      </w:tr>
      <w:tr w:rsidR="00960F52" w14:paraId="5E9654E1" w14:textId="5D8E8693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6B155" w14:textId="77777777" w:rsidR="00960F52" w:rsidRDefault="00960F52" w:rsidP="00960F52">
            <w:pPr>
              <w:ind w:left="101"/>
              <w:jc w:val="center"/>
            </w:pPr>
            <w:bookmarkStart w:id="0" w:name="_GoBack" w:colFirst="4" w:colLast="4"/>
            <w:r>
              <w:rPr>
                <w:sz w:val="16"/>
              </w:rPr>
              <w:t>ELEC-12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9DE8D1" w14:textId="1B16BCC6" w:rsidR="00960F52" w:rsidRDefault="00960F52" w:rsidP="00960F52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952B8" w14:textId="77777777" w:rsidR="00960F52" w:rsidRDefault="00960F52" w:rsidP="00960F52">
            <w:r>
              <w:rPr>
                <w:sz w:val="16"/>
              </w:rPr>
              <w:t xml:space="preserve">ERP: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50E9" w14:textId="65C57E7B" w:rsidR="00960F52" w:rsidRDefault="00960F52" w:rsidP="00960F52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7BC0F" w14:textId="0301F6C6" w:rsidR="00960F52" w:rsidRDefault="00960F52" w:rsidP="00960F52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D9995" w14:textId="77777777" w:rsidR="00960F52" w:rsidRDefault="00960F52" w:rsidP="00960F52">
            <w:pPr>
              <w:ind w:left="106"/>
              <w:jc w:val="center"/>
            </w:pPr>
          </w:p>
        </w:tc>
      </w:tr>
      <w:tr w:rsidR="00960F52" w14:paraId="6780AAB8" w14:textId="4D89BD59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15E0" w14:textId="77777777" w:rsidR="00960F52" w:rsidRDefault="00960F52" w:rsidP="00960F52">
            <w:pPr>
              <w:ind w:left="96"/>
              <w:jc w:val="center"/>
            </w:pPr>
            <w:r>
              <w:rPr>
                <w:sz w:val="16"/>
              </w:rPr>
              <w:t>ELEC-13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AB1FEB" w14:textId="4BEBE5FF" w:rsidR="00960F52" w:rsidRDefault="00960F52" w:rsidP="00960F52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F469A4" w14:textId="77777777" w:rsidR="00960F52" w:rsidRDefault="00960F52" w:rsidP="00960F52">
            <w:r>
              <w:rPr>
                <w:sz w:val="16"/>
              </w:rPr>
              <w:t xml:space="preserve">ERP: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5884D" w14:textId="52A897D3" w:rsidR="00960F52" w:rsidRDefault="00960F52" w:rsidP="00960F52">
            <w:pPr>
              <w:ind w:left="106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AD601" w14:textId="7D64AC3E" w:rsidR="00960F52" w:rsidRDefault="00960F52" w:rsidP="00960F52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1DF77" w14:textId="77777777" w:rsidR="00960F52" w:rsidRDefault="00960F52" w:rsidP="00960F52">
            <w:pPr>
              <w:ind w:left="101"/>
              <w:jc w:val="center"/>
            </w:pPr>
          </w:p>
        </w:tc>
      </w:tr>
      <w:tr w:rsidR="00960F52" w14:paraId="21E0B351" w14:textId="6C56B3CA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24430" w14:textId="77777777" w:rsidR="00960F52" w:rsidRDefault="00960F52" w:rsidP="00960F52">
            <w:pPr>
              <w:ind w:left="106"/>
              <w:jc w:val="center"/>
            </w:pPr>
            <w:r>
              <w:rPr>
                <w:sz w:val="16"/>
              </w:rPr>
              <w:t>ELEC-14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9EBC22" w14:textId="312FED00" w:rsidR="00960F52" w:rsidRDefault="00960F52" w:rsidP="00960F52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A41DE5" w14:textId="633632A6" w:rsidR="00960F52" w:rsidRDefault="00960F52" w:rsidP="00960F52">
            <w:r>
              <w:rPr>
                <w:sz w:val="16"/>
              </w:rPr>
              <w:t xml:space="preserve">ERP: 500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BC736" w14:textId="1C412B51" w:rsidR="00960F52" w:rsidRDefault="00960F52" w:rsidP="00960F52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64779" w14:textId="1A30CE13" w:rsidR="00960F52" w:rsidRDefault="00960F52" w:rsidP="00960F52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C4B3C" w14:textId="77777777" w:rsidR="00960F52" w:rsidRDefault="00960F52" w:rsidP="00960F52">
            <w:pPr>
              <w:ind w:left="106"/>
              <w:jc w:val="center"/>
            </w:pPr>
          </w:p>
        </w:tc>
      </w:tr>
      <w:tr w:rsidR="00960F52" w14:paraId="73350A01" w14:textId="051F2A92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F368" w14:textId="77777777" w:rsidR="00960F52" w:rsidRDefault="00960F52" w:rsidP="00960F52">
            <w:pPr>
              <w:ind w:left="96"/>
              <w:jc w:val="center"/>
            </w:pPr>
            <w:r>
              <w:rPr>
                <w:sz w:val="16"/>
              </w:rPr>
              <w:t>ELEC-15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C5B379" w14:textId="487AFF7B" w:rsidR="00960F52" w:rsidRDefault="00960F52" w:rsidP="00960F52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8308DE" w14:textId="27E49531" w:rsidR="00960F52" w:rsidRDefault="00960F52" w:rsidP="00960F52">
            <w:r>
              <w:rPr>
                <w:sz w:val="16"/>
              </w:rPr>
              <w:t>ERP: 1000 &lt; SHOD &lt;1500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7F34E" w14:textId="064CF4CA" w:rsidR="00960F52" w:rsidRDefault="00960F52" w:rsidP="00960F52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DDC31" w14:textId="5D5E6992" w:rsidR="00960F52" w:rsidRDefault="00960F52" w:rsidP="00960F52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0DA7D" w14:textId="77777777" w:rsidR="00960F52" w:rsidRDefault="00960F52" w:rsidP="00960F52">
            <w:pPr>
              <w:ind w:left="101"/>
              <w:jc w:val="center"/>
            </w:pPr>
          </w:p>
        </w:tc>
      </w:tr>
      <w:tr w:rsidR="00960F52" w14:paraId="0F9C5894" w14:textId="76BAB0C5" w:rsidTr="00907438"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DD022" w14:textId="77777777" w:rsidR="00960F52" w:rsidRDefault="00960F52" w:rsidP="00960F52">
            <w:pPr>
              <w:ind w:left="101"/>
              <w:jc w:val="center"/>
            </w:pPr>
            <w:r>
              <w:rPr>
                <w:sz w:val="16"/>
              </w:rPr>
              <w:t>ELEC-16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68748" w14:textId="35E6D6D7" w:rsidR="00960F52" w:rsidRDefault="00960F52" w:rsidP="00960F52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70DAAD" w14:textId="765D1742" w:rsidR="00960F52" w:rsidRDefault="00960F52" w:rsidP="00960F52">
            <w:r>
              <w:rPr>
                <w:sz w:val="16"/>
              </w:rPr>
              <w:t>ERP: 1500 &lt; SHOD &lt;2000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21310" w14:textId="288B5CB5" w:rsidR="00960F52" w:rsidRDefault="00960F52" w:rsidP="00960F52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21C16" w14:textId="0A04E880" w:rsidR="00960F52" w:rsidRDefault="00960F52" w:rsidP="00960F52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C5AB8" w14:textId="77777777" w:rsidR="00960F52" w:rsidRDefault="00960F52" w:rsidP="00960F52">
            <w:pPr>
              <w:ind w:left="96"/>
              <w:jc w:val="center"/>
            </w:pPr>
          </w:p>
        </w:tc>
      </w:tr>
      <w:tr w:rsidR="00960F52" w14:paraId="2B1B5E0B" w14:textId="21D12714" w:rsidTr="00907438"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EDE68" w14:textId="77777777" w:rsidR="00960F52" w:rsidRDefault="00960F52" w:rsidP="00960F52">
            <w:pPr>
              <w:ind w:left="101"/>
              <w:jc w:val="center"/>
            </w:pPr>
            <w:r>
              <w:rPr>
                <w:sz w:val="16"/>
              </w:rPr>
              <w:t>ELEC-17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A74845" w14:textId="4BE996CE" w:rsidR="00960F52" w:rsidRDefault="00960F52" w:rsidP="00960F52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C6F15" w14:textId="77777777" w:rsidR="00960F52" w:rsidRDefault="00960F52" w:rsidP="00960F52">
            <w:r>
              <w:rPr>
                <w:sz w:val="16"/>
              </w:rPr>
              <w:t>ERP: 2000 &lt; SHOD &lt;2500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E67C0" w14:textId="435DF0BF" w:rsidR="00960F52" w:rsidRDefault="00960F52" w:rsidP="00960F52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EF28A" w14:textId="79581D89" w:rsidR="00960F52" w:rsidRDefault="00960F52" w:rsidP="00960F52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4E2D5" w14:textId="77777777" w:rsidR="00960F52" w:rsidRDefault="00960F52" w:rsidP="00960F52">
            <w:pPr>
              <w:ind w:left="96"/>
              <w:jc w:val="center"/>
            </w:pPr>
          </w:p>
        </w:tc>
      </w:tr>
      <w:tr w:rsidR="00960F52" w14:paraId="6CE8D079" w14:textId="550F0AE6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39187" w14:textId="77777777" w:rsidR="00960F52" w:rsidRDefault="00960F52" w:rsidP="00960F52">
            <w:pPr>
              <w:ind w:left="101"/>
              <w:jc w:val="center"/>
            </w:pPr>
            <w:r>
              <w:rPr>
                <w:sz w:val="16"/>
              </w:rPr>
              <w:t>ELEC-18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22D776" w14:textId="16B7A9E1" w:rsidR="00960F52" w:rsidRDefault="00960F52" w:rsidP="00960F52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B0A787" w14:textId="2AF9EBC7" w:rsidR="00960F52" w:rsidRDefault="00960F52" w:rsidP="00960F52">
            <w:r>
              <w:rPr>
                <w:sz w:val="16"/>
              </w:rPr>
              <w:t>ERP: 3000 &lt; SHOD &lt;3500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7C1D5" w14:textId="6E395CD2" w:rsidR="00960F52" w:rsidRDefault="00960F52" w:rsidP="00960F52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3CF69" w14:textId="447202F6" w:rsidR="00960F52" w:rsidRDefault="00960F52" w:rsidP="00960F52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20DC5" w14:textId="77777777" w:rsidR="00960F52" w:rsidRDefault="00960F52" w:rsidP="00960F52">
            <w:pPr>
              <w:ind w:left="96"/>
              <w:jc w:val="center"/>
            </w:pPr>
          </w:p>
        </w:tc>
      </w:tr>
      <w:bookmarkEnd w:id="0"/>
      <w:tr w:rsidR="008C25B1" w14:paraId="0A49D95B" w14:textId="5E770DD7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2B049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ELEC-19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1C3F3" w14:textId="609459E8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ERP: 5000 &lt; SHOD &lt; 5700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71C8B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EBD1C" w14:textId="2F023D54" w:rsidR="008C25B1" w:rsidRDefault="008C25B1" w:rsidP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AD1B1" w14:textId="77777777" w:rsidR="008C25B1" w:rsidRDefault="008C25B1" w:rsidP="008C25B1">
            <w:pPr>
              <w:ind w:left="96"/>
              <w:jc w:val="center"/>
            </w:pPr>
          </w:p>
        </w:tc>
      </w:tr>
      <w:tr w:rsidR="008C25B1" w14:paraId="794D7E67" w14:textId="6F2B2BF2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4270A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ELEC-20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A8033" w14:textId="75C80ED9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bâtiment technique: 0 &lt; SHOD &lt;100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50F00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D511D" w14:textId="03F78E6B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1C90A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7558A273" w14:textId="04CA74A8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73074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ELEC-21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A8F82" w14:textId="7A073D2F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technique: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03F01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DB57E" w14:textId="4B1F5C9D" w:rsidR="008C25B1" w:rsidRDefault="008C25B1" w:rsidP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9F359" w14:textId="77777777" w:rsidR="008C25B1" w:rsidRDefault="008C25B1" w:rsidP="008C25B1">
            <w:pPr>
              <w:ind w:left="96"/>
              <w:jc w:val="center"/>
            </w:pPr>
          </w:p>
        </w:tc>
      </w:tr>
      <w:tr w:rsidR="008C25B1" w14:paraId="6086EA4E" w14:textId="5B297E83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0365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ELEC-22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83000" w14:textId="60EBE83C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technique: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668EF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4791C" w14:textId="0D30C04A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757FB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2116E822" w14:textId="032723B6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7A8F3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ELEC-23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93A5C" w14:textId="53A836F6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technique: 500 &lt; SHOD &lt;1000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0AB38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56E57" w14:textId="224D94C7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1A355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72FA3547" w14:textId="6133BFC8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422BE" w14:textId="77777777" w:rsidR="008C25B1" w:rsidRDefault="008C25B1" w:rsidP="008C25B1">
            <w:pPr>
              <w:ind w:left="106"/>
              <w:jc w:val="center"/>
            </w:pPr>
            <w:r>
              <w:rPr>
                <w:sz w:val="16"/>
              </w:rPr>
              <w:t>ELEC-24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583F4" w14:textId="584A435B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technique 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3F291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D9716" w14:textId="15514B1F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14C93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0EC30005" w14:textId="5EF372FA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AE29A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ELEC-25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E085" w14:textId="7820FD58" w:rsidR="008C25B1" w:rsidRDefault="008C25B1" w:rsidP="008C25B1">
            <w:pPr>
              <w:ind w:left="34"/>
            </w:pPr>
            <w:r>
              <w:rPr>
                <w:sz w:val="16"/>
              </w:rPr>
              <w:t>Contrôle électrique d’un bâtiment technique: 2000 &lt; SHOD &lt;2500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93F76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45022" w14:textId="6ABB99E8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EB6EA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783C43F3" w14:textId="4A0BFD88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48739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ELEC-26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47384" w14:textId="08DBA680" w:rsidR="008C25B1" w:rsidRDefault="008C25B1" w:rsidP="008C25B1">
            <w:pPr>
              <w:ind w:left="34"/>
            </w:pPr>
            <w:r>
              <w:rPr>
                <w:sz w:val="16"/>
              </w:rPr>
              <w:t>Contrôle électrique d’un bâtiment technique: 3000 &lt; SHOD &lt;3500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078AE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26A13" w14:textId="3A0C5B95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A3208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675BAF1C" w14:textId="272E3EC4" w:rsidTr="00907438">
        <w:trPr>
          <w:trHeight w:val="245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7B471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ELEC-27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233EF" w14:textId="07D5037F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technique: 5000 m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>&lt; SHOD &lt; 5700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F2C58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5019C" w14:textId="0722381A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AA139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318B6F8D" w14:textId="6277CE23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9C5AD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ELEC-28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14507" w14:textId="1EBA0136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hébergement: 0 m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20CCF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2574A" w14:textId="46CEF02C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C0B07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50B3E674" w14:textId="19AFDE1E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33A81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ELEC-29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84F3D" w14:textId="015424F2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hébergement: 200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4B1F9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C7CFE" w14:textId="0BE0A0B4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8DED2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45ED7A68" w14:textId="22B8E16D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CC33D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ELEC-30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ABF7F" w14:textId="5503B26E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hébergement: 500 &lt; SHOD &lt;1000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37CB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61342" w14:textId="4381CF44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CE2D9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2462D931" w14:textId="688766E9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DC0CC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ELEC-31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A23DB" w14:textId="5803D9B6" w:rsidR="008C25B1" w:rsidRDefault="008C25B1" w:rsidP="008C25B1">
            <w:pPr>
              <w:ind w:left="34"/>
            </w:pPr>
            <w:r>
              <w:rPr>
                <w:sz w:val="16"/>
              </w:rPr>
              <w:t xml:space="preserve">Contrôle électrique d’un bâtiment hćbergement:1000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E68EB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BC9A0" w14:textId="65F92E2E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3EECF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2C48FE65" w14:textId="396D3FD6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2ED03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ELEC-32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B7F7A" w14:textId="33B172B4" w:rsidR="008C25B1" w:rsidRDefault="008C25B1" w:rsidP="008C25B1">
            <w:pPr>
              <w:ind w:left="34"/>
            </w:pPr>
            <w:r>
              <w:rPr>
                <w:sz w:val="16"/>
              </w:rPr>
              <w:t>Contrôle électrique d’un bâtiment hébergement: 1500 &lt; SHOD &lt;2000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66109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55774" w14:textId="236D89AF" w:rsidR="008C25B1" w:rsidRDefault="008C25B1" w:rsidP="008C25B1">
            <w:pPr>
              <w:ind w:left="110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6B6E8" w14:textId="77777777" w:rsidR="008C25B1" w:rsidRDefault="008C25B1" w:rsidP="008C25B1">
            <w:pPr>
              <w:ind w:left="110"/>
              <w:jc w:val="center"/>
            </w:pPr>
          </w:p>
        </w:tc>
      </w:tr>
      <w:tr w:rsidR="008C25B1" w14:paraId="7D039F87" w14:textId="6113A4AB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428E9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ELEC-33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2194F" w14:textId="620AE796" w:rsidR="008C25B1" w:rsidRDefault="008C25B1" w:rsidP="008C25B1">
            <w:pPr>
              <w:ind w:left="34"/>
            </w:pPr>
            <w:r>
              <w:rPr>
                <w:sz w:val="16"/>
              </w:rPr>
              <w:t>Contrôle électrique d’un bâtiment hébergement: 2000 &lt; SHOD &lt;2500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1BB0C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1A2EA" w14:textId="3C47B26D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10B6A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6BF8667D" w14:textId="423FAC70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C0AE9" w14:textId="77777777" w:rsidR="008C25B1" w:rsidRDefault="008C25B1" w:rsidP="008C25B1">
            <w:pPr>
              <w:ind w:left="106"/>
              <w:jc w:val="center"/>
            </w:pPr>
            <w:r>
              <w:rPr>
                <w:sz w:val="16"/>
              </w:rPr>
              <w:t>ELEC-34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B52B3" w14:textId="13A7736F" w:rsidR="008C25B1" w:rsidRDefault="008C25B1" w:rsidP="008C25B1">
            <w:pPr>
              <w:ind w:left="34"/>
            </w:pPr>
            <w:r>
              <w:rPr>
                <w:sz w:val="16"/>
              </w:rPr>
              <w:t>Contrôle électrique d’un bâtiment hébergement: 2500 &lt; SHOD &lt;3000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96DD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85D19" w14:textId="2594CDC0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710BE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03065C82" w14:textId="32DA0A83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32176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ELEC-35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78A46" w14:textId="3E8E5007" w:rsidR="008C25B1" w:rsidRDefault="008C25B1" w:rsidP="008C25B1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hébergement: 3000 &lt; SHOD &lt;3500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09A89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56452" w14:textId="58A60388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213FC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787A314D" w14:textId="2355A6EE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79BFA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ELEC-36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79ADD" w14:textId="3C11B142" w:rsidR="008C25B1" w:rsidRDefault="008C25B1" w:rsidP="008C25B1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logement (hors communs): O &lt; SHOD &lt; 100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D0758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FACF0" w14:textId="73E26EDD" w:rsidR="008C25B1" w:rsidRDefault="008C25B1" w:rsidP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1C005" w14:textId="77777777" w:rsidR="008C25B1" w:rsidRDefault="008C25B1" w:rsidP="008C25B1">
            <w:pPr>
              <w:ind w:left="96"/>
              <w:jc w:val="center"/>
            </w:pPr>
          </w:p>
        </w:tc>
      </w:tr>
      <w:tr w:rsidR="008C25B1" w14:paraId="38910D45" w14:textId="00604534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24712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lastRenderedPageBreak/>
              <w:t>ELEC-37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D26D2" w14:textId="5CE9184E" w:rsidR="008C25B1" w:rsidRDefault="008C25B1" w:rsidP="008C25B1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logement (hors communs): 100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200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749B7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3D2F6" w14:textId="50C41B28" w:rsidR="008C25B1" w:rsidRDefault="008C25B1" w:rsidP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B9703" w14:textId="77777777" w:rsidR="008C25B1" w:rsidRDefault="008C25B1" w:rsidP="008C25B1">
            <w:pPr>
              <w:ind w:left="96"/>
              <w:jc w:val="center"/>
            </w:pPr>
          </w:p>
        </w:tc>
      </w:tr>
      <w:tr w:rsidR="00AF44E9" w14:paraId="07D31303" w14:textId="56ED0DA1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6EB1B" w14:textId="77777777" w:rsidR="00761B16" w:rsidRPr="00CC4D4F" w:rsidRDefault="00761B16">
            <w:pPr>
              <w:ind w:left="101"/>
              <w:jc w:val="center"/>
            </w:pPr>
            <w:r w:rsidRPr="00CC4D4F">
              <w:rPr>
                <w:sz w:val="16"/>
              </w:rPr>
              <w:t>ELEC-38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638E3" w14:textId="352B9BB1" w:rsidR="00761B16" w:rsidRPr="00CC4D4F" w:rsidRDefault="00761B16" w:rsidP="000D78EC">
            <w:pPr>
              <w:ind w:left="5"/>
            </w:pPr>
            <w:r w:rsidRPr="00CC4D4F">
              <w:rPr>
                <w:sz w:val="16"/>
              </w:rPr>
              <w:t xml:space="preserve">Contrôle électrique d </w:t>
            </w:r>
            <w:r w:rsidRPr="00CC4D4F">
              <w:rPr>
                <w:sz w:val="16"/>
                <w:vertAlign w:val="superscript"/>
              </w:rPr>
              <w:t xml:space="preserve">l </w:t>
            </w:r>
            <w:r w:rsidRPr="00CC4D4F">
              <w:rPr>
                <w:sz w:val="16"/>
              </w:rPr>
              <w:t xml:space="preserve">un bâtiment logement (hors communs): 200 rn </w:t>
            </w:r>
            <w:r w:rsidRPr="00CC4D4F">
              <w:rPr>
                <w:sz w:val="16"/>
                <w:vertAlign w:val="superscript"/>
              </w:rPr>
              <w:t xml:space="preserve">2 </w:t>
            </w:r>
            <w:r w:rsidRPr="00CC4D4F">
              <w:rPr>
                <w:sz w:val="16"/>
              </w:rPr>
              <w:t xml:space="preserve">&lt; SHOD &lt; 500 rn </w:t>
            </w:r>
            <w:r w:rsidRPr="00CC4D4F"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11A48" w14:textId="77777777" w:rsidR="00761B16" w:rsidRDefault="00761B16">
            <w:pPr>
              <w:ind w:left="113"/>
              <w:jc w:val="center"/>
            </w:pPr>
            <w:r w:rsidRPr="00CC4D4F"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A1061" w14:textId="13A6BC4A" w:rsidR="00761B16" w:rsidRDefault="008C25B1">
            <w:pPr>
              <w:ind w:left="96"/>
              <w:jc w:val="center"/>
            </w:pPr>
            <w:r>
              <w:t>06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0C2E7" w14:textId="77777777" w:rsidR="00761B16" w:rsidRDefault="00761B16">
            <w:pPr>
              <w:ind w:left="96"/>
              <w:jc w:val="center"/>
            </w:pPr>
          </w:p>
        </w:tc>
      </w:tr>
      <w:tr w:rsidR="00AF44E9" w14:paraId="76051290" w14:textId="6CB1F846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0F4A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ELEC-39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06260" w14:textId="3009B735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logement (hors communs): 500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AC436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5FC19" w14:textId="48B23397" w:rsidR="00761B16" w:rsidRDefault="008C25B1">
            <w:pPr>
              <w:ind w:left="96"/>
              <w:jc w:val="center"/>
            </w:pPr>
            <w:r>
              <w:t>09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E85E7" w14:textId="77777777" w:rsidR="00761B16" w:rsidRDefault="00761B16">
            <w:pPr>
              <w:ind w:left="96"/>
              <w:jc w:val="center"/>
            </w:pPr>
          </w:p>
        </w:tc>
      </w:tr>
      <w:tr w:rsidR="00AF44E9" w14:paraId="14AE7170" w14:textId="30B394C2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1A18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ELEC-40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3E741" w14:textId="14D008DD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d’un bâtiment logement (hors communs): 1000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B8EF7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8785D" w14:textId="6AC66632" w:rsidR="00761B16" w:rsidRDefault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EA5E6" w14:textId="77777777" w:rsidR="00761B16" w:rsidRDefault="00761B16">
            <w:pPr>
              <w:ind w:left="106"/>
              <w:jc w:val="center"/>
            </w:pPr>
          </w:p>
        </w:tc>
      </w:tr>
      <w:tr w:rsidR="008C25B1" w14:paraId="3CF973B0" w14:textId="6E0F6E13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28D83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ELEC-41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B9A6E" w14:textId="62243BC8" w:rsidR="008C25B1" w:rsidRDefault="008C25B1" w:rsidP="008C25B1">
            <w:pPr>
              <w:ind w:left="5"/>
            </w:pPr>
            <w:r>
              <w:rPr>
                <w:sz w:val="16"/>
              </w:rPr>
              <w:t xml:space="preserve">Contrôle électrique d’un bâtiment logement (hors communs): 1500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2000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03E83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AFC30" w14:textId="79B622F9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EC31D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1F09012E" w14:textId="28902540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7EDE5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ELEC-42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E448F" w14:textId="3AC4C995" w:rsidR="008C25B1" w:rsidRDefault="008C25B1" w:rsidP="008C25B1">
            <w:pPr>
              <w:ind w:left="5"/>
            </w:pPr>
            <w:r>
              <w:rPr>
                <w:sz w:val="16"/>
              </w:rPr>
              <w:t xml:space="preserve">Contrôle électrique des communs d’un bâtiment logement: O &lt; Surface &lt; 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8D7AC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C464" w14:textId="5B68A7A9" w:rsidR="008C25B1" w:rsidRDefault="008C25B1" w:rsidP="008C25B1">
            <w:pPr>
              <w:ind w:left="9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1C970" w14:textId="77777777" w:rsidR="008C25B1" w:rsidRDefault="008C25B1" w:rsidP="008C25B1">
            <w:pPr>
              <w:ind w:left="91"/>
              <w:jc w:val="center"/>
            </w:pPr>
          </w:p>
        </w:tc>
      </w:tr>
      <w:tr w:rsidR="008C25B1" w14:paraId="207C960B" w14:textId="22C9A894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EF4D0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ELEC-43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2A4C2" w14:textId="13DAAF6D" w:rsidR="008C25B1" w:rsidRDefault="008C25B1" w:rsidP="008C25B1">
            <w:pPr>
              <w:ind w:left="5"/>
            </w:pPr>
            <w:r>
              <w:rPr>
                <w:sz w:val="16"/>
              </w:rPr>
              <w:t>Contrôle électrique des communs d’un bâtiment logement: 100 &lt; Surface &lt; 200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76E1B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7F486" w14:textId="58F4EC50" w:rsidR="008C25B1" w:rsidRDefault="008C25B1" w:rsidP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4F5E8" w14:textId="77777777" w:rsidR="008C25B1" w:rsidRDefault="008C25B1" w:rsidP="008C25B1">
            <w:pPr>
              <w:ind w:left="96"/>
              <w:jc w:val="center"/>
            </w:pPr>
          </w:p>
        </w:tc>
      </w:tr>
      <w:tr w:rsidR="008C25B1" w14:paraId="12786E9C" w14:textId="2F6A8B5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4E3E8" w14:textId="77777777" w:rsidR="008C25B1" w:rsidRDefault="008C25B1" w:rsidP="008C25B1">
            <w:pPr>
              <w:ind w:left="106"/>
              <w:jc w:val="center"/>
            </w:pPr>
            <w:r>
              <w:rPr>
                <w:sz w:val="16"/>
              </w:rPr>
              <w:t>ELEC-44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83928" w14:textId="0491A537" w:rsidR="008C25B1" w:rsidRDefault="008C25B1" w:rsidP="008C25B1">
            <w:pPr>
              <w:ind w:left="5"/>
            </w:pPr>
            <w:r>
              <w:rPr>
                <w:sz w:val="16"/>
              </w:rPr>
              <w:t>Contrôle électrique des communs d’un bâtiment logement: 200 &lt; Surface &lt; 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5B9BA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2FAB4" w14:textId="471AA4CF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05C14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2E49B9D6" w14:textId="62892C14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1863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ELEC-45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4CE7" w14:textId="10053809" w:rsidR="008C25B1" w:rsidRDefault="008C25B1" w:rsidP="008C25B1">
            <w:pPr>
              <w:ind w:left="10"/>
            </w:pPr>
            <w:r>
              <w:rPr>
                <w:sz w:val="16"/>
              </w:rPr>
              <w:t>Mise ă jour du schéma unifilaire d’une armoire électrique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F29F1" w14:textId="77777777" w:rsidR="008C25B1" w:rsidRDefault="008C25B1" w:rsidP="008C25B1">
            <w:pPr>
              <w:ind w:left="103"/>
              <w:jc w:val="center"/>
            </w:pPr>
            <w:r>
              <w:rPr>
                <w:sz w:val="16"/>
              </w:rPr>
              <w:t>Armoire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8A4DF" w14:textId="64317AAE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CD9AD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0EAAC1B7" w14:textId="41E79697" w:rsidTr="005B5736">
        <w:tblPrEx>
          <w:tblCellMar>
            <w:top w:w="29" w:type="dxa"/>
            <w:left w:w="26" w:type="dxa"/>
            <w:right w:w="115" w:type="dxa"/>
          </w:tblCellMar>
        </w:tblPrEx>
        <w:trPr>
          <w:trHeight w:val="41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B0169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ELEC-46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1FB99" w14:textId="2BBBB1E7" w:rsidR="008C25B1" w:rsidRDefault="008C25B1" w:rsidP="008C25B1">
            <w:pPr>
              <w:ind w:left="10"/>
            </w:pPr>
            <w:r>
              <w:rPr>
                <w:sz w:val="16"/>
              </w:rPr>
              <w:t>Création du schéma unifilaire ď une armoire électrique divisionnaire et mise sur support réglementaire dans les armoires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E1059" w14:textId="77777777" w:rsidR="008C25B1" w:rsidRDefault="008C25B1" w:rsidP="008C25B1">
            <w:pPr>
              <w:ind w:left="103"/>
              <w:jc w:val="center"/>
            </w:pPr>
            <w:r>
              <w:rPr>
                <w:sz w:val="16"/>
              </w:rPr>
              <w:t>Armoire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5F23C" w14:textId="593C4B1D" w:rsidR="008C25B1" w:rsidRDefault="008C25B1" w:rsidP="008C25B1">
            <w:pPr>
              <w:ind w:left="9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90967" w14:textId="77777777" w:rsidR="008C25B1" w:rsidRDefault="008C25B1" w:rsidP="008C25B1">
            <w:pPr>
              <w:ind w:left="96"/>
              <w:jc w:val="center"/>
            </w:pPr>
          </w:p>
        </w:tc>
      </w:tr>
      <w:tr w:rsidR="008C25B1" w14:paraId="1FD53B48" w14:textId="603A997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63BC2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ELEC-47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F56C0" w14:textId="7D84BF00" w:rsidR="008C25B1" w:rsidRDefault="008C25B1" w:rsidP="008C25B1">
            <w:pPr>
              <w:ind w:left="10"/>
            </w:pPr>
            <w:r>
              <w:rPr>
                <w:sz w:val="16"/>
              </w:rPr>
              <w:t>Plus-value pour une visite quadriennale : + X % du prix unitaire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FABFD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5D125" w14:textId="791A7292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F7853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6143E4C1" w14:textId="2957E42A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FB731" w14:textId="70C77D8E" w:rsidR="008C25B1" w:rsidRDefault="008C25B1" w:rsidP="008C25B1">
            <w:pPr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ELEC 48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37531" w14:textId="137784A3" w:rsidR="008C25B1" w:rsidRDefault="008C25B1" w:rsidP="008C25B1">
            <w:pPr>
              <w:ind w:left="10"/>
              <w:rPr>
                <w:sz w:val="16"/>
              </w:rPr>
            </w:pPr>
            <w:r>
              <w:rPr>
                <w:sz w:val="16"/>
              </w:rPr>
              <w:t>Visite initiale d’armoire électrique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3C0F4" w14:textId="6C31EF00" w:rsidR="008C25B1" w:rsidRDefault="008C25B1" w:rsidP="008C25B1">
            <w:pPr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E168D" w14:textId="06AA3F7B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8FB32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6BB07FE9" w14:textId="3E298222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9BEE" w14:textId="5B5CDE25" w:rsidR="008C25B1" w:rsidRDefault="008C25B1" w:rsidP="008C25B1">
            <w:pPr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ELEC 49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3F193" w14:textId="538DA5C8" w:rsidR="008C25B1" w:rsidRDefault="008C25B1" w:rsidP="008C25B1">
            <w:pPr>
              <w:ind w:left="10"/>
              <w:rPr>
                <w:sz w:val="16"/>
              </w:rPr>
            </w:pPr>
            <w:r>
              <w:rPr>
                <w:sz w:val="16"/>
              </w:rPr>
              <w:t>Visite initiale d’installation électrique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74E79" w14:textId="65675EF0" w:rsidR="008C25B1" w:rsidRDefault="008C25B1" w:rsidP="008C25B1">
            <w:pPr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A4907" w14:textId="4C520FA6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22B71" w14:textId="77777777" w:rsidR="008C25B1" w:rsidRDefault="008C25B1" w:rsidP="008C25B1">
            <w:pPr>
              <w:ind w:left="106"/>
              <w:jc w:val="center"/>
            </w:pPr>
          </w:p>
        </w:tc>
      </w:tr>
      <w:tr w:rsidR="00AF44E9" w14:paraId="6093C562" w14:textId="0BF966C5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4FED88" w14:textId="2BBAC98C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5852F8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73E8C1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52D33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E84970" w14:textId="77777777" w:rsidR="00761B16" w:rsidRDefault="00761B16"/>
        </w:tc>
      </w:tr>
      <w:tr w:rsidR="00907438" w14:paraId="3868A57C" w14:textId="5F563E8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00821DC" w14:textId="483AFA8D" w:rsidR="00907438" w:rsidRDefault="00907438" w:rsidP="00907438">
            <w:r w:rsidRPr="00D91C25">
              <w:t xml:space="preserve">     ST 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307C5EB" w14:textId="46000DB6" w:rsidR="00907438" w:rsidRPr="00CC4D4F" w:rsidRDefault="00907438" w:rsidP="00907438">
            <w:pPr>
              <w:ind w:left="77"/>
              <w:jc w:val="center"/>
            </w:pPr>
            <w:r w:rsidRPr="00D91C25">
              <w:t>Ascenseurs et monte-charges accompagnés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C40AFC7" w14:textId="77777777" w:rsidR="00907438" w:rsidRDefault="00907438" w:rsidP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AA9B02A" w14:textId="77777777" w:rsidR="00907438" w:rsidRDefault="00907438" w:rsidP="00907438"/>
        </w:tc>
      </w:tr>
      <w:tr w:rsidR="008C25B1" w14:paraId="206168EB" w14:textId="2AD7FD0C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14B5C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ASC-OI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4BC92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 xml:space="preserve">Contrôle technique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ascenseur (5 ans)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31710" w14:textId="77777777" w:rsidR="008C25B1" w:rsidRDefault="008C25B1" w:rsidP="008C25B1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89B7A" w14:textId="4751E729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37B45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1D991441" w14:textId="756CCB99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D1CB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ASC-02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72B19" w14:textId="4914BA91" w:rsidR="008C25B1" w:rsidRDefault="008C25B1" w:rsidP="008C25B1">
            <w:r>
              <w:rPr>
                <w:sz w:val="16"/>
              </w:rPr>
              <w:t>Vérification réglementaire annuelle monte-charges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D0318" w14:textId="77777777" w:rsidR="008C25B1" w:rsidRDefault="008C25B1" w:rsidP="008C25B1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CA594" w14:textId="2C1DEB4F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9C00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4A4F40D9" w14:textId="432C89BC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AD443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ASC-03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DCF3A" w14:textId="10BA4235" w:rsidR="008C25B1" w:rsidRDefault="008C25B1" w:rsidP="008C25B1">
            <w:r>
              <w:rPr>
                <w:sz w:val="16"/>
              </w:rPr>
              <w:t>Vérification réglementaire annuelle ascenseurs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3C972" w14:textId="77777777" w:rsidR="008C25B1" w:rsidRDefault="008C25B1" w:rsidP="008C25B1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4117A" w14:textId="12D90042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CD40E" w14:textId="77777777" w:rsidR="008C25B1" w:rsidRDefault="008C25B1" w:rsidP="008C25B1">
            <w:pPr>
              <w:ind w:left="101"/>
              <w:jc w:val="center"/>
            </w:pPr>
          </w:p>
        </w:tc>
      </w:tr>
      <w:tr w:rsidR="00907438" w14:paraId="06771E7D" w14:textId="674FDFF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0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F2D0" w:themeFill="accent6" w:themeFillTint="33"/>
          </w:tcPr>
          <w:p w14:paraId="7E511B57" w14:textId="4CE14395" w:rsidR="00907438" w:rsidRPr="00CC4D4F" w:rsidRDefault="00907438" w:rsidP="00907438"/>
        </w:tc>
      </w:tr>
      <w:tr w:rsidR="008C25B1" w14:paraId="389EB29C" w14:textId="0892D36B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84305" w14:textId="1013B354" w:rsidR="008C25B1" w:rsidRDefault="008C25B1" w:rsidP="008C25B1">
            <w:pPr>
              <w:ind w:left="96"/>
              <w:jc w:val="center"/>
              <w:rPr>
                <w:sz w:val="16"/>
              </w:rPr>
            </w:pPr>
            <w:r>
              <w:rPr>
                <w:sz w:val="16"/>
              </w:rPr>
              <w:t>ADJ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1FF0" w14:textId="7FAAA44F" w:rsidR="008C25B1" w:rsidRDefault="008C25B1" w:rsidP="008C25B1">
            <w:pPr>
              <w:rPr>
                <w:sz w:val="16"/>
              </w:rPr>
            </w:pPr>
            <w:r>
              <w:rPr>
                <w:sz w:val="16"/>
              </w:rPr>
              <w:t>Visite initiale d’aire de jeux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5FD40" w14:textId="4A5E7507" w:rsidR="008C25B1" w:rsidRDefault="008C25B1" w:rsidP="008C25B1">
            <w:pPr>
              <w:ind w:left="10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14987" w14:textId="20075EED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55843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5C74603C" w14:textId="44D7B225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6919A" w14:textId="03B32B90" w:rsidR="008C25B1" w:rsidRDefault="008C25B1" w:rsidP="008C25B1">
            <w:pPr>
              <w:ind w:left="96"/>
              <w:jc w:val="center"/>
              <w:rPr>
                <w:sz w:val="16"/>
              </w:rPr>
            </w:pPr>
            <w:r>
              <w:rPr>
                <w:sz w:val="16"/>
              </w:rPr>
              <w:t>ADJ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8B80" w14:textId="283A8E69" w:rsidR="008C25B1" w:rsidRDefault="008C25B1" w:rsidP="008C25B1">
            <w:pPr>
              <w:rPr>
                <w:sz w:val="16"/>
              </w:rPr>
            </w:pPr>
            <w:r>
              <w:rPr>
                <w:sz w:val="16"/>
              </w:rPr>
              <w:t>Visite périodique d’aire de jeux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07D12" w14:textId="4D8C87F9" w:rsidR="008C25B1" w:rsidRDefault="008C25B1" w:rsidP="008C25B1">
            <w:pPr>
              <w:ind w:left="10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B17FE" w14:textId="55D16D15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A0AF0" w14:textId="77777777" w:rsidR="008C25B1" w:rsidRDefault="008C25B1" w:rsidP="008C25B1">
            <w:pPr>
              <w:ind w:left="101"/>
              <w:jc w:val="center"/>
            </w:pPr>
          </w:p>
        </w:tc>
      </w:tr>
      <w:tr w:rsidR="00AF44E9" w14:paraId="2B594E34" w14:textId="44E25654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22CA25" w14:textId="77777777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B1B4D9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73C6A4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986B4E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16B6BF" w14:textId="77777777" w:rsidR="00761B16" w:rsidRDefault="00761B16"/>
        </w:tc>
      </w:tr>
      <w:tr w:rsidR="00907438" w14:paraId="2F57457B" w14:textId="146D9C40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5B4B5BF" w14:textId="514F1738" w:rsidR="00907438" w:rsidRPr="00CC4D4F" w:rsidRDefault="00907438">
            <w:r>
              <w:t xml:space="preserve">     ST 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0AD4E76" w14:textId="11907428" w:rsidR="00907438" w:rsidRDefault="00907438" w:rsidP="006150BB">
            <w:pPr>
              <w:ind w:left="77"/>
              <w:jc w:val="center"/>
            </w:pPr>
            <w:r w:rsidRPr="00907438">
              <w:t>Appareils de levage (fixe)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3A7B1D3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C0FF514" w14:textId="77777777" w:rsidR="00907438" w:rsidRDefault="00907438"/>
        </w:tc>
      </w:tr>
      <w:tr w:rsidR="008C25B1" w14:paraId="0A41B051" w14:textId="1B39D21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153AE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APPLEV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40571" w14:textId="689E7393" w:rsidR="008C25B1" w:rsidRDefault="008C25B1" w:rsidP="008C25B1">
            <w:r>
              <w:rPr>
                <w:sz w:val="16"/>
              </w:rPr>
              <w:t>Vérification annuelle comprenant les gueuses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1819D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63B67" w14:textId="0881A3BB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D7D52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24086507" w14:textId="15FD78C6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15DB5C" w14:textId="77777777" w:rsidR="008C25B1" w:rsidRDefault="008C25B1" w:rsidP="008C25B1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8D1A4A" w14:textId="77777777" w:rsidR="008C25B1" w:rsidRDefault="008C25B1" w:rsidP="008C25B1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362F65" w14:textId="77777777" w:rsidR="008C25B1" w:rsidRDefault="008C25B1" w:rsidP="008C25B1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C51D79" w14:textId="77777777" w:rsidR="008C25B1" w:rsidRDefault="008C25B1" w:rsidP="008C25B1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F106F" w14:textId="77777777" w:rsidR="008C25B1" w:rsidRDefault="008C25B1" w:rsidP="008C25B1"/>
        </w:tc>
      </w:tr>
      <w:tr w:rsidR="008C25B1" w14:paraId="0E544F6D" w14:textId="34F63742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1188E9D" w14:textId="754C003A" w:rsidR="008C25B1" w:rsidRDefault="008C25B1" w:rsidP="008C25B1">
            <w:r>
              <w:t xml:space="preserve">    ST 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6240B67" w14:textId="77777777" w:rsidR="008C25B1" w:rsidRDefault="008C25B1" w:rsidP="008C25B1">
            <w:pPr>
              <w:ind w:left="77"/>
              <w:jc w:val="center"/>
            </w:pPr>
            <w:r w:rsidRPr="006150BB">
              <w:t>Equipements sportifs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FD65DB0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64B2BD02" w14:textId="77777777" w:rsidR="008C25B1" w:rsidRDefault="008C25B1" w:rsidP="008C25B1"/>
        </w:tc>
      </w:tr>
      <w:tr w:rsidR="008C25B1" w14:paraId="4553A8D4" w14:textId="3809F45B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7CEE1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SPORT-OI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8761D" w14:textId="21C4AB2A" w:rsidR="008C25B1" w:rsidRDefault="008C25B1" w:rsidP="008C25B1">
            <w:pPr>
              <w:ind w:left="10"/>
            </w:pPr>
            <w:r>
              <w:rPr>
                <w:sz w:val="16"/>
              </w:rPr>
              <w:t>Contrôle ď un panneau de basket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8115A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E62DE" w14:textId="1068974B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01FD9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0DD2ED49" w14:textId="4702AB09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0A01D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SPORT-02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B3CDF" w14:textId="10E73F28" w:rsidR="008C25B1" w:rsidRDefault="008C25B1" w:rsidP="008C25B1">
            <w:pPr>
              <w:ind w:left="10"/>
            </w:pPr>
            <w:r>
              <w:rPr>
                <w:sz w:val="16"/>
              </w:rPr>
              <w:t>Contrôle ď un but de football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B03AA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863A2" w14:textId="1780E37A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864FD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16AB5CB7" w14:textId="5BF72D41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5BC2B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SPORT-03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0B5BB" w14:textId="4AD36AB5" w:rsidR="008C25B1" w:rsidRDefault="008C25B1" w:rsidP="008C25B1">
            <w:pPr>
              <w:ind w:left="10"/>
            </w:pPr>
            <w:r>
              <w:rPr>
                <w:sz w:val="16"/>
              </w:rPr>
              <w:t>Contrôle d’un but de handball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8A75F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99239" w14:textId="46A380E2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FED4E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1F55E8E2" w14:textId="108FA93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0A150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SPORT-04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942D1" w14:textId="4B60747E" w:rsidR="008C25B1" w:rsidRDefault="008C25B1" w:rsidP="008C25B1">
            <w:pPr>
              <w:ind w:left="10"/>
            </w:pPr>
            <w:r>
              <w:rPr>
                <w:sz w:val="16"/>
              </w:rPr>
              <w:t>Contrôle d’un but de rugby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3413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BA92D" w14:textId="09943579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C9C8B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2845C6CC" w14:textId="65EE6559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3EF28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SPORT-05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F32" w14:textId="11A1B582" w:rsidR="008C25B1" w:rsidRDefault="008C25B1" w:rsidP="008C25B1">
            <w:pPr>
              <w:ind w:left="10"/>
            </w:pPr>
            <w:r>
              <w:rPr>
                <w:sz w:val="16"/>
              </w:rPr>
              <w:t>Contrôle d’un portique de grimper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FC697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255E4" w14:textId="15D40E7E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2F40F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7B617ADB" w14:textId="3D498611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85814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SPORT-06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7B42F" w14:textId="03BD01B0" w:rsidR="008C25B1" w:rsidRDefault="008C25B1" w:rsidP="008C25B1">
            <w:pPr>
              <w:ind w:left="10"/>
            </w:pPr>
            <w:r>
              <w:rPr>
                <w:sz w:val="16"/>
              </w:rPr>
              <w:t>Contrôle ď une barre de traction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83C67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20048" w14:textId="033CBFB5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910DE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4180E0A5" w14:textId="18F8F48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3264E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SPORT-07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17D31" w14:textId="1D09BAC8" w:rsidR="008C25B1" w:rsidRDefault="008C25B1" w:rsidP="008C25B1">
            <w:pPr>
              <w:ind w:left="10"/>
            </w:pPr>
            <w:r>
              <w:rPr>
                <w:sz w:val="16"/>
              </w:rPr>
              <w:t>Contrôle ď une échelle de corde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C8823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F5732" w14:textId="4C93449E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AD89C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5601A0DA" w14:textId="7DE49729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6FEB9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SPORT-08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6BE72" w14:textId="6800D5E4" w:rsidR="008C25B1" w:rsidRDefault="008C25B1" w:rsidP="008C25B1">
            <w:pPr>
              <w:ind w:left="10"/>
            </w:pPr>
            <w:r>
              <w:rPr>
                <w:sz w:val="16"/>
              </w:rPr>
              <w:t>Contrôle ď une tablette de franchissement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500F2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1FC1D" w14:textId="48BC2E47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7EC77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1CA4BABF" w14:textId="0A8772B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4AD81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SPORT-09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ED54" w14:textId="757DF1AA" w:rsidR="008C25B1" w:rsidRDefault="008C25B1" w:rsidP="008C25B1">
            <w:pPr>
              <w:ind w:left="10"/>
            </w:pPr>
            <w:r>
              <w:rPr>
                <w:sz w:val="16"/>
              </w:rPr>
              <w:t xml:space="preserve">Contrôle d’un parcours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obstacles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D8396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E3B0" w14:textId="76483235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89606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7B983771" w14:textId="40B018DB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9CE2C3" w14:textId="77777777" w:rsidR="008C25B1" w:rsidRDefault="008C25B1" w:rsidP="008C25B1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B44793" w14:textId="77777777" w:rsidR="008C25B1" w:rsidRDefault="008C25B1" w:rsidP="008C25B1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2AD29B" w14:textId="77777777" w:rsidR="008C25B1" w:rsidRDefault="008C25B1" w:rsidP="008C25B1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E560E" w14:textId="77777777" w:rsidR="008C25B1" w:rsidRDefault="008C25B1" w:rsidP="008C25B1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B657A2" w14:textId="77777777" w:rsidR="008C25B1" w:rsidRDefault="008C25B1" w:rsidP="008C25B1"/>
        </w:tc>
      </w:tr>
      <w:tr w:rsidR="008C25B1" w14:paraId="1952597B" w14:textId="744CC60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993DA85" w14:textId="0865DACB" w:rsidR="008C25B1" w:rsidRDefault="008C25B1" w:rsidP="008C25B1">
            <w:r>
              <w:t xml:space="preserve">    ST 06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832EC84" w14:textId="27770D50" w:rsidR="008C25B1" w:rsidRDefault="008C25B1" w:rsidP="008C25B1">
            <w:pPr>
              <w:ind w:left="77"/>
              <w:jc w:val="center"/>
            </w:pPr>
            <w:r w:rsidRPr="006150BB">
              <w:t>Réseau Incendie Armé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4A879BE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055F520" w14:textId="77777777" w:rsidR="008C25B1" w:rsidRDefault="008C25B1" w:rsidP="008C25B1"/>
        </w:tc>
      </w:tr>
      <w:tr w:rsidR="008C25B1" w14:paraId="67087860" w14:textId="3CA9ACC2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F8433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RIA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F5B11" w14:textId="1DFBF35E" w:rsidR="008C25B1" w:rsidRDefault="008C25B1" w:rsidP="008C25B1">
            <w:pPr>
              <w:ind w:left="10"/>
            </w:pPr>
            <w:r>
              <w:rPr>
                <w:sz w:val="16"/>
              </w:rPr>
              <w:t>Contrôle d’un réseau incendie armé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55A0B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C1AAE" w14:textId="41F029F7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56A0A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6B64ADC9" w14:textId="6BD1DA1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FEDBC2" w14:textId="77777777" w:rsidR="008C25B1" w:rsidRDefault="008C25B1" w:rsidP="008C25B1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4175FF" w14:textId="77777777" w:rsidR="008C25B1" w:rsidRDefault="008C25B1" w:rsidP="008C25B1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588D48" w14:textId="77777777" w:rsidR="008C25B1" w:rsidRDefault="008C25B1" w:rsidP="008C25B1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30CE3D" w14:textId="77777777" w:rsidR="008C25B1" w:rsidRDefault="008C25B1" w:rsidP="008C25B1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A9C4F4" w14:textId="77777777" w:rsidR="008C25B1" w:rsidRDefault="008C25B1" w:rsidP="008C25B1"/>
        </w:tc>
      </w:tr>
      <w:tr w:rsidR="008C25B1" w14:paraId="2AE715A7" w14:textId="47F5C1D8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06BD7A2" w14:textId="56DC1E8F" w:rsidR="008C25B1" w:rsidRDefault="008C25B1" w:rsidP="008C25B1">
            <w:r>
              <w:t xml:space="preserve">    ST 07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43C1B06" w14:textId="77777777" w:rsidR="008C25B1" w:rsidRDefault="008C25B1" w:rsidP="008C25B1">
            <w:pPr>
              <w:ind w:left="77"/>
              <w:jc w:val="center"/>
            </w:pPr>
            <w:r w:rsidRPr="006150BB">
              <w:t>Incendie E.R.P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0E57F5B" w14:textId="77777777" w:rsidR="008C25B1" w:rsidRDefault="008C25B1" w:rsidP="008C25B1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F53BF84" w14:textId="77777777" w:rsidR="008C25B1" w:rsidRDefault="008C25B1" w:rsidP="008C25B1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A1A6964" w14:textId="77777777" w:rsidR="008C25B1" w:rsidRDefault="008C25B1" w:rsidP="008C25B1"/>
        </w:tc>
      </w:tr>
      <w:tr w:rsidR="008C25B1" w14:paraId="08281AAC" w14:textId="2249E6B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67451" w14:textId="77777777" w:rsidR="008C25B1" w:rsidRDefault="008C25B1" w:rsidP="008C25B1">
            <w:pPr>
              <w:ind w:left="110"/>
              <w:jc w:val="center"/>
            </w:pPr>
            <w:r>
              <w:rPr>
                <w:sz w:val="16"/>
              </w:rPr>
              <w:t>INC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940AA" w14:textId="4CC9BECC" w:rsidR="008C25B1" w:rsidRDefault="008C25B1" w:rsidP="008C25B1">
            <w:pPr>
              <w:ind w:left="43"/>
            </w:pPr>
            <w:r>
              <w:rPr>
                <w:sz w:val="16"/>
              </w:rPr>
              <w:t>Système de sécurité incendie des établissements recevant du public ERP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26957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FEF31" w14:textId="0D78D180" w:rsidR="008C25B1" w:rsidRDefault="008C25B1" w:rsidP="008C25B1">
            <w:pPr>
              <w:ind w:left="106"/>
              <w:jc w:val="center"/>
            </w:pPr>
            <w:r>
              <w:t>02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4B59A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455A5ED8" w14:textId="0357947D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93F34F" w14:textId="77777777" w:rsidR="008C25B1" w:rsidRDefault="008C25B1" w:rsidP="008C25B1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E9C15E" w14:textId="77777777" w:rsidR="008C25B1" w:rsidRDefault="008C25B1" w:rsidP="008C25B1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ABF84E" w14:textId="77777777" w:rsidR="008C25B1" w:rsidRDefault="008C25B1" w:rsidP="008C25B1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1BB47" w14:textId="77777777" w:rsidR="008C25B1" w:rsidRDefault="008C25B1" w:rsidP="008C25B1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E83415" w14:textId="77777777" w:rsidR="008C25B1" w:rsidRDefault="008C25B1" w:rsidP="008C25B1"/>
        </w:tc>
      </w:tr>
      <w:tr w:rsidR="008C25B1" w14:paraId="68757690" w14:textId="5422FE11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6F56C52" w14:textId="5D889264" w:rsidR="008C25B1" w:rsidRDefault="008C25B1" w:rsidP="008C25B1">
            <w:r>
              <w:t xml:space="preserve">     ST 08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0495631" w14:textId="77777777" w:rsidR="008C25B1" w:rsidRDefault="008C25B1" w:rsidP="008C25B1">
            <w:pPr>
              <w:ind w:left="77"/>
              <w:jc w:val="center"/>
            </w:pPr>
            <w:r w:rsidRPr="006150BB">
              <w:t>Installation de gaz combustibles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87C4575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D79B65A" w14:textId="77777777" w:rsidR="008C25B1" w:rsidRDefault="008C25B1" w:rsidP="008C25B1"/>
        </w:tc>
      </w:tr>
      <w:tr w:rsidR="008C25B1" w14:paraId="648E2474" w14:textId="21559548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256F0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GAZ-OI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E3337" w14:textId="1A4758E0" w:rsidR="008C25B1" w:rsidRDefault="008C25B1" w:rsidP="008C25B1">
            <w:pPr>
              <w:ind w:left="10"/>
            </w:pPr>
            <w:r>
              <w:rPr>
                <w:sz w:val="16"/>
              </w:rPr>
              <w:t>Contrôle d’un réseau de gaz combustible-restaurant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FB2E7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F0D4E" w14:textId="76334CAD" w:rsidR="008C25B1" w:rsidRDefault="008C25B1" w:rsidP="008C25B1">
            <w:pPr>
              <w:ind w:left="110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CA4EC" w14:textId="77777777" w:rsidR="008C25B1" w:rsidRDefault="008C25B1" w:rsidP="008C25B1">
            <w:pPr>
              <w:ind w:left="110"/>
              <w:jc w:val="center"/>
            </w:pPr>
          </w:p>
        </w:tc>
      </w:tr>
      <w:tr w:rsidR="008C25B1" w14:paraId="10340A07" w14:textId="765FF3A8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95C0B" w14:textId="77777777" w:rsidR="008C25B1" w:rsidRDefault="008C25B1" w:rsidP="008C25B1">
            <w:pPr>
              <w:ind w:left="101"/>
              <w:jc w:val="center"/>
            </w:pPr>
            <w:r>
              <w:rPr>
                <w:sz w:val="16"/>
              </w:rPr>
              <w:t>GAZ-02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CED09" w14:textId="5618EC00" w:rsidR="008C25B1" w:rsidRDefault="008C25B1" w:rsidP="008C25B1">
            <w:pPr>
              <w:ind w:left="10"/>
            </w:pPr>
            <w:r>
              <w:rPr>
                <w:sz w:val="16"/>
              </w:rPr>
              <w:t>Contrôle d’un réseau de gaz combustible-ateliers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E4059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75427" w14:textId="2911836F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37309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6A3C02C6" w14:textId="3730F59D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716850" w14:textId="77777777" w:rsidR="008C25B1" w:rsidRDefault="008C25B1" w:rsidP="008C25B1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BBA0A1" w14:textId="77777777" w:rsidR="008C25B1" w:rsidRDefault="008C25B1" w:rsidP="008C25B1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0DF29D" w14:textId="77777777" w:rsidR="008C25B1" w:rsidRDefault="008C25B1" w:rsidP="008C25B1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215EBC" w14:textId="77777777" w:rsidR="008C25B1" w:rsidRDefault="008C25B1" w:rsidP="008C25B1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4B5D9A" w14:textId="77777777" w:rsidR="008C25B1" w:rsidRDefault="008C25B1" w:rsidP="008C25B1"/>
        </w:tc>
      </w:tr>
      <w:tr w:rsidR="008C25B1" w14:paraId="2DC44C84" w14:textId="2252C76C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8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B4353C7" w14:textId="6FD46E1C" w:rsidR="008C25B1" w:rsidRDefault="008C25B1" w:rsidP="008C25B1">
            <w:r>
              <w:lastRenderedPageBreak/>
              <w:t xml:space="preserve">      ST 09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0F1B7B6" w14:textId="7F69F05D" w:rsidR="008C25B1" w:rsidRDefault="008C25B1" w:rsidP="008C25B1">
            <w:pPr>
              <w:ind w:left="77"/>
              <w:jc w:val="center"/>
            </w:pPr>
            <w:r w:rsidRPr="006150BB">
              <w:t>Système d’ancrage et ligne de vie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421805B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CB9320E" w14:textId="77777777" w:rsidR="008C25B1" w:rsidRDefault="008C25B1" w:rsidP="008C25B1"/>
        </w:tc>
      </w:tr>
      <w:tr w:rsidR="008C25B1" w14:paraId="0564AF7E" w14:textId="47C2294A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83E9D" w14:textId="77777777" w:rsidR="008C25B1" w:rsidRDefault="008C25B1" w:rsidP="008C25B1">
            <w:pPr>
              <w:ind w:left="91"/>
              <w:jc w:val="center"/>
            </w:pPr>
            <w:r>
              <w:rPr>
                <w:sz w:val="16"/>
              </w:rPr>
              <w:t>ANCR-OI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704FE" w14:textId="7DAE04CE" w:rsidR="008C25B1" w:rsidRDefault="008C25B1" w:rsidP="008C25B1">
            <w:pPr>
              <w:ind w:left="10"/>
            </w:pPr>
            <w:r>
              <w:rPr>
                <w:sz w:val="16"/>
              </w:rPr>
              <w:t>Contrôle d’un système d’ancrage comprenant un dispositif d’ancrage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77D10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57ACC" w14:textId="3F93C53E" w:rsidR="008C25B1" w:rsidRDefault="008C25B1" w:rsidP="008C25B1">
            <w:pPr>
              <w:ind w:left="101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6CC6D" w14:textId="77777777" w:rsidR="008C25B1" w:rsidRDefault="008C25B1" w:rsidP="008C25B1">
            <w:pPr>
              <w:ind w:left="101"/>
              <w:jc w:val="center"/>
            </w:pPr>
          </w:p>
        </w:tc>
      </w:tr>
      <w:tr w:rsidR="008C25B1" w14:paraId="13A24A54" w14:textId="45CD7BEA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D1DEA" w14:textId="77777777" w:rsidR="008C25B1" w:rsidRDefault="008C25B1" w:rsidP="008C25B1">
            <w:pPr>
              <w:ind w:left="96"/>
              <w:jc w:val="center"/>
            </w:pPr>
            <w:r>
              <w:rPr>
                <w:sz w:val="16"/>
              </w:rPr>
              <w:t>ANCR-02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142C5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>Contrôle des potelets avec essai de traction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B5238" w14:textId="77777777" w:rsidR="008C25B1" w:rsidRDefault="008C25B1" w:rsidP="008C25B1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DDFE0" w14:textId="2302A661" w:rsidR="008C25B1" w:rsidRDefault="008C25B1" w:rsidP="008C25B1">
            <w:pPr>
              <w:ind w:left="106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7A5D5" w14:textId="77777777" w:rsidR="008C25B1" w:rsidRDefault="008C25B1" w:rsidP="008C25B1">
            <w:pPr>
              <w:ind w:left="106"/>
              <w:jc w:val="center"/>
            </w:pPr>
          </w:p>
        </w:tc>
      </w:tr>
      <w:tr w:rsidR="008C25B1" w14:paraId="01752A75" w14:textId="6141D6CF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BF1A1" w14:textId="77777777" w:rsidR="008C25B1" w:rsidRDefault="008C25B1" w:rsidP="008C25B1">
            <w:pPr>
              <w:ind w:left="62"/>
              <w:jc w:val="center"/>
            </w:pPr>
            <w:r>
              <w:rPr>
                <w:sz w:val="16"/>
              </w:rPr>
              <w:t>ANCR-03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1A2C1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>Contrôle des massifs d'ancrage avec essai de traction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D83DB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Massif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835CF" w14:textId="37B59C53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ABBE9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79E11847" w14:textId="2367A506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A7F55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ANCR-04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9587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>Contrôle d'une ligne de vie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437C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5A96B" w14:textId="39D9BB48" w:rsidR="008C25B1" w:rsidRDefault="008C25B1" w:rsidP="008C25B1">
            <w:pPr>
              <w:ind w:left="82"/>
              <w:jc w:val="center"/>
            </w:pPr>
            <w:r>
              <w:t>07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2A6AD" w14:textId="77777777" w:rsidR="008C25B1" w:rsidRDefault="008C25B1" w:rsidP="008C25B1">
            <w:pPr>
              <w:ind w:left="82"/>
              <w:jc w:val="center"/>
            </w:pPr>
          </w:p>
        </w:tc>
      </w:tr>
      <w:tr w:rsidR="008C25B1" w14:paraId="06F1BEF9" w14:textId="64313055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D54A7" w14:textId="77777777" w:rsidR="008C25B1" w:rsidRDefault="008C25B1" w:rsidP="008C25B1">
            <w:pPr>
              <w:ind w:left="62"/>
              <w:jc w:val="center"/>
            </w:pPr>
            <w:r>
              <w:rPr>
                <w:sz w:val="16"/>
              </w:rPr>
              <w:t>ANCR-05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57AFC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 xml:space="preserve">Contrôle rail </w:t>
            </w:r>
            <w:proofErr w:type="spellStart"/>
            <w:r>
              <w:rPr>
                <w:sz w:val="16"/>
              </w:rPr>
              <w:t>Soll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BFA1A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68826" w14:textId="778D2F6F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825E3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127D3CAE" w14:textId="0F725CB8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160E6" w14:textId="08E9FE69" w:rsidR="008C25B1" w:rsidRDefault="008C25B1" w:rsidP="008C25B1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ANCR-06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126ED" w14:textId="77777777" w:rsidR="008C25B1" w:rsidRDefault="008C25B1" w:rsidP="008C25B1">
            <w:pPr>
              <w:ind w:left="10"/>
              <w:rPr>
                <w:sz w:val="16"/>
              </w:rPr>
            </w:pPr>
            <w:r>
              <w:rPr>
                <w:sz w:val="16"/>
              </w:rPr>
              <w:t>Contrôle des points d’ancrage avec examen visuel</w:t>
            </w:r>
          </w:p>
          <w:p w14:paraId="580F49D2" w14:textId="7DED6BC2" w:rsidR="008C25B1" w:rsidRDefault="008C25B1" w:rsidP="008C25B1">
            <w:pPr>
              <w:ind w:left="10"/>
              <w:rPr>
                <w:sz w:val="16"/>
              </w:rPr>
            </w:pPr>
            <w:r>
              <w:rPr>
                <w:sz w:val="16"/>
              </w:rPr>
              <w:t>(Avec un contrat de maintenance annuelle conformément à la EN 795)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FD734" w14:textId="2DB8EAC1" w:rsidR="008C25B1" w:rsidRDefault="008C25B1" w:rsidP="008C25B1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FBE87" w14:textId="7E61A869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BBDDC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0C29EBE5" w14:textId="278F718C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0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F2D0" w:themeFill="accent6" w:themeFillTint="33"/>
          </w:tcPr>
          <w:p w14:paraId="4503CC6B" w14:textId="07E084E2" w:rsidR="008C25B1" w:rsidRDefault="008C25B1" w:rsidP="008C25B1">
            <w:pPr>
              <w:ind w:right="-962"/>
            </w:pPr>
          </w:p>
        </w:tc>
      </w:tr>
      <w:tr w:rsidR="008C25B1" w14:paraId="09D13DDE" w14:textId="3DC6066E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41718" w14:textId="3B47820B" w:rsidR="008C25B1" w:rsidRDefault="008C25B1" w:rsidP="008C25B1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EC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6CA09" w14:textId="47E84B86" w:rsidR="008C25B1" w:rsidRDefault="008C25B1" w:rsidP="008C25B1">
            <w:pPr>
              <w:ind w:left="10"/>
              <w:rPr>
                <w:sz w:val="16"/>
              </w:rPr>
            </w:pPr>
            <w:r>
              <w:rPr>
                <w:sz w:val="16"/>
              </w:rPr>
              <w:t>Vérification périodique d’échelle à crinoline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19EB3" w14:textId="45635F83" w:rsidR="008C25B1" w:rsidRDefault="008C25B1" w:rsidP="008C25B1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144B" w14:textId="64275C14" w:rsidR="008C25B1" w:rsidRDefault="008C25B1" w:rsidP="008C25B1">
            <w:pPr>
              <w:ind w:left="77"/>
              <w:jc w:val="center"/>
            </w:pPr>
            <w:r>
              <w:t>04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17077" w14:textId="77777777" w:rsidR="008C25B1" w:rsidRDefault="008C25B1" w:rsidP="008C25B1">
            <w:pPr>
              <w:ind w:left="77" w:right="-92"/>
              <w:jc w:val="center"/>
            </w:pPr>
          </w:p>
        </w:tc>
      </w:tr>
      <w:tr w:rsidR="008C25B1" w14:paraId="52D015D4" w14:textId="79748282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0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F2D0" w:themeFill="accent6" w:themeFillTint="33"/>
          </w:tcPr>
          <w:p w14:paraId="05BFAA0B" w14:textId="51F32911" w:rsidR="008C25B1" w:rsidRDefault="008C25B1" w:rsidP="008C25B1">
            <w:pPr>
              <w:ind w:left="77"/>
            </w:pPr>
          </w:p>
        </w:tc>
      </w:tr>
      <w:tr w:rsidR="008C25B1" w14:paraId="5EB6DAD9" w14:textId="24EB225E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A770C" w14:textId="079975FD" w:rsidR="008C25B1" w:rsidRDefault="008C25B1" w:rsidP="008C25B1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GC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5ED7C" w14:textId="79DFA0BB" w:rsidR="008C25B1" w:rsidRDefault="008C25B1" w:rsidP="008C25B1">
            <w:pPr>
              <w:ind w:left="10"/>
              <w:rPr>
                <w:sz w:val="16"/>
              </w:rPr>
            </w:pPr>
            <w:r>
              <w:rPr>
                <w:sz w:val="16"/>
              </w:rPr>
              <w:t>Vérification périodique des garde-corps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49DFD" w14:textId="1CD70978" w:rsidR="008C25B1" w:rsidRDefault="008C25B1" w:rsidP="008C25B1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DDAFD" w14:textId="3A27C7D8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236BB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794C0AF0" w14:textId="634A81D1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A0DA628" w14:textId="56118B4D" w:rsidR="008C25B1" w:rsidRDefault="008C25B1" w:rsidP="008C25B1">
            <w:r>
              <w:t xml:space="preserve">      ST 12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8AC2339" w14:textId="77777777" w:rsidR="008C25B1" w:rsidRDefault="008C25B1" w:rsidP="008C25B1">
            <w:pPr>
              <w:ind w:left="77"/>
              <w:jc w:val="center"/>
            </w:pPr>
            <w:r w:rsidRPr="006150BB">
              <w:t>Disconnecteurs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ED0219E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C631FB2" w14:textId="77777777" w:rsidR="008C25B1" w:rsidRDefault="008C25B1" w:rsidP="008C25B1"/>
        </w:tc>
      </w:tr>
      <w:tr w:rsidR="008C25B1" w14:paraId="1D0B14C2" w14:textId="41C3B14D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C85C1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DISC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444F6" w14:textId="77777777" w:rsidR="008C25B1" w:rsidRDefault="008C25B1" w:rsidP="008C25B1">
            <w:r>
              <w:rPr>
                <w:sz w:val="16"/>
              </w:rPr>
              <w:t>Vérification des disconnecteurs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650FC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8F31" w14:textId="39579839" w:rsidR="008C25B1" w:rsidRDefault="008C25B1" w:rsidP="008C25B1">
            <w:pPr>
              <w:ind w:left="72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5B550" w14:textId="77777777" w:rsidR="008C25B1" w:rsidRDefault="008C25B1" w:rsidP="008C25B1">
            <w:pPr>
              <w:ind w:left="72"/>
              <w:jc w:val="center"/>
            </w:pPr>
          </w:p>
        </w:tc>
      </w:tr>
      <w:tr w:rsidR="008C25B1" w14:paraId="60D748CC" w14:textId="3DB9657A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BB3BB84" w14:textId="05ED4018" w:rsidR="008C25B1" w:rsidRDefault="008C25B1" w:rsidP="008C25B1">
            <w:r>
              <w:t xml:space="preserve">      ST 13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92D972A" w14:textId="10AA2936" w:rsidR="008C25B1" w:rsidRDefault="008C25B1" w:rsidP="008C25B1">
            <w:pPr>
              <w:ind w:left="77" w:right="-78"/>
              <w:jc w:val="center"/>
            </w:pPr>
            <w:r w:rsidRPr="006150BB">
              <w:t>Equipement de protection contre la foudre</w:t>
            </w:r>
            <w:r>
              <w:t xml:space="preserve"> </w:t>
            </w:r>
            <w:r w:rsidRPr="00907438">
              <w:t>et installations électrostatiques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50CE26E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C76C1A1" w14:textId="77777777" w:rsidR="008C25B1" w:rsidRDefault="008C25B1" w:rsidP="008C25B1"/>
        </w:tc>
      </w:tr>
      <w:tr w:rsidR="008C25B1" w14:paraId="384968E9" w14:textId="42EEFBD4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B3CB" w14:textId="77777777" w:rsidR="008C25B1" w:rsidRDefault="008C25B1" w:rsidP="008C25B1">
            <w:pPr>
              <w:ind w:left="82"/>
            </w:pPr>
            <w:r>
              <w:rPr>
                <w:sz w:val="16"/>
              </w:rPr>
              <w:t>FOUDRE-OI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E4BFD" w14:textId="77777777" w:rsidR="008C25B1" w:rsidRDefault="008C25B1" w:rsidP="008C25B1">
            <w:pPr>
              <w:ind w:left="5"/>
            </w:pPr>
            <w:r>
              <w:rPr>
                <w:sz w:val="16"/>
              </w:rPr>
              <w:t>Contrôle visuel d'un paratonnerre en toiture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5E934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01D85" w14:textId="31E8758B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FD2A6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29CF008D" w14:textId="5C8113F4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A8B35" w14:textId="77777777" w:rsidR="008C25B1" w:rsidRDefault="008C25B1" w:rsidP="008C25B1">
            <w:pPr>
              <w:ind w:left="82"/>
            </w:pPr>
            <w:r>
              <w:rPr>
                <w:sz w:val="16"/>
              </w:rPr>
              <w:t>FOUDRE-02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B64EC" w14:textId="720098E1" w:rsidR="008C25B1" w:rsidRDefault="008C25B1" w:rsidP="008C25B1">
            <w:pPr>
              <w:ind w:left="5"/>
            </w:pPr>
            <w:r>
              <w:rPr>
                <w:sz w:val="16"/>
              </w:rPr>
              <w:t>Contrôle visuel d'un paratonnerre sur pylône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B5E2B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86672" w14:textId="33FA83DB" w:rsidR="008C25B1" w:rsidRDefault="008C25B1" w:rsidP="008C25B1">
            <w:pPr>
              <w:ind w:left="77"/>
              <w:jc w:val="center"/>
            </w:pPr>
            <w:r>
              <w:t>04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755D3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28B9A611" w14:textId="6BD465DA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4F299" w14:textId="77777777" w:rsidR="008C25B1" w:rsidRDefault="008C25B1" w:rsidP="008C25B1">
            <w:pPr>
              <w:ind w:left="82"/>
            </w:pPr>
            <w:r>
              <w:rPr>
                <w:sz w:val="16"/>
              </w:rPr>
              <w:t>FOUDRE-03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B951A" w14:textId="77777777" w:rsidR="008C25B1" w:rsidRDefault="008C25B1" w:rsidP="008C25B1">
            <w:pPr>
              <w:ind w:left="5"/>
            </w:pPr>
            <w:r>
              <w:rPr>
                <w:sz w:val="16"/>
              </w:rPr>
              <w:t>Contrôle complet d'un paratonnerre en toiture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3BECB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3C01" w14:textId="66DCBAC6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4531B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0F5929EC" w14:textId="140516D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49A63" w14:textId="77777777" w:rsidR="008C25B1" w:rsidRDefault="008C25B1" w:rsidP="008C25B1">
            <w:pPr>
              <w:ind w:left="82"/>
            </w:pPr>
            <w:r>
              <w:rPr>
                <w:sz w:val="16"/>
              </w:rPr>
              <w:t>FOUDRE-04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3BB5B" w14:textId="44170CE7" w:rsidR="008C25B1" w:rsidRDefault="008C25B1" w:rsidP="008C25B1">
            <w:pPr>
              <w:ind w:left="5"/>
            </w:pPr>
            <w:r>
              <w:rPr>
                <w:sz w:val="16"/>
              </w:rPr>
              <w:t>Contrôle complet d'un paratonnerre sur pylône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76168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0BA54" w14:textId="3CF62C99" w:rsidR="008C25B1" w:rsidRDefault="008C25B1" w:rsidP="008C25B1">
            <w:pPr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9FC64" w14:textId="77777777" w:rsidR="008C25B1" w:rsidRDefault="008C25B1" w:rsidP="008C25B1"/>
        </w:tc>
      </w:tr>
      <w:tr w:rsidR="008C25B1" w14:paraId="7EE2CD38" w14:textId="0B644A58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9EA85" w14:textId="77777777" w:rsidR="008C25B1" w:rsidRDefault="008C25B1" w:rsidP="008C25B1">
            <w:pPr>
              <w:ind w:left="82"/>
            </w:pPr>
            <w:r>
              <w:rPr>
                <w:sz w:val="16"/>
              </w:rPr>
              <w:t>FOUDRE-05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6DB78" w14:textId="77777777" w:rsidR="008C25B1" w:rsidRDefault="008C25B1" w:rsidP="008C25B1">
            <w:r>
              <w:rPr>
                <w:sz w:val="16"/>
              </w:rPr>
              <w:t>Vérification en cas d'impact de foudre sur l'installation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E3455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A5B06" w14:textId="4B19CE49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4C66C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340D6656" w14:textId="7DBCD66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515FAC3" w14:textId="5417EA4E" w:rsidR="008C25B1" w:rsidRDefault="008C25B1" w:rsidP="008C25B1">
            <w:r>
              <w:t xml:space="preserve">    ST 14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742037A" w14:textId="77777777" w:rsidR="008C25B1" w:rsidRDefault="008C25B1" w:rsidP="008C25B1">
            <w:pPr>
              <w:ind w:left="77"/>
              <w:jc w:val="center"/>
            </w:pPr>
            <w:r w:rsidRPr="006150BB">
              <w:t>Installations frigorifiques et climatiques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A8C23BB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07A1DF6" w14:textId="77777777" w:rsidR="008C25B1" w:rsidRDefault="008C25B1" w:rsidP="008C25B1"/>
        </w:tc>
      </w:tr>
      <w:tr w:rsidR="008C25B1" w14:paraId="58CA90E9" w14:textId="77DC399C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BC76A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FRI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DDCA4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>Contrôle des installations frigorifiques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3CB9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44C93" w14:textId="7C3C7B1D" w:rsidR="008C25B1" w:rsidRDefault="008C25B1" w:rsidP="008C25B1">
            <w:pPr>
              <w:ind w:left="72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B0E4E" w14:textId="77777777" w:rsidR="008C25B1" w:rsidRDefault="008C25B1" w:rsidP="008C25B1">
            <w:pPr>
              <w:ind w:left="72"/>
              <w:jc w:val="center"/>
            </w:pPr>
          </w:p>
        </w:tc>
      </w:tr>
      <w:tr w:rsidR="008C25B1" w14:paraId="4AC1088D" w14:textId="1580B143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61335" w14:textId="77777777" w:rsidR="008C25B1" w:rsidRDefault="008C25B1" w:rsidP="008C25B1">
            <w:pPr>
              <w:ind w:left="58"/>
              <w:jc w:val="center"/>
            </w:pPr>
            <w:r>
              <w:rPr>
                <w:sz w:val="16"/>
              </w:rPr>
              <w:t>CLI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BCCEB" w14:textId="77777777" w:rsidR="008C25B1" w:rsidRDefault="008C25B1" w:rsidP="008C25B1">
            <w:pPr>
              <w:ind w:left="5"/>
            </w:pPr>
            <w:r>
              <w:rPr>
                <w:sz w:val="16"/>
              </w:rPr>
              <w:t>Contrôle des installations climatiques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1262B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20E72" w14:textId="31CBB2D1" w:rsidR="008C25B1" w:rsidRDefault="008C25B1" w:rsidP="008C25B1">
            <w:pPr>
              <w:ind w:left="77"/>
              <w:jc w:val="center"/>
            </w:pPr>
            <w:r>
              <w:t>04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D128A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103951A4" w14:textId="475CD84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B476263" w14:textId="01363670" w:rsidR="008C25B1" w:rsidRDefault="008C25B1" w:rsidP="008C25B1">
            <w:r>
              <w:t xml:space="preserve">    ST 15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C96635A" w14:textId="77777777" w:rsidR="008C25B1" w:rsidRDefault="008C25B1" w:rsidP="008C25B1">
            <w:pPr>
              <w:ind w:left="77"/>
              <w:jc w:val="center"/>
            </w:pPr>
            <w:r w:rsidRPr="006150BB">
              <w:t>Aération</w:t>
            </w:r>
            <w:r>
              <w:rPr>
                <w:sz w:val="18"/>
              </w:rPr>
              <w:t xml:space="preserve"> - </w:t>
            </w:r>
            <w:r w:rsidRPr="006150BB">
              <w:t>Ventilation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06E6969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FE1F2B6" w14:textId="77777777" w:rsidR="008C25B1" w:rsidRDefault="008C25B1" w:rsidP="008C25B1"/>
        </w:tc>
      </w:tr>
      <w:tr w:rsidR="008C25B1" w14:paraId="23B85091" w14:textId="2A28FE92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DBC9A" w14:textId="77777777" w:rsidR="008C25B1" w:rsidRDefault="008C25B1" w:rsidP="008C25B1">
            <w:pPr>
              <w:ind w:left="62"/>
              <w:jc w:val="center"/>
            </w:pPr>
            <w:r>
              <w:rPr>
                <w:sz w:val="16"/>
              </w:rPr>
              <w:t>AERA-OI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90003" w14:textId="06A8169A" w:rsidR="008C25B1" w:rsidRDefault="008C25B1" w:rsidP="008C25B1">
            <w:pPr>
              <w:ind w:left="10"/>
            </w:pPr>
            <w:r>
              <w:rPr>
                <w:sz w:val="16"/>
              </w:rPr>
              <w:t>Aération non spécifique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6967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27DFF" w14:textId="1B6C28B2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AE156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7771BA12" w14:textId="79635FDA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7959A" w14:textId="77777777" w:rsidR="008C25B1" w:rsidRDefault="008C25B1" w:rsidP="008C25B1">
            <w:pPr>
              <w:ind w:left="62"/>
              <w:jc w:val="center"/>
            </w:pPr>
            <w:r>
              <w:rPr>
                <w:sz w:val="16"/>
              </w:rPr>
              <w:t>AERA-02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3275C" w14:textId="43E948B2" w:rsidR="008C25B1" w:rsidRDefault="008C25B1" w:rsidP="008C25B1">
            <w:pPr>
              <w:ind w:left="10"/>
            </w:pPr>
            <w:r>
              <w:rPr>
                <w:sz w:val="16"/>
              </w:rPr>
              <w:t>Aération spécifique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DC58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719B3" w14:textId="1F62025E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13690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438BFFA1" w14:textId="507739B5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09CF599" w14:textId="1F77A07D" w:rsidR="008C25B1" w:rsidRDefault="008C25B1" w:rsidP="008C25B1">
            <w:r>
              <w:t xml:space="preserve">    ST 16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086DC6D" w14:textId="77777777" w:rsidR="008C25B1" w:rsidRDefault="008C25B1" w:rsidP="008C25B1">
            <w:pPr>
              <w:ind w:left="77"/>
              <w:jc w:val="center"/>
            </w:pPr>
            <w:r w:rsidRPr="006150BB">
              <w:t>Appareils Equipements Sous Pression (E.S.P)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0C32686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8EDB74A" w14:textId="77777777" w:rsidR="008C25B1" w:rsidRDefault="008C25B1" w:rsidP="008C25B1"/>
        </w:tc>
      </w:tr>
      <w:tr w:rsidR="008C25B1" w14:paraId="7ABF601A" w14:textId="229D3FE4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AA2CB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ESP-OI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447C0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>Inspection périodique des récipients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149EC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DACEA" w14:textId="39C78767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8D58A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1CA00252" w14:textId="3914BC1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B025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ESP-02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04818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>Requalification périodique des récipients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9398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CDDA7" w14:textId="36A25D79" w:rsidR="008C25B1" w:rsidRDefault="008C25B1" w:rsidP="008C25B1">
            <w:pPr>
              <w:ind w:left="72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09798" w14:textId="77777777" w:rsidR="008C25B1" w:rsidRDefault="008C25B1" w:rsidP="008C25B1">
            <w:pPr>
              <w:ind w:left="72"/>
              <w:jc w:val="center"/>
            </w:pPr>
          </w:p>
        </w:tc>
      </w:tr>
      <w:tr w:rsidR="008C25B1" w14:paraId="1F03E106" w14:textId="3F4488DF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4E562529" w14:textId="2A77FECF" w:rsidR="008C25B1" w:rsidRDefault="008C25B1" w:rsidP="008C25B1">
            <w:r>
              <w:t xml:space="preserve">    ST 17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9DC6C49" w14:textId="10281F32" w:rsidR="008C25B1" w:rsidRDefault="008C25B1" w:rsidP="008C25B1">
            <w:pPr>
              <w:ind w:left="77"/>
              <w:jc w:val="center"/>
            </w:pPr>
            <w:r w:rsidRPr="006150BB">
              <w:t>Install</w:t>
            </w:r>
            <w:r>
              <w:t>ations soumises à déclaration (I</w:t>
            </w:r>
            <w:r w:rsidRPr="006150BB">
              <w:t>CPE)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83316EA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343A728" w14:textId="77777777" w:rsidR="008C25B1" w:rsidRDefault="008C25B1" w:rsidP="008C25B1"/>
        </w:tc>
      </w:tr>
      <w:tr w:rsidR="008C25B1" w14:paraId="624B0BC1" w14:textId="157082B3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C5814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INS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BDA40" w14:textId="77777777" w:rsidR="008C25B1" w:rsidRDefault="008C25B1" w:rsidP="008C25B1">
            <w:r>
              <w:rPr>
                <w:sz w:val="16"/>
              </w:rPr>
              <w:t>Vérification de la conformité de l'installation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07AC7" w14:textId="77777777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3009B" w14:textId="30C98A5D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2C65A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31CEFCAF" w14:textId="3A901C73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DC388C1" w14:textId="4F8ED795" w:rsidR="008C25B1" w:rsidRDefault="008C25B1" w:rsidP="008C25B1">
            <w:r>
              <w:t xml:space="preserve">    ST 18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1620EB4" w14:textId="2996F7A4" w:rsidR="008C25B1" w:rsidRDefault="008C25B1" w:rsidP="008C25B1">
            <w:pPr>
              <w:ind w:left="77"/>
              <w:jc w:val="center"/>
            </w:pPr>
            <w:r w:rsidRPr="006150BB">
              <w:t xml:space="preserve">Mesure de la valeur limite d'exposition professionnelle 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9DB113D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5A032A1" w14:textId="77777777" w:rsidR="008C25B1" w:rsidRDefault="008C25B1" w:rsidP="008C25B1"/>
        </w:tc>
      </w:tr>
      <w:tr w:rsidR="008C25B1" w14:paraId="41B2CD1E" w14:textId="2DC335F0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097EB" w14:textId="77777777" w:rsidR="008C25B1" w:rsidRDefault="008C25B1" w:rsidP="008C25B1">
            <w:pPr>
              <w:ind w:left="58"/>
              <w:jc w:val="center"/>
            </w:pPr>
            <w:r>
              <w:rPr>
                <w:sz w:val="16"/>
              </w:rPr>
              <w:t>VLEP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1041D" w14:textId="1DD506A9" w:rsidR="008C25B1" w:rsidRDefault="008C25B1" w:rsidP="008C25B1">
            <w:r>
              <w:rPr>
                <w:sz w:val="16"/>
              </w:rPr>
              <w:t>Vérification de la valeur limite d'exposition professionnelle aux produits dangereux (Locaux spécifiques)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79C2F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F9424" w14:textId="4B651FC6" w:rsidR="008C25B1" w:rsidRDefault="008C25B1" w:rsidP="008C25B1">
            <w:pPr>
              <w:ind w:left="77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8FDCC" w14:textId="77777777" w:rsidR="008C25B1" w:rsidRDefault="008C25B1" w:rsidP="008C25B1">
            <w:pPr>
              <w:ind w:left="77"/>
              <w:jc w:val="center"/>
            </w:pPr>
          </w:p>
        </w:tc>
      </w:tr>
      <w:tr w:rsidR="008C25B1" w14:paraId="3E2495BD" w14:textId="4F2D4B22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73DFE7" w14:textId="77777777" w:rsidR="008C25B1" w:rsidRDefault="008C25B1" w:rsidP="008C25B1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6158E5" w14:textId="77777777" w:rsidR="008C25B1" w:rsidRDefault="008C25B1" w:rsidP="008C25B1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9BF09B" w14:textId="77777777" w:rsidR="008C25B1" w:rsidRDefault="008C25B1" w:rsidP="008C25B1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6A329E" w14:textId="77777777" w:rsidR="008C25B1" w:rsidRDefault="008C25B1" w:rsidP="008C25B1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A830E5" w14:textId="77777777" w:rsidR="008C25B1" w:rsidRDefault="008C25B1" w:rsidP="008C25B1"/>
        </w:tc>
      </w:tr>
      <w:tr w:rsidR="008C25B1" w14:paraId="0158EBD1" w14:textId="2A6876FE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C91524C" w14:textId="5C31C3F7" w:rsidR="008C25B1" w:rsidRDefault="008C25B1" w:rsidP="008C25B1">
            <w:r>
              <w:t xml:space="preserve">    ST 19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E0EF0E6" w14:textId="77777777" w:rsidR="008C25B1" w:rsidRDefault="008C25B1" w:rsidP="008C25B1">
            <w:pPr>
              <w:ind w:left="77"/>
              <w:jc w:val="center"/>
            </w:pPr>
            <w:r w:rsidRPr="006150BB">
              <w:t>Trappes de désenfumage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E3C5F60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4A9B1CA" w14:textId="77777777" w:rsidR="008C25B1" w:rsidRDefault="008C25B1" w:rsidP="008C25B1"/>
        </w:tc>
      </w:tr>
      <w:tr w:rsidR="008C25B1" w14:paraId="3A9D93E0" w14:textId="7D1638BE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B6E84" w14:textId="77777777" w:rsidR="008C25B1" w:rsidRDefault="008C25B1" w:rsidP="008C25B1">
            <w:pPr>
              <w:ind w:left="62"/>
              <w:jc w:val="center"/>
            </w:pPr>
            <w:r>
              <w:rPr>
                <w:sz w:val="16"/>
              </w:rPr>
              <w:t>VPDF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BA3A3" w14:textId="77777777" w:rsidR="008C25B1" w:rsidRDefault="008C25B1" w:rsidP="008C25B1">
            <w:r>
              <w:rPr>
                <w:sz w:val="16"/>
              </w:rPr>
              <w:t>Vérification des trappes de désenfumage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14F74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1C134" w14:textId="2169A8F3" w:rsidR="008C25B1" w:rsidRDefault="008C25B1" w:rsidP="008C25B1">
            <w:pPr>
              <w:ind w:left="72"/>
              <w:jc w:val="center"/>
            </w:pPr>
            <w:r>
              <w:t>01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BD139" w14:textId="77777777" w:rsidR="008C25B1" w:rsidRDefault="008C25B1" w:rsidP="008C25B1">
            <w:pPr>
              <w:ind w:left="72"/>
              <w:jc w:val="center"/>
            </w:pPr>
          </w:p>
        </w:tc>
      </w:tr>
      <w:tr w:rsidR="008C25B1" w14:paraId="238379C7" w14:textId="06E66FD2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F2E84FA" w14:textId="53135876" w:rsidR="008C25B1" w:rsidRDefault="008C25B1" w:rsidP="008C25B1">
            <w:r>
              <w:t xml:space="preserve">    ST 20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6B061CF" w14:textId="77777777" w:rsidR="008C25B1" w:rsidRDefault="008C25B1" w:rsidP="008C25B1">
            <w:pPr>
              <w:ind w:left="77"/>
              <w:jc w:val="center"/>
            </w:pPr>
            <w:r w:rsidRPr="006150BB">
              <w:t>Portes et portails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7A506C3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15C8548" w14:textId="77777777" w:rsidR="008C25B1" w:rsidRDefault="008C25B1" w:rsidP="008C25B1"/>
        </w:tc>
      </w:tr>
      <w:tr w:rsidR="008C25B1" w14:paraId="2200D131" w14:textId="65720B9F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39E37" w14:textId="77777777" w:rsidR="008C25B1" w:rsidRDefault="008C25B1" w:rsidP="008C25B1">
            <w:pPr>
              <w:ind w:left="82"/>
              <w:jc w:val="center"/>
            </w:pPr>
            <w:r>
              <w:rPr>
                <w:sz w:val="16"/>
              </w:rPr>
              <w:t>PERPA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95793" w14:textId="77777777" w:rsidR="008C25B1" w:rsidRDefault="008C25B1" w:rsidP="008C25B1">
            <w:r>
              <w:rPr>
                <w:sz w:val="16"/>
              </w:rPr>
              <w:t>Vérification des portes et portails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144FC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03793" w14:textId="36904F3F" w:rsidR="008C25B1" w:rsidRDefault="008C25B1" w:rsidP="008C25B1">
            <w:pPr>
              <w:ind w:left="67"/>
              <w:jc w:val="center"/>
            </w:pPr>
            <w:r>
              <w:t>06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4C540" w14:textId="77777777" w:rsidR="008C25B1" w:rsidRDefault="008C25B1" w:rsidP="008C25B1">
            <w:pPr>
              <w:ind w:left="67"/>
              <w:jc w:val="center"/>
            </w:pPr>
          </w:p>
        </w:tc>
      </w:tr>
      <w:tr w:rsidR="008C25B1" w14:paraId="2B659F68" w14:textId="7A801711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6691210" w14:textId="5A8E5CA1" w:rsidR="008C25B1" w:rsidRDefault="008C25B1" w:rsidP="008C25B1">
            <w:r>
              <w:t xml:space="preserve">    ST 21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7E6DE42" w14:textId="4D325D6A" w:rsidR="008C25B1" w:rsidRPr="004F1384" w:rsidRDefault="008C25B1" w:rsidP="008C25B1">
            <w:pPr>
              <w:ind w:left="77"/>
              <w:jc w:val="center"/>
              <w:rPr>
                <w:highlight w:val="yellow"/>
              </w:rPr>
            </w:pPr>
            <w:r w:rsidRPr="006150BB">
              <w:t>Prestations</w:t>
            </w:r>
            <w:r w:rsidRPr="004F1384">
              <w:rPr>
                <w:sz w:val="18"/>
              </w:rPr>
              <w:t xml:space="preserve"> </w:t>
            </w:r>
            <w:r w:rsidRPr="006150BB">
              <w:t>exceptionnelles</w:t>
            </w:r>
            <w:r>
              <w:t xml:space="preserve"> sur devis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EE959ED" w14:textId="77777777" w:rsidR="008C25B1" w:rsidRDefault="008C25B1" w:rsidP="008C25B1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F01D9D2" w14:textId="77777777" w:rsidR="008C25B1" w:rsidRDefault="008C25B1" w:rsidP="008C25B1"/>
        </w:tc>
      </w:tr>
      <w:tr w:rsidR="008C25B1" w14:paraId="54941C97" w14:textId="250DFD78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41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11BEA" w14:textId="77777777" w:rsidR="008C25B1" w:rsidRDefault="008C25B1" w:rsidP="008C25B1">
            <w:pPr>
              <w:ind w:left="77"/>
              <w:jc w:val="center"/>
            </w:pPr>
            <w:r>
              <w:rPr>
                <w:sz w:val="18"/>
              </w:rPr>
              <w:t>EXCI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8D69E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>Intervention d'un technicien sur site pour prestation exceptionnelle (expertise, audit technique ou autres 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0E59EB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9C6323" w14:textId="595D6A9A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1B691" w14:textId="77777777" w:rsidR="008C25B1" w:rsidRDefault="008C25B1" w:rsidP="008C25B1">
            <w:pPr>
              <w:ind w:left="72"/>
              <w:jc w:val="center"/>
            </w:pPr>
          </w:p>
        </w:tc>
      </w:tr>
      <w:tr w:rsidR="008C25B1" w14:paraId="3BE01D30" w14:textId="3685A794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41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9B5C1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EXC2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E9257" w14:textId="77777777" w:rsidR="008C25B1" w:rsidRDefault="008C25B1" w:rsidP="008C25B1">
            <w:pPr>
              <w:ind w:left="10"/>
            </w:pPr>
            <w:r>
              <w:rPr>
                <w:sz w:val="16"/>
              </w:rPr>
              <w:t>Intervention d'un ingénieur sur site pour prestation exceptionnelle (expertise, audit technique ou autres 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20FCA7" w14:textId="77777777" w:rsidR="008C25B1" w:rsidRDefault="008C25B1" w:rsidP="008C25B1">
            <w:pPr>
              <w:ind w:left="77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8985D5" w14:textId="6FCF8908" w:rsidR="008C25B1" w:rsidRDefault="008C25B1" w:rsidP="008C25B1">
            <w:pPr>
              <w:ind w:left="72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A9682" w14:textId="77777777" w:rsidR="008C25B1" w:rsidRDefault="008C25B1" w:rsidP="008C25B1">
            <w:pPr>
              <w:ind w:left="72"/>
              <w:jc w:val="center"/>
            </w:pPr>
          </w:p>
        </w:tc>
      </w:tr>
      <w:tr w:rsidR="006208DC" w14:paraId="48707F27" w14:textId="7777777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41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9EE2A" w14:textId="56967DC9" w:rsidR="006208DC" w:rsidRDefault="006208DC" w:rsidP="006208DC">
            <w:pPr>
              <w:ind w:left="77"/>
              <w:jc w:val="center"/>
              <w:rPr>
                <w:sz w:val="16"/>
              </w:rPr>
            </w:pPr>
            <w:r>
              <w:rPr>
                <w:sz w:val="16"/>
              </w:rPr>
              <w:t>EXC3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2AFC7" w14:textId="66645D10" w:rsidR="006208DC" w:rsidRDefault="006208DC" w:rsidP="006208DC">
            <w:pPr>
              <w:ind w:left="10"/>
              <w:rPr>
                <w:sz w:val="16"/>
              </w:rPr>
            </w:pPr>
            <w:r>
              <w:rPr>
                <w:sz w:val="16"/>
              </w:rPr>
              <w:t xml:space="preserve">Déplacement pour interventions sur le site de Saint Barthélémy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5E3C23" w14:textId="19EB0186" w:rsidR="006208DC" w:rsidRDefault="006208DC" w:rsidP="006208DC">
            <w:pPr>
              <w:ind w:left="77"/>
              <w:jc w:val="center"/>
              <w:rPr>
                <w:sz w:val="16"/>
              </w:rPr>
            </w:pPr>
            <w:r>
              <w:rPr>
                <w:sz w:val="16"/>
              </w:rPr>
              <w:t>Déplacement aller - retour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35D232" w14:textId="146E559C" w:rsidR="006208DC" w:rsidRDefault="006208DC" w:rsidP="006208DC">
            <w:pPr>
              <w:ind w:left="72"/>
              <w:jc w:val="center"/>
              <w:rPr>
                <w:sz w:val="16"/>
              </w:rPr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DACF2" w14:textId="77777777" w:rsidR="006208DC" w:rsidRDefault="006208DC" w:rsidP="006208DC">
            <w:pPr>
              <w:ind w:left="72"/>
              <w:jc w:val="center"/>
            </w:pPr>
          </w:p>
        </w:tc>
      </w:tr>
    </w:tbl>
    <w:p w14:paraId="35CA8D8D" w14:textId="77777777" w:rsidR="00E82B91" w:rsidRDefault="00E82B91" w:rsidP="00EF7C87"/>
    <w:sectPr w:rsidR="00E82B91">
      <w:pgSz w:w="11906" w:h="16838"/>
      <w:pgMar w:top="840" w:right="754" w:bottom="276" w:left="7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C3"/>
    <w:rsid w:val="00022AA6"/>
    <w:rsid w:val="0008221E"/>
    <w:rsid w:val="000D78EC"/>
    <w:rsid w:val="00143CD4"/>
    <w:rsid w:val="001D3B3B"/>
    <w:rsid w:val="00235ADF"/>
    <w:rsid w:val="00252F2C"/>
    <w:rsid w:val="0028196F"/>
    <w:rsid w:val="00287454"/>
    <w:rsid w:val="00300EBB"/>
    <w:rsid w:val="00312EEF"/>
    <w:rsid w:val="00315F6F"/>
    <w:rsid w:val="003A05A9"/>
    <w:rsid w:val="004159D5"/>
    <w:rsid w:val="004B0A85"/>
    <w:rsid w:val="004E7909"/>
    <w:rsid w:val="004F00A8"/>
    <w:rsid w:val="004F1384"/>
    <w:rsid w:val="006150BB"/>
    <w:rsid w:val="006208DC"/>
    <w:rsid w:val="006A6EED"/>
    <w:rsid w:val="006D40C3"/>
    <w:rsid w:val="006F29CD"/>
    <w:rsid w:val="00755CE7"/>
    <w:rsid w:val="00761B16"/>
    <w:rsid w:val="007B4712"/>
    <w:rsid w:val="00816289"/>
    <w:rsid w:val="00841C00"/>
    <w:rsid w:val="008C25B1"/>
    <w:rsid w:val="008D267A"/>
    <w:rsid w:val="00907438"/>
    <w:rsid w:val="009568C6"/>
    <w:rsid w:val="00957DC7"/>
    <w:rsid w:val="00960F52"/>
    <w:rsid w:val="00966F01"/>
    <w:rsid w:val="009B0A10"/>
    <w:rsid w:val="009C75E3"/>
    <w:rsid w:val="00A528D2"/>
    <w:rsid w:val="00AA5A13"/>
    <w:rsid w:val="00AF44E9"/>
    <w:rsid w:val="00AF5B37"/>
    <w:rsid w:val="00B23078"/>
    <w:rsid w:val="00B27D27"/>
    <w:rsid w:val="00B61CB1"/>
    <w:rsid w:val="00B859B2"/>
    <w:rsid w:val="00B90AE4"/>
    <w:rsid w:val="00B93C81"/>
    <w:rsid w:val="00B950BE"/>
    <w:rsid w:val="00BD10C3"/>
    <w:rsid w:val="00C50DBE"/>
    <w:rsid w:val="00C85871"/>
    <w:rsid w:val="00CA373D"/>
    <w:rsid w:val="00CC4D4F"/>
    <w:rsid w:val="00CC7FF8"/>
    <w:rsid w:val="00D73C7B"/>
    <w:rsid w:val="00D760AE"/>
    <w:rsid w:val="00E05912"/>
    <w:rsid w:val="00E72640"/>
    <w:rsid w:val="00E80553"/>
    <w:rsid w:val="00E82B91"/>
    <w:rsid w:val="00EF7C87"/>
    <w:rsid w:val="00F47E35"/>
    <w:rsid w:val="00FA5003"/>
    <w:rsid w:val="00FC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4382"/>
  <w15:docId w15:val="{005F185E-E2CA-1644-A1FD-79CCD867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0" w:line="259" w:lineRule="auto"/>
      <w:ind w:left="48" w:right="-19" w:hanging="10"/>
      <w:outlineLvl w:val="0"/>
    </w:pPr>
    <w:rPr>
      <w:rFonts w:ascii="Calibri" w:eastAsia="Calibri" w:hAnsi="Calibri" w:cs="Calibri"/>
      <w:color w:val="000000"/>
      <w:sz w:val="3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 w:line="259" w:lineRule="auto"/>
      <w:ind w:left="10" w:hanging="10"/>
      <w:outlineLvl w:val="1"/>
    </w:pPr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Calibri" w:eastAsia="Calibri" w:hAnsi="Calibri" w:cs="Calibri"/>
      <w:color w:val="000000"/>
      <w:sz w:val="24"/>
    </w:rPr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1362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OFFRE.pdf</vt:lpstr>
    </vt:vector>
  </TitlesOfParts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OFFRE.pdf</dc:title>
  <dc:subject/>
  <dc:creator>a.celia</dc:creator>
  <cp:keywords/>
  <cp:lastModifiedBy>LANDELLE Raphaël SA CN MINDEF</cp:lastModifiedBy>
  <cp:revision>2</cp:revision>
  <dcterms:created xsi:type="dcterms:W3CDTF">2025-07-07T16:11:00Z</dcterms:created>
  <dcterms:modified xsi:type="dcterms:W3CDTF">2025-07-07T16:11:00Z</dcterms:modified>
</cp:coreProperties>
</file>