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2FD44561" w:rsidR="00B84566" w:rsidRPr="00F62AF9" w:rsidRDefault="00B84566" w:rsidP="00294E25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7B3E3B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E97C72">
        <w:rPr>
          <w:rFonts w:ascii="Times New Roman" w:hAnsi="Times New Roman"/>
          <w:sz w:val="28"/>
          <w:szCs w:val="28"/>
          <w:u w:val="single"/>
        </w:rPr>
        <w:t>3</w:t>
      </w:r>
      <w:r w:rsidR="00A8449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7B3E3B">
        <w:rPr>
          <w:rFonts w:ascii="Times New Roman" w:hAnsi="Times New Roman"/>
          <w:sz w:val="28"/>
          <w:szCs w:val="28"/>
          <w:u w:val="single"/>
        </w:rPr>
        <w:t xml:space="preserve">au </w:t>
      </w:r>
      <w:r w:rsidR="00C44537" w:rsidRPr="007B3E3B">
        <w:rPr>
          <w:rFonts w:ascii="Times New Roman" w:hAnsi="Times New Roman"/>
          <w:sz w:val="28"/>
          <w:szCs w:val="28"/>
          <w:u w:val="single"/>
        </w:rPr>
        <w:t xml:space="preserve">Dossier </w:t>
      </w:r>
      <w:r w:rsidR="00C44537">
        <w:rPr>
          <w:rFonts w:ascii="Times New Roman" w:hAnsi="Times New Roman"/>
          <w:sz w:val="28"/>
          <w:szCs w:val="28"/>
          <w:u w:val="single"/>
        </w:rPr>
        <w:t>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F563450" w:rsidR="00BC688F" w:rsidRDefault="004175C9" w:rsidP="004175C9">
      <w:pPr>
        <w:tabs>
          <w:tab w:val="center" w:pos="4819"/>
          <w:tab w:val="left" w:pos="8693"/>
        </w:tabs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487497" w:rsidRPr="00F62AF9">
        <w:rPr>
          <w:rFonts w:ascii="Times New Roman" w:hAnsi="Times New Roman"/>
          <w:b/>
          <w:sz w:val="36"/>
          <w:szCs w:val="36"/>
        </w:rPr>
        <w:t>ATTESTATION D</w:t>
      </w:r>
      <w:r w:rsidR="00FB2E8F">
        <w:rPr>
          <w:rFonts w:ascii="Times New Roman" w:hAnsi="Times New Roman"/>
          <w:b/>
          <w:sz w:val="36"/>
          <w:szCs w:val="36"/>
        </w:rPr>
        <w:t>U</w:t>
      </w:r>
      <w:r w:rsidR="005D09CD" w:rsidRPr="00F62AF9">
        <w:rPr>
          <w:rFonts w:ascii="Times New Roman" w:hAnsi="Times New Roman"/>
          <w:b/>
          <w:sz w:val="36"/>
          <w:szCs w:val="36"/>
        </w:rPr>
        <w:t xml:space="preserve"> CANDIDAT</w:t>
      </w:r>
      <w:r>
        <w:rPr>
          <w:rFonts w:ascii="Times New Roman" w:hAnsi="Times New Roman"/>
          <w:b/>
          <w:sz w:val="36"/>
          <w:szCs w:val="36"/>
        </w:rPr>
        <w:tab/>
      </w:r>
    </w:p>
    <w:p w14:paraId="0DF68E0E" w14:textId="5646FE65" w:rsidR="00723AB5" w:rsidRPr="007B3E3B" w:rsidRDefault="00BF242C" w:rsidP="00AE726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F00B49" w:rsidRPr="00F00B49">
        <w:rPr>
          <w:rFonts w:ascii="Times New Roman" w:hAnsi="Times New Roman"/>
          <w:b/>
          <w:sz w:val="36"/>
          <w:szCs w:val="36"/>
        </w:rPr>
        <w:t>110.25-0</w:t>
      </w:r>
      <w:r w:rsidR="00B82311">
        <w:rPr>
          <w:rFonts w:ascii="Times New Roman" w:hAnsi="Times New Roman"/>
          <w:b/>
          <w:sz w:val="36"/>
          <w:szCs w:val="36"/>
        </w:rPr>
        <w:t>9</w:t>
      </w:r>
      <w:r w:rsidR="007B3E3B" w:rsidRPr="007B3E3B">
        <w:rPr>
          <w:rFonts w:ascii="Times New Roman" w:hAnsi="Times New Roman"/>
          <w:b/>
          <w:sz w:val="36"/>
          <w:szCs w:val="36"/>
        </w:rPr>
        <w:t>.INVEST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4FADAE57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 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consultation </w:t>
      </w:r>
      <w:r>
        <w:rPr>
          <w:rFonts w:ascii="Times New Roman" w:hAnsi="Times New Roman"/>
          <w:b/>
          <w:i/>
          <w:sz w:val="22"/>
          <w:szCs w:val="22"/>
        </w:rPr>
        <w:t>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4A9EC" w14:textId="77777777" w:rsidR="00151FEC" w:rsidRDefault="00151FEC">
      <w:r>
        <w:separator/>
      </w:r>
    </w:p>
  </w:endnote>
  <w:endnote w:type="continuationSeparator" w:id="0">
    <w:p w14:paraId="712E2E20" w14:textId="77777777" w:rsidR="00151FEC" w:rsidRDefault="0015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0D750" w14:textId="77777777" w:rsidR="00151FEC" w:rsidRDefault="00151FEC">
      <w:r>
        <w:separator/>
      </w:r>
    </w:p>
  </w:footnote>
  <w:footnote w:type="continuationSeparator" w:id="0">
    <w:p w14:paraId="60C84002" w14:textId="77777777" w:rsidR="00151FEC" w:rsidRDefault="00151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219" w:type="dxa"/>
      <w:tblInd w:w="1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835"/>
      <w:gridCol w:w="3249"/>
    </w:tblGrid>
    <w:tr w:rsidR="00294E25" w:rsidRPr="00617426" w14:paraId="0C036226" w14:textId="77777777" w:rsidTr="00294E25">
      <w:trPr>
        <w:trHeight w:val="397"/>
      </w:trPr>
      <w:tc>
        <w:tcPr>
          <w:tcW w:w="113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CE0AB3A" w14:textId="1A0C023B" w:rsidR="00294E25" w:rsidRDefault="00294E25" w:rsidP="00294E25">
          <w:pPr>
            <w:pStyle w:val="En-tte"/>
            <w:ind w:left="-142" w:right="-249"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FBBFC2C" wp14:editId="61DA12F0">
                <wp:simplePos x="0" y="0"/>
                <wp:positionH relativeFrom="column">
                  <wp:posOffset>-18167</wp:posOffset>
                </wp:positionH>
                <wp:positionV relativeFrom="paragraph">
                  <wp:posOffset>53009</wp:posOffset>
                </wp:positionV>
                <wp:extent cx="607695" cy="303530"/>
                <wp:effectExtent l="0" t="0" r="1905" b="1270"/>
                <wp:wrapNone/>
                <wp:docPr id="2" name="Image 2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695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35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215B4A0" w14:textId="77777777" w:rsidR="00294E25" w:rsidRPr="00761AF5" w:rsidRDefault="00294E25" w:rsidP="00294E25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761AF5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5BF2ED4" w14:textId="77777777" w:rsidR="00294E25" w:rsidRPr="00761AF5" w:rsidRDefault="00294E25" w:rsidP="00294E25">
          <w:pPr>
            <w:pStyle w:val="En-tte"/>
            <w:spacing w:before="40"/>
            <w:jc w:val="center"/>
            <w:rPr>
              <w:sz w:val="18"/>
            </w:rPr>
          </w:pPr>
          <w:r w:rsidRPr="00761AF5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49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274202F" w14:textId="1F014E80" w:rsidR="00294E25" w:rsidRPr="00761AF5" w:rsidRDefault="00294E25" w:rsidP="00294E25">
          <w:pPr>
            <w:pStyle w:val="En-tte"/>
            <w:ind w:left="-250" w:firstLine="250"/>
            <w:jc w:val="center"/>
            <w:rPr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9C605FE" wp14:editId="1E92C905">
                <wp:simplePos x="0" y="0"/>
                <wp:positionH relativeFrom="margin">
                  <wp:posOffset>170180</wp:posOffset>
                </wp:positionH>
                <wp:positionV relativeFrom="paragraph">
                  <wp:posOffset>53009</wp:posOffset>
                </wp:positionV>
                <wp:extent cx="1585595" cy="309245"/>
                <wp:effectExtent l="0" t="0" r="0" b="0"/>
                <wp:wrapNone/>
                <wp:docPr id="1" name="Image 1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559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294E25" w:rsidRPr="00617426" w14:paraId="586A7C64" w14:textId="77777777" w:rsidTr="00294E25">
      <w:trPr>
        <w:trHeight w:val="334"/>
      </w:trPr>
      <w:tc>
        <w:tcPr>
          <w:tcW w:w="113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78D912AF" w14:textId="77777777" w:rsidR="00294E25" w:rsidRDefault="00294E25" w:rsidP="00294E25">
          <w:pPr>
            <w:pStyle w:val="En-tte"/>
            <w:jc w:val="center"/>
          </w:pPr>
        </w:p>
      </w:tc>
      <w:tc>
        <w:tcPr>
          <w:tcW w:w="2835" w:type="dxa"/>
          <w:vMerge/>
          <w:tcBorders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3AAEBD55" w14:textId="77777777" w:rsidR="00294E25" w:rsidRPr="00761AF5" w:rsidRDefault="00294E25" w:rsidP="00294E25">
          <w:pPr>
            <w:pStyle w:val="En-tte"/>
            <w:ind w:left="-1526"/>
            <w:jc w:val="center"/>
            <w:rPr>
              <w:sz w:val="18"/>
            </w:rPr>
          </w:pPr>
        </w:p>
      </w:tc>
      <w:tc>
        <w:tcPr>
          <w:tcW w:w="3249" w:type="dxa"/>
          <w:vMerge/>
          <w:tcBorders>
            <w:bottom w:val="single" w:sz="4" w:space="0" w:color="auto"/>
          </w:tcBorders>
          <w:shd w:val="clear" w:color="auto" w:fill="auto"/>
        </w:tcPr>
        <w:p w14:paraId="5CA24629" w14:textId="77777777" w:rsidR="00294E25" w:rsidRPr="00761AF5" w:rsidRDefault="00294E25" w:rsidP="00294E25">
          <w:pPr>
            <w:pStyle w:val="En-tte"/>
            <w:jc w:val="center"/>
            <w:rPr>
              <w:sz w:val="18"/>
            </w:rPr>
          </w:pPr>
        </w:p>
      </w:tc>
    </w:tr>
  </w:tbl>
  <w:p w14:paraId="0DF68E3A" w14:textId="77777777" w:rsidR="00A63F34" w:rsidRDefault="00A63F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4pt;height:26.4pt">
                <v:imagedata r:id="rId3" o:title=""/>
              </v:shape>
              <o:OLEObject Type="Embed" ProgID="PBrush" ShapeID="_x0000_i1025" DrawAspect="Content" ObjectID="_1810640912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569AD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51FEC"/>
    <w:rsid w:val="001722B1"/>
    <w:rsid w:val="00172A76"/>
    <w:rsid w:val="001756AC"/>
    <w:rsid w:val="00175EA4"/>
    <w:rsid w:val="00175F59"/>
    <w:rsid w:val="001902DF"/>
    <w:rsid w:val="00193335"/>
    <w:rsid w:val="0019590E"/>
    <w:rsid w:val="001A224C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250B"/>
    <w:rsid w:val="00264D43"/>
    <w:rsid w:val="002674C1"/>
    <w:rsid w:val="00276060"/>
    <w:rsid w:val="002777A7"/>
    <w:rsid w:val="002879BD"/>
    <w:rsid w:val="002918A2"/>
    <w:rsid w:val="00292915"/>
    <w:rsid w:val="00294E25"/>
    <w:rsid w:val="002B1001"/>
    <w:rsid w:val="002B2BA2"/>
    <w:rsid w:val="002C280E"/>
    <w:rsid w:val="002D1294"/>
    <w:rsid w:val="002D156C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175C9"/>
    <w:rsid w:val="004369FF"/>
    <w:rsid w:val="00454992"/>
    <w:rsid w:val="00456109"/>
    <w:rsid w:val="00456962"/>
    <w:rsid w:val="00487497"/>
    <w:rsid w:val="004930E2"/>
    <w:rsid w:val="004D76BB"/>
    <w:rsid w:val="004D78CB"/>
    <w:rsid w:val="004F0A9E"/>
    <w:rsid w:val="00522A78"/>
    <w:rsid w:val="0052341C"/>
    <w:rsid w:val="00523B12"/>
    <w:rsid w:val="0055582C"/>
    <w:rsid w:val="00560B1E"/>
    <w:rsid w:val="005648D2"/>
    <w:rsid w:val="00567C60"/>
    <w:rsid w:val="00580F27"/>
    <w:rsid w:val="005A5535"/>
    <w:rsid w:val="005D09CD"/>
    <w:rsid w:val="005E15A7"/>
    <w:rsid w:val="005E57BD"/>
    <w:rsid w:val="005F5127"/>
    <w:rsid w:val="006222ED"/>
    <w:rsid w:val="00631300"/>
    <w:rsid w:val="00632C23"/>
    <w:rsid w:val="00642CD8"/>
    <w:rsid w:val="006513A1"/>
    <w:rsid w:val="0066201A"/>
    <w:rsid w:val="006650D5"/>
    <w:rsid w:val="006746E8"/>
    <w:rsid w:val="006850F5"/>
    <w:rsid w:val="0068556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0DD3"/>
    <w:rsid w:val="00723AB5"/>
    <w:rsid w:val="00726ACB"/>
    <w:rsid w:val="00726B8C"/>
    <w:rsid w:val="0073663B"/>
    <w:rsid w:val="00740F08"/>
    <w:rsid w:val="007533C7"/>
    <w:rsid w:val="00754A0B"/>
    <w:rsid w:val="00796382"/>
    <w:rsid w:val="00797CA6"/>
    <w:rsid w:val="007A060D"/>
    <w:rsid w:val="007A4252"/>
    <w:rsid w:val="007B1798"/>
    <w:rsid w:val="007B1C0F"/>
    <w:rsid w:val="007B3E3B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773D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494"/>
    <w:rsid w:val="00A84614"/>
    <w:rsid w:val="00A866B0"/>
    <w:rsid w:val="00A97044"/>
    <w:rsid w:val="00AB2D67"/>
    <w:rsid w:val="00AE35BA"/>
    <w:rsid w:val="00AE7265"/>
    <w:rsid w:val="00AF7AD1"/>
    <w:rsid w:val="00B34805"/>
    <w:rsid w:val="00B400BE"/>
    <w:rsid w:val="00B4375A"/>
    <w:rsid w:val="00B65A68"/>
    <w:rsid w:val="00B70EC3"/>
    <w:rsid w:val="00B82311"/>
    <w:rsid w:val="00B84566"/>
    <w:rsid w:val="00BA556C"/>
    <w:rsid w:val="00BC688F"/>
    <w:rsid w:val="00BD58E5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65AFF"/>
    <w:rsid w:val="00C808A4"/>
    <w:rsid w:val="00C94BB6"/>
    <w:rsid w:val="00CA660D"/>
    <w:rsid w:val="00CB66BD"/>
    <w:rsid w:val="00CD697F"/>
    <w:rsid w:val="00CD6D46"/>
    <w:rsid w:val="00CD78A9"/>
    <w:rsid w:val="00CF20ED"/>
    <w:rsid w:val="00D01323"/>
    <w:rsid w:val="00D02891"/>
    <w:rsid w:val="00D05D45"/>
    <w:rsid w:val="00D13CF6"/>
    <w:rsid w:val="00D14827"/>
    <w:rsid w:val="00D30A77"/>
    <w:rsid w:val="00D32AB6"/>
    <w:rsid w:val="00D44128"/>
    <w:rsid w:val="00D5097D"/>
    <w:rsid w:val="00D51157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E1A44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97C72"/>
    <w:rsid w:val="00EA0B87"/>
    <w:rsid w:val="00EB35CB"/>
    <w:rsid w:val="00EB7A60"/>
    <w:rsid w:val="00EC36CC"/>
    <w:rsid w:val="00ED692C"/>
    <w:rsid w:val="00EE29AB"/>
    <w:rsid w:val="00EE786A"/>
    <w:rsid w:val="00EF0773"/>
    <w:rsid w:val="00F00B49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7EC3"/>
    <w:rsid w:val="00F6205C"/>
    <w:rsid w:val="00F62AF9"/>
    <w:rsid w:val="00F64298"/>
    <w:rsid w:val="00FA42FD"/>
    <w:rsid w:val="00FB2E8F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0DF68E06"/>
  <w15:docId w15:val="{1703DBC6-AE73-4A7F-B896-8BA3D1AC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link w:val="En-tteCar"/>
    <w:uiPriority w:val="99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294E25"/>
    <w:rPr>
      <w:rFonts w:ascii="Comic Sans MS" w:hAnsi="Comic Sans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BROCHET Isabelle</cp:lastModifiedBy>
  <cp:revision>5</cp:revision>
  <cp:lastPrinted>2014-10-02T08:29:00Z</cp:lastPrinted>
  <dcterms:created xsi:type="dcterms:W3CDTF">2025-04-28T10:11:00Z</dcterms:created>
  <dcterms:modified xsi:type="dcterms:W3CDTF">2025-06-05T13:00:00Z</dcterms:modified>
</cp:coreProperties>
</file>