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4D32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AFD821C" wp14:editId="4A75476F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70795293" w14:textId="24F8BD5F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</w:t>
      </w:r>
      <w:r w:rsidR="00CD232B">
        <w:rPr>
          <w:rFonts w:ascii="Arial" w:hAnsi="Arial" w:cs="Arial"/>
          <w:b/>
          <w:sz w:val="24"/>
        </w:rPr>
        <w:t>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7961C251" w14:textId="06839542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B5042B">
        <w:rPr>
          <w:rFonts w:ascii="Arial" w:hAnsi="Arial" w:cs="Arial"/>
          <w:b/>
          <w:sz w:val="24"/>
        </w:rPr>
        <w:t>202</w:t>
      </w:r>
      <w:r w:rsidR="000B4E43">
        <w:rPr>
          <w:rFonts w:ascii="Arial" w:hAnsi="Arial" w:cs="Arial"/>
          <w:b/>
          <w:sz w:val="24"/>
        </w:rPr>
        <w:t>5-0</w:t>
      </w:r>
      <w:r w:rsidR="00527C1A">
        <w:rPr>
          <w:rFonts w:ascii="Arial" w:hAnsi="Arial" w:cs="Arial"/>
          <w:b/>
          <w:sz w:val="24"/>
        </w:rPr>
        <w:t>34</w:t>
      </w:r>
    </w:p>
    <w:p w14:paraId="36689370" w14:textId="77777777" w:rsidR="00626A27" w:rsidRDefault="00626A27">
      <w:pPr>
        <w:rPr>
          <w:rFonts w:ascii="Arial" w:hAnsi="Arial" w:cs="Arial"/>
        </w:rPr>
      </w:pPr>
    </w:p>
    <w:p w14:paraId="64ED0CD2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4E65CFB3" w14:textId="77777777" w:rsidTr="00D60472">
        <w:tc>
          <w:tcPr>
            <w:tcW w:w="2552" w:type="dxa"/>
            <w:vAlign w:val="center"/>
          </w:tcPr>
          <w:p w14:paraId="7511CC06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CCE60F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3DA2AC3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4B64B0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0068D4C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50B6FD6D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17252E78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08747AB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794EFD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27C1BC69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0EDB7D3E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32DDF1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07911A6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64AF14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BA0EB6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577376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387B4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817A9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0A29A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6068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9E59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E3EF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2734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CBF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6F52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7CA5A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5C3AAB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EC30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17FE9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8F88F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86C4A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2E8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097D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90FFF5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603487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78D67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C979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458D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641E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EDA3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9FF40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60BB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03308F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0017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9E2F7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9015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972E2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201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517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F02E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6E58A2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EB04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0F11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1A48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5FDC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96B4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A1347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65B5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A08F70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F189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3E82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2392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C376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AD92A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E02A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3D97F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58F886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F97E5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FBA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5E07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6553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45C5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A404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4E22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F64B38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71D9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B883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87CB2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89A4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66B3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FA71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0D03A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CFCE43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47576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F191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789D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D4D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9976E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734F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CD8F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294EFD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C44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76AF9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B7A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DF9B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508E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C46F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BB96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2957BD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C2F6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8051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B165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8A895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C2847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6007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FC13E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83993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BD7E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9A0F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44B8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76D0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1A99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83F4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45705B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3E8246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9AD63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18A4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71FF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6F207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3DF3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BA7B1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10AD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548A07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A68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0792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7D74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E53FF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2D0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9870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31A9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1A6320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41DD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CDD50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735E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C99C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7494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6477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5219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3057C9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D92E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CD37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DEFFE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0C49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6745B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EA11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2A22F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499639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9C2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F4254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4663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639EA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CB65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2AC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60A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352952B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4B8E81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34FCB0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5D1371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DE70D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340B0D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6FFC5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D49627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315FB9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B321286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8F102" w14:textId="77777777" w:rsidR="00F52CE0" w:rsidRDefault="00F52CE0">
      <w:r>
        <w:separator/>
      </w:r>
    </w:p>
  </w:endnote>
  <w:endnote w:type="continuationSeparator" w:id="0">
    <w:p w14:paraId="36FB955C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A01A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5042B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2504F" w14:textId="77777777" w:rsidR="00F52CE0" w:rsidRDefault="00F52CE0">
      <w:r>
        <w:separator/>
      </w:r>
    </w:p>
  </w:footnote>
  <w:footnote w:type="continuationSeparator" w:id="0">
    <w:p w14:paraId="004CE584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B4E43"/>
    <w:rsid w:val="000C30EB"/>
    <w:rsid w:val="000C3EC8"/>
    <w:rsid w:val="00112DCA"/>
    <w:rsid w:val="00136E39"/>
    <w:rsid w:val="00182307"/>
    <w:rsid w:val="001E5AF3"/>
    <w:rsid w:val="001E747C"/>
    <w:rsid w:val="002419E5"/>
    <w:rsid w:val="00244E90"/>
    <w:rsid w:val="00250F2A"/>
    <w:rsid w:val="002658FB"/>
    <w:rsid w:val="002D465F"/>
    <w:rsid w:val="00322AA1"/>
    <w:rsid w:val="00345F0A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C45E9"/>
    <w:rsid w:val="004E37D3"/>
    <w:rsid w:val="005201B2"/>
    <w:rsid w:val="00521041"/>
    <w:rsid w:val="00527C1A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B21D5"/>
    <w:rsid w:val="006F0B98"/>
    <w:rsid w:val="006F41AC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83257"/>
    <w:rsid w:val="00AB73D3"/>
    <w:rsid w:val="00AC7A0A"/>
    <w:rsid w:val="00AD1B63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D232B"/>
    <w:rsid w:val="00CF594E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ABA9E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Antoine Chenin</cp:lastModifiedBy>
  <cp:revision>8</cp:revision>
  <cp:lastPrinted>2014-12-22T13:46:00Z</cp:lastPrinted>
  <dcterms:created xsi:type="dcterms:W3CDTF">2023-06-21T15:01:00Z</dcterms:created>
  <dcterms:modified xsi:type="dcterms:W3CDTF">2025-05-12T08:01:00Z</dcterms:modified>
</cp:coreProperties>
</file>