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30A943A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7B5532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092BFB">
        <w:rPr>
          <w:rFonts w:asciiTheme="minorHAnsi" w:hAnsiTheme="minorHAnsi" w:cstheme="minorHAnsi"/>
          <w:b/>
          <w:sz w:val="24"/>
        </w:rPr>
        <w:t>3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7EA59EC4" w14:textId="760CAF77" w:rsidR="00A734FC" w:rsidRPr="007248D1" w:rsidRDefault="0071330E" w:rsidP="00092BFB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7B5532">
        <w:rPr>
          <w:rFonts w:asciiTheme="minorHAnsi" w:hAnsiTheme="minorHAnsi" w:cstheme="minorHAnsi"/>
          <w:sz w:val="32"/>
        </w:rPr>
        <w:t>5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264860E8" w:rsidR="00647B5B" w:rsidRPr="005652B8" w:rsidRDefault="005652B8" w:rsidP="005652B8">
      <w:pPr>
        <w:widowControl w:val="0"/>
        <w:spacing w:before="120" w:after="120"/>
        <w:ind w:left="0"/>
        <w:rPr>
          <w:rFonts w:ascii="Calibri" w:hAnsi="Calibri" w:cs="Calibri"/>
          <w:szCs w:val="20"/>
        </w:rPr>
      </w:pPr>
      <w:bookmarkStart w:id="2" w:name="_Toc81880367"/>
      <w:r w:rsidRPr="00EE309C">
        <w:rPr>
          <w:rFonts w:ascii="Calibri" w:hAnsi="Calibri" w:cs="Calibri"/>
          <w:szCs w:val="20"/>
        </w:rPr>
        <w:t>Le présent marché a pour objet la réalisation de prestations de services sylvicoles (travaux manuels : dégagements de plantations, régénérations naturelles pour les unités de production de l’Agence Travaux Midi-Mediterranee de l’Office National des Forêts</w:t>
      </w:r>
      <w:r>
        <w:rPr>
          <w:rFonts w:ascii="Calibri" w:hAnsi="Calibri" w:cs="Calibri"/>
          <w:szCs w:val="20"/>
        </w:rPr>
        <w:t xml:space="preserve"> sur les départements du Tarn et de l’Hérault</w:t>
      </w:r>
      <w:bookmarkEnd w:id="2"/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Direction Territoriale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  <w:r w:rsidRPr="007248D1">
        <w:rPr>
          <w:rFonts w:asciiTheme="minorHAnsi" w:hAnsiTheme="minorHAnsi" w:cstheme="minorHAnsi"/>
          <w:szCs w:val="20"/>
        </w:rPr>
        <w:t>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Agence Travaux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proofErr w:type="spellStart"/>
      <w:r w:rsidR="007248D1" w:rsidRPr="007248D1">
        <w:rPr>
          <w:rFonts w:asciiTheme="minorHAnsi" w:hAnsiTheme="minorHAnsi" w:cstheme="minorHAnsi"/>
          <w:b/>
        </w:rPr>
        <w:t>Bonnaure</w:t>
      </w:r>
      <w:proofErr w:type="spellEnd"/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Pr="007248D1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16150591" w14:textId="709C48F2" w:rsidR="00BA32CD" w:rsidRPr="007248D1" w:rsidRDefault="00C8230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C82304">
        <w:drawing>
          <wp:inline distT="0" distB="0" distL="0" distR="0" wp14:anchorId="22CEEBC4" wp14:editId="730047BC">
            <wp:extent cx="5974080" cy="570865"/>
            <wp:effectExtent l="0" t="0" r="7620" b="635"/>
            <wp:docPr id="18340119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38A03" w14:textId="2CD232DB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Le lot </w:t>
      </w:r>
      <w:r>
        <w:rPr>
          <w:rFonts w:asciiTheme="minorHAnsi" w:eastAsia="Times New Roman" w:hAnsiTheme="minorHAnsi" w:cstheme="minorHAnsi"/>
          <w:color w:val="auto"/>
          <w:szCs w:val="20"/>
        </w:rPr>
        <w:t>5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sera attribué à 2 soumissionnaires maximum.</w:t>
      </w:r>
    </w:p>
    <w:p w14:paraId="5A12624D" w14:textId="77777777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Les volumes minimum et maximum de commande sont respectivement comme suit :   </w:t>
      </w:r>
    </w:p>
    <w:p w14:paraId="0E5217ED" w14:textId="615D4F80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Quantité minimale : </w:t>
      </w:r>
      <w:r w:rsidR="00C82304">
        <w:rPr>
          <w:rFonts w:asciiTheme="minorHAnsi" w:eastAsia="Times New Roman" w:hAnsiTheme="minorHAnsi" w:cstheme="minorHAnsi"/>
          <w:color w:val="auto"/>
          <w:szCs w:val="20"/>
        </w:rPr>
        <w:t>21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  -   Quantité maximale : </w:t>
      </w:r>
      <w:r w:rsidR="00C82304">
        <w:rPr>
          <w:rFonts w:asciiTheme="minorHAnsi" w:eastAsia="Times New Roman" w:hAnsiTheme="minorHAnsi" w:cstheme="minorHAnsi"/>
          <w:color w:val="auto"/>
          <w:szCs w:val="20"/>
        </w:rPr>
        <w:t>4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>0 ha</w:t>
      </w:r>
    </w:p>
    <w:p w14:paraId="7E6CA920" w14:textId="77777777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29A11C26" w14:textId="77777777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Par ailleurs je suis informé que les bons de commande seront attribués selon les modalités suivantes :</w:t>
      </w:r>
    </w:p>
    <w:p w14:paraId="24C1AA75" w14:textId="67A2B94F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ab/>
        <w:t xml:space="preserve">60 % de la quantité totale des commandes du marché au titulaire classé en première position à l’issue de l’analyse des offres, soit des quantités minimale et maximale de commande respectivement fixées à : </w:t>
      </w:r>
      <w:r w:rsidR="00C82304">
        <w:rPr>
          <w:rFonts w:asciiTheme="minorHAnsi" w:eastAsia="Times New Roman" w:hAnsiTheme="minorHAnsi" w:cstheme="minorHAnsi"/>
          <w:color w:val="auto"/>
          <w:szCs w:val="20"/>
        </w:rPr>
        <w:t>12.6 ha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minimum et </w:t>
      </w:r>
      <w:r w:rsidR="00C82304">
        <w:rPr>
          <w:rFonts w:asciiTheme="minorHAnsi" w:eastAsia="Times New Roman" w:hAnsiTheme="minorHAnsi" w:cstheme="minorHAnsi"/>
          <w:color w:val="auto"/>
          <w:szCs w:val="20"/>
        </w:rPr>
        <w:t>24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maximum ;</w:t>
      </w:r>
    </w:p>
    <w:p w14:paraId="34B51D60" w14:textId="1727A859" w:rsidR="00092BFB" w:rsidRPr="001363B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ab/>
        <w:t xml:space="preserve">40 % de la quantité totale des commandes du marché aux titulaires classés en seconde position à l’issue de l’analyse des offres, soit des quantités minimale et maximale de commande respectivement fixées à : </w:t>
      </w:r>
      <w:r w:rsidR="00C82304" w:rsidRPr="00C82304">
        <w:rPr>
          <w:rFonts w:asciiTheme="minorHAnsi" w:eastAsia="Times New Roman" w:hAnsiTheme="minorHAnsi" w:cstheme="minorHAnsi"/>
          <w:color w:val="auto"/>
          <w:szCs w:val="20"/>
        </w:rPr>
        <w:t>8.4 ha</w:t>
      </w:r>
      <w:r w:rsidRPr="00C82304">
        <w:rPr>
          <w:rFonts w:asciiTheme="minorHAnsi" w:eastAsia="Times New Roman" w:hAnsiTheme="minorHAnsi" w:cstheme="minorHAnsi"/>
          <w:color w:val="auto"/>
          <w:szCs w:val="20"/>
        </w:rPr>
        <w:t xml:space="preserve"> minimum et </w:t>
      </w:r>
      <w:r w:rsidR="00C82304" w:rsidRPr="00C82304">
        <w:rPr>
          <w:rFonts w:asciiTheme="minorHAnsi" w:eastAsia="Times New Roman" w:hAnsiTheme="minorHAnsi" w:cstheme="minorHAnsi"/>
          <w:color w:val="auto"/>
          <w:szCs w:val="20"/>
        </w:rPr>
        <w:t>16</w:t>
      </w:r>
      <w:r w:rsidRPr="00C82304">
        <w:rPr>
          <w:rFonts w:asciiTheme="minorHAnsi" w:eastAsia="Times New Roman" w:hAnsiTheme="minorHAnsi" w:cstheme="minorHAnsi"/>
          <w:color w:val="auto"/>
          <w:szCs w:val="20"/>
        </w:rPr>
        <w:t xml:space="preserve"> ha maximum ;</w:t>
      </w:r>
    </w:p>
    <w:p w14:paraId="2334C1AC" w14:textId="77777777" w:rsidR="00092BFB" w:rsidRPr="007248D1" w:rsidRDefault="00092BFB" w:rsidP="00092BFB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Néanmoins, dans l’hypothèse d’un nombre de candidatures insuffisant ne permettant pas de retenir 2 titulaires, un seul titulaire sera retenu.</w:t>
      </w:r>
    </w:p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5BF20B23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637FE4">
        <w:rPr>
          <w:rFonts w:asciiTheme="minorHAnsi" w:hAnsiTheme="minorHAnsi" w:cstheme="minorHAnsi"/>
        </w:rPr>
        <w:t>6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82F3269" w14:textId="77777777" w:rsidR="00A52F34" w:rsidRPr="007248D1" w:rsidRDefault="00A52F34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6E955F00" w14:textId="77777777" w:rsidR="006A1E35" w:rsidRDefault="006A1E35">
      <w:pPr>
        <w:ind w:left="17" w:right="78"/>
        <w:rPr>
          <w:rFonts w:asciiTheme="minorHAnsi" w:hAnsiTheme="minorHAnsi" w:cstheme="minorHAnsi"/>
        </w:rPr>
      </w:pPr>
    </w:p>
    <w:p w14:paraId="736A70FE" w14:textId="16F5C84A" w:rsidR="00A734FC" w:rsidRPr="007248D1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5652E7A3" w14:textId="77777777" w:rsidR="00092BFB" w:rsidRPr="007248D1" w:rsidRDefault="00092BFB" w:rsidP="00092BFB">
      <w:pPr>
        <w:ind w:left="17" w:right="78"/>
        <w:rPr>
          <w:rFonts w:asciiTheme="minorHAnsi" w:hAnsiTheme="minorHAnsi" w:cstheme="minorHAnsi"/>
        </w:rPr>
      </w:pPr>
      <w:bookmarkStart w:id="5" w:name="_Hlk195603965"/>
      <w:r w:rsidRPr="00AF25DB">
        <w:rPr>
          <w:rFonts w:asciiTheme="minorHAnsi" w:hAnsiTheme="minorHAnsi" w:cstheme="minorHAnsi"/>
        </w:rPr>
        <w:t>Le candidat est classé en …</w:t>
      </w:r>
      <w:proofErr w:type="gramStart"/>
      <w:r w:rsidRPr="00AF25DB">
        <w:rPr>
          <w:rFonts w:asciiTheme="minorHAnsi" w:hAnsiTheme="minorHAnsi" w:cstheme="minorHAnsi"/>
        </w:rPr>
        <w:t>…….</w:t>
      </w:r>
      <w:proofErr w:type="spellStart"/>
      <w:proofErr w:type="gramEnd"/>
      <w:r w:rsidRPr="00AF25DB">
        <w:rPr>
          <w:rFonts w:asciiTheme="minorHAnsi" w:hAnsiTheme="minorHAnsi" w:cstheme="minorHAnsi"/>
        </w:rPr>
        <w:t>ème</w:t>
      </w:r>
      <w:proofErr w:type="spellEnd"/>
      <w:r w:rsidRPr="00AF25DB">
        <w:rPr>
          <w:rFonts w:asciiTheme="minorHAnsi" w:hAnsiTheme="minorHAnsi" w:cstheme="minorHAnsi"/>
        </w:rPr>
        <w:t xml:space="preserve"> position il aura donc ………</w:t>
      </w:r>
      <w:proofErr w:type="gramStart"/>
      <w:r w:rsidRPr="00AF25DB">
        <w:rPr>
          <w:rFonts w:asciiTheme="minorHAnsi" w:hAnsiTheme="minorHAnsi" w:cstheme="minorHAnsi"/>
        </w:rPr>
        <w:t>…….</w:t>
      </w:r>
      <w:proofErr w:type="gramEnd"/>
      <w:r w:rsidRPr="00AF25DB">
        <w:rPr>
          <w:rFonts w:asciiTheme="minorHAnsi" w:hAnsiTheme="minorHAnsi" w:cstheme="minorHAnsi"/>
        </w:rPr>
        <w:t>.% de la quantité totale des commandes de l’accord-cadre.</w:t>
      </w:r>
    </w:p>
    <w:bookmarkEnd w:id="5"/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</w:t>
            </w:r>
            <w:proofErr w:type="gramStart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le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…………………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6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6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2923A31C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7B5532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092BFB">
            <w:rPr>
              <w:b/>
            </w:rPr>
            <w:t>3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2BED1D4D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7B5532">
            <w:rPr>
              <w:b/>
            </w:rPr>
            <w:t>5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92BFB"/>
    <w:rsid w:val="000A12D1"/>
    <w:rsid w:val="001015CA"/>
    <w:rsid w:val="00130C75"/>
    <w:rsid w:val="00146F7D"/>
    <w:rsid w:val="00177F2C"/>
    <w:rsid w:val="00243B52"/>
    <w:rsid w:val="00291A4D"/>
    <w:rsid w:val="002C06AD"/>
    <w:rsid w:val="002D2D4C"/>
    <w:rsid w:val="00332AA5"/>
    <w:rsid w:val="0035572B"/>
    <w:rsid w:val="00375C1E"/>
    <w:rsid w:val="003806DC"/>
    <w:rsid w:val="003E382B"/>
    <w:rsid w:val="00433CB8"/>
    <w:rsid w:val="00455EED"/>
    <w:rsid w:val="00481736"/>
    <w:rsid w:val="005652B8"/>
    <w:rsid w:val="00577194"/>
    <w:rsid w:val="005C141B"/>
    <w:rsid w:val="005C38D7"/>
    <w:rsid w:val="00622708"/>
    <w:rsid w:val="0063354C"/>
    <w:rsid w:val="00637D5F"/>
    <w:rsid w:val="00637FE4"/>
    <w:rsid w:val="00647B5B"/>
    <w:rsid w:val="006A1E35"/>
    <w:rsid w:val="006D58F3"/>
    <w:rsid w:val="0071330E"/>
    <w:rsid w:val="007248D1"/>
    <w:rsid w:val="00731359"/>
    <w:rsid w:val="00777EF3"/>
    <w:rsid w:val="007B5532"/>
    <w:rsid w:val="007D7784"/>
    <w:rsid w:val="00894953"/>
    <w:rsid w:val="008A5C01"/>
    <w:rsid w:val="008B275B"/>
    <w:rsid w:val="008B4B14"/>
    <w:rsid w:val="008D5C8A"/>
    <w:rsid w:val="00936CF4"/>
    <w:rsid w:val="009C2AF1"/>
    <w:rsid w:val="009E62D2"/>
    <w:rsid w:val="00A52F34"/>
    <w:rsid w:val="00A734FC"/>
    <w:rsid w:val="00A93198"/>
    <w:rsid w:val="00AB1162"/>
    <w:rsid w:val="00B05575"/>
    <w:rsid w:val="00B15818"/>
    <w:rsid w:val="00B179B8"/>
    <w:rsid w:val="00B6469B"/>
    <w:rsid w:val="00B7301B"/>
    <w:rsid w:val="00B943AD"/>
    <w:rsid w:val="00B97203"/>
    <w:rsid w:val="00BA32CD"/>
    <w:rsid w:val="00BE3F09"/>
    <w:rsid w:val="00C00959"/>
    <w:rsid w:val="00C31FEB"/>
    <w:rsid w:val="00C34DA4"/>
    <w:rsid w:val="00C601B2"/>
    <w:rsid w:val="00C82304"/>
    <w:rsid w:val="00CA2A76"/>
    <w:rsid w:val="00CC6F60"/>
    <w:rsid w:val="00D13E1F"/>
    <w:rsid w:val="00D53809"/>
    <w:rsid w:val="00DA386E"/>
    <w:rsid w:val="00E4484D"/>
    <w:rsid w:val="00E73C45"/>
    <w:rsid w:val="00E97404"/>
    <w:rsid w:val="00EC68DC"/>
    <w:rsid w:val="00F53FAF"/>
    <w:rsid w:val="00F7267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7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1287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12</cp:revision>
  <dcterms:created xsi:type="dcterms:W3CDTF">2024-05-06T14:42:00Z</dcterms:created>
  <dcterms:modified xsi:type="dcterms:W3CDTF">2025-04-15T12:21:00Z</dcterms:modified>
</cp:coreProperties>
</file>